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F4ECB" w14:textId="77777777" w:rsidR="007F3F5D" w:rsidRDefault="00BB22E2" w:rsidP="00BD3FDC">
      <w:pPr>
        <w:pStyle w:val="a"/>
        <w:spacing w:before="100" w:beforeAutospacing="1" w:line="360" w:lineRule="auto"/>
        <w:jc w:val="both"/>
        <w:rPr>
          <w:rFonts w:asciiTheme="majorBidi" w:hAnsiTheme="majorBidi" w:cstheme="majorBidi"/>
          <w:sz w:val="40"/>
          <w:szCs w:val="40"/>
          <w:rtl/>
          <w:lang w:bidi="ar-AE"/>
        </w:rPr>
      </w:pPr>
      <w:r>
        <w:rPr>
          <w:noProof/>
          <w:rtl/>
        </w:rPr>
        <w:pict w14:anchorId="7C03D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4.25pt;margin-top:3.1pt;width:77.2pt;height:74pt;z-index:-251657216;mso-position-horizontal-relative:text;mso-position-vertical-relative:text;mso-width-relative:page;mso-height-relative:page">
            <v:imagedata r:id="rId8" o:title="IMG_3636"/>
          </v:shape>
        </w:pict>
      </w:r>
      <w:r w:rsidR="00C86535">
        <w:rPr>
          <w:rFonts w:asciiTheme="majorBidi" w:hAnsiTheme="majorBidi" w:cstheme="majorBidi"/>
          <w:noProof/>
          <w:sz w:val="40"/>
          <w:szCs w:val="40"/>
          <w:lang w:eastAsia="en-US"/>
        </w:rPr>
        <w:drawing>
          <wp:anchor distT="0" distB="0" distL="114300" distR="114300" simplePos="0" relativeHeight="251658240" behindDoc="1" locked="0" layoutInCell="1" allowOverlap="1" wp14:anchorId="3B1F86B8" wp14:editId="43802061">
            <wp:simplePos x="0" y="0"/>
            <wp:positionH relativeFrom="column">
              <wp:posOffset>95459</wp:posOffset>
            </wp:positionH>
            <wp:positionV relativeFrom="paragraph">
              <wp:posOffset>5024</wp:posOffset>
            </wp:positionV>
            <wp:extent cx="869183" cy="951736"/>
            <wp:effectExtent l="0" t="0" r="7620" b="1270"/>
            <wp:wrapNone/>
            <wp:docPr id="1" name="Picture 1" descr="C:\Users\mog.aissa\AppData\Local\Microsoft\Windows\INetCache\Content.Word\Government_of_Duba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g.aissa\AppData\Local\Microsoft\Windows\INetCache\Content.Word\Government_of_Duba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183" cy="951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68B" w:rsidRPr="00FC2453">
        <w:rPr>
          <w:rFonts w:asciiTheme="majorBidi" w:hAnsiTheme="majorBidi" w:cstheme="majorBidi"/>
          <w:noProof/>
          <w:color w:val="000000"/>
          <w:sz w:val="40"/>
          <w:szCs w:val="40"/>
          <w:lang w:eastAsia="en-US"/>
        </w:rPr>
        <mc:AlternateContent>
          <mc:Choice Requires="wps">
            <w:drawing>
              <wp:anchor distT="0" distB="0" distL="114300" distR="114300" simplePos="0" relativeHeight="251657216" behindDoc="1" locked="0" layoutInCell="1" allowOverlap="1" wp14:anchorId="2566F36B" wp14:editId="799522F7">
                <wp:simplePos x="0" y="0"/>
                <wp:positionH relativeFrom="margin">
                  <wp:posOffset>1790700</wp:posOffset>
                </wp:positionH>
                <wp:positionV relativeFrom="paragraph">
                  <wp:posOffset>66675</wp:posOffset>
                </wp:positionV>
                <wp:extent cx="2783840" cy="7639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932A1" w14:textId="77777777"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14:paraId="6A47EC81" w14:textId="77777777"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14:paraId="6448FC89" w14:textId="77777777"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14:paraId="5F0D0549" w14:textId="77777777" w:rsidR="006634E0" w:rsidRDefault="006634E0" w:rsidP="002C51B9">
                            <w:pPr>
                              <w:jc w:val="center"/>
                              <w:rPr>
                                <w:rFonts w:ascii="Dubai" w:hAnsi="Dubai" w:cs="Times New Roman"/>
                                <w:b/>
                                <w:bCs/>
                                <w:color w:val="008656"/>
                                <w:sz w:val="26"/>
                                <w:szCs w:val="28"/>
                                <w:rtl/>
                                <w:lang w:bidi="ar-AE"/>
                              </w:rPr>
                            </w:pPr>
                          </w:p>
                          <w:p w14:paraId="1190A27B" w14:textId="77777777" w:rsidR="00385267" w:rsidRPr="00F625FD" w:rsidRDefault="00385267" w:rsidP="002C51B9">
                            <w:pPr>
                              <w:jc w:val="center"/>
                              <w:rPr>
                                <w:rFonts w:ascii="Dubai" w:hAnsi="Dubai" w:cs="Times New Roman"/>
                                <w:b/>
                                <w:bCs/>
                                <w:color w:val="00B050"/>
                                <w:sz w:val="30"/>
                                <w:szCs w:val="32"/>
                                <w:lang w:bidi="ar-A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566F36B" id="_x0000_t202" coordsize="21600,21600" o:spt="202" path="m,l,21600r21600,l21600,xe">
                <v:stroke joinstyle="miter"/>
                <v:path gradientshapeok="t" o:connecttype="rect"/>
              </v:shapetype>
              <v:shape id="Text Box 5" o:spid="_x0000_s1026" type="#_x0000_t202" style="position:absolute;left:0;text-align:left;margin-left:141pt;margin-top:5.25pt;width:219.2pt;height:6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" filled="f" stroked="f">
                <v:textbox>
                  <w:txbxContent>
                    <w:p w14:paraId="01E932A1" w14:textId="77777777" w:rsidR="00EE1576" w:rsidRPr="005F722A" w:rsidRDefault="00EE1576" w:rsidP="00031CC4">
                      <w:pPr>
                        <w:pStyle w:val="a"/>
                        <w:tabs>
                          <w:tab w:val="right" w:pos="9334"/>
                        </w:tabs>
                        <w:spacing w:line="360" w:lineRule="auto"/>
                        <w:jc w:val="center"/>
                        <w:rPr>
                          <w:rFonts w:ascii="Dubai" w:hAnsi="Dubai" w:cs="Times New Roman"/>
                          <w:b/>
                          <w:bCs/>
                          <w:color w:val="000000" w:themeColor="text1"/>
                          <w:sz w:val="24"/>
                          <w:szCs w:val="24"/>
                          <w:rtl/>
                          <w:lang w:bidi="ar-AE"/>
                        </w:rPr>
                      </w:pPr>
                      <w:r w:rsidRPr="005F722A">
                        <w:rPr>
                          <w:rFonts w:ascii="Dubai" w:hAnsi="Dubai" w:cs="Times New Roman"/>
                          <w:b/>
                          <w:bCs/>
                          <w:color w:val="000000" w:themeColor="text1"/>
                          <w:sz w:val="24"/>
                          <w:szCs w:val="24"/>
                          <w:rtl/>
                          <w:lang w:bidi="ar-AE"/>
                        </w:rPr>
                        <w:t xml:space="preserve">الإدارة العامة </w:t>
                      </w:r>
                      <w:r w:rsidR="00031CC4">
                        <w:rPr>
                          <w:rFonts w:ascii="Dubai" w:hAnsi="Dubai" w:cs="Times New Roman" w:hint="cs"/>
                          <w:b/>
                          <w:bCs/>
                          <w:color w:val="000000" w:themeColor="text1"/>
                          <w:sz w:val="24"/>
                          <w:szCs w:val="24"/>
                          <w:rtl/>
                          <w:lang w:bidi="ar-AE"/>
                        </w:rPr>
                        <w:t>لإسعاد المجتمع</w:t>
                      </w:r>
                    </w:p>
                    <w:p w14:paraId="6A47EC81" w14:textId="77777777" w:rsidR="00EE1576" w:rsidRPr="002C51B9" w:rsidRDefault="006C268A" w:rsidP="004109FC">
                      <w:pPr>
                        <w:spacing w:line="276" w:lineRule="auto"/>
                        <w:jc w:val="center"/>
                        <w:rPr>
                          <w:rFonts w:ascii="Dubai" w:hAnsi="Dubai" w:cs="Times New Roman"/>
                          <w:b/>
                          <w:bCs/>
                          <w:color w:val="FF0000"/>
                          <w:rtl/>
                          <w:lang w:bidi="ar-AE"/>
                        </w:rPr>
                      </w:pPr>
                      <w:r>
                        <w:rPr>
                          <w:rFonts w:ascii="Dubai" w:hAnsi="Dubai" w:cs="Times New Roman" w:hint="cs"/>
                          <w:b/>
                          <w:bCs/>
                          <w:color w:val="FF0000"/>
                          <w:rtl/>
                          <w:lang w:bidi="ar-AE"/>
                        </w:rPr>
                        <w:t>إدارة الإعلام الأمني</w:t>
                      </w:r>
                    </w:p>
                    <w:p w14:paraId="6448FC89" w14:textId="77777777" w:rsidR="00EE1576" w:rsidRPr="00891F83" w:rsidRDefault="00EE1576" w:rsidP="006C268A">
                      <w:pPr>
                        <w:spacing w:line="276" w:lineRule="auto"/>
                        <w:jc w:val="center"/>
                        <w:rPr>
                          <w:rFonts w:ascii="Dubai" w:hAnsi="Dubai" w:cs="Times New Roman"/>
                          <w:b/>
                          <w:bCs/>
                          <w:color w:val="008656"/>
                          <w:sz w:val="26"/>
                          <w:szCs w:val="28"/>
                          <w:rtl/>
                          <w:lang w:bidi="ar-AE"/>
                        </w:rPr>
                      </w:pPr>
                      <w:r w:rsidRPr="00891F83">
                        <w:rPr>
                          <w:rFonts w:ascii="Dubai" w:hAnsi="Dubai" w:cs="Times New Roman" w:hint="cs"/>
                          <w:b/>
                          <w:bCs/>
                          <w:color w:val="008656"/>
                          <w:sz w:val="26"/>
                          <w:szCs w:val="28"/>
                          <w:rtl/>
                          <w:lang w:bidi="ar-AE"/>
                        </w:rPr>
                        <w:t>#</w:t>
                      </w:r>
                      <w:r w:rsidR="006C268A">
                        <w:rPr>
                          <w:rFonts w:ascii="Dubai" w:hAnsi="Dubai" w:cs="Times New Roman" w:hint="cs"/>
                          <w:b/>
                          <w:bCs/>
                          <w:color w:val="008656"/>
                          <w:sz w:val="26"/>
                          <w:szCs w:val="28"/>
                          <w:rtl/>
                          <w:lang w:bidi="ar-AE"/>
                        </w:rPr>
                        <w:t>أمنكم - سعادتنا</w:t>
                      </w:r>
                    </w:p>
                    <w:p w14:paraId="5F0D0549" w14:textId="77777777" w:rsidR="006634E0" w:rsidRDefault="006634E0" w:rsidP="002C51B9">
                      <w:pPr>
                        <w:jc w:val="center"/>
                        <w:rPr>
                          <w:rFonts w:ascii="Dubai" w:hAnsi="Dubai" w:cs="Times New Roman"/>
                          <w:b/>
                          <w:bCs/>
                          <w:color w:val="008656"/>
                          <w:sz w:val="26"/>
                          <w:szCs w:val="28"/>
                          <w:rtl/>
                          <w:lang w:bidi="ar-AE"/>
                        </w:rPr>
                      </w:pPr>
                    </w:p>
                    <w:p w14:paraId="1190A27B" w14:textId="77777777" w:rsidR="00385267" w:rsidRPr="00F625FD" w:rsidRDefault="00385267" w:rsidP="002C51B9">
                      <w:pPr>
                        <w:jc w:val="center"/>
                        <w:rPr>
                          <w:rFonts w:ascii="Dubai" w:hAnsi="Dubai" w:cs="Times New Roman"/>
                          <w:b/>
                          <w:bCs/>
                          <w:color w:val="00B050"/>
                          <w:sz w:val="30"/>
                          <w:szCs w:val="32"/>
                          <w:lang w:bidi="ar-AE"/>
                        </w:rPr>
                      </w:pPr>
                    </w:p>
                  </w:txbxContent>
                </v:textbox>
                <w10:wrap anchorx="margin"/>
              </v:shape>
            </w:pict>
          </mc:Fallback>
        </mc:AlternateContent>
      </w:r>
    </w:p>
    <w:p w14:paraId="074E8F13" w14:textId="77777777" w:rsidR="0088168B" w:rsidRDefault="0088168B" w:rsidP="00FC2453">
      <w:pPr>
        <w:pStyle w:val="a"/>
        <w:tabs>
          <w:tab w:val="right" w:pos="9334"/>
        </w:tabs>
        <w:spacing w:line="360" w:lineRule="auto"/>
        <w:jc w:val="both"/>
        <w:rPr>
          <w:rFonts w:asciiTheme="majorBidi" w:hAnsiTheme="majorBidi" w:cstheme="majorBidi"/>
          <w:sz w:val="40"/>
          <w:szCs w:val="40"/>
          <w:lang w:bidi="ar-AE"/>
        </w:rPr>
      </w:pPr>
    </w:p>
    <w:p w14:paraId="6BD390C2" w14:textId="77777777" w:rsidR="00675794" w:rsidRPr="00FC2453" w:rsidRDefault="009E5E81" w:rsidP="00FC2453">
      <w:pPr>
        <w:pStyle w:val="a"/>
        <w:tabs>
          <w:tab w:val="right" w:pos="9334"/>
        </w:tabs>
        <w:spacing w:line="360" w:lineRule="auto"/>
        <w:jc w:val="both"/>
        <w:rPr>
          <w:rFonts w:asciiTheme="majorBidi" w:hAnsiTheme="majorBidi" w:cstheme="majorBidi"/>
          <w:sz w:val="40"/>
          <w:szCs w:val="40"/>
          <w:rtl/>
          <w:lang w:bidi="ar-AE"/>
        </w:rPr>
      </w:pPr>
      <w:r w:rsidRPr="00FC2453">
        <w:rPr>
          <w:rFonts w:asciiTheme="majorBidi" w:hAnsiTheme="majorBidi" w:cstheme="majorBidi"/>
          <w:noProof/>
          <w:sz w:val="40"/>
          <w:szCs w:val="40"/>
          <w:lang w:eastAsia="en-US"/>
        </w:rPr>
        <mc:AlternateContent>
          <mc:Choice Requires="wps">
            <w:drawing>
              <wp:anchor distT="0" distB="0" distL="114300" distR="114300" simplePos="0" relativeHeight="251656192" behindDoc="0" locked="0" layoutInCell="1" allowOverlap="1" wp14:anchorId="696B486D" wp14:editId="53C6709D">
                <wp:simplePos x="0" y="0"/>
                <wp:positionH relativeFrom="column">
                  <wp:posOffset>26670</wp:posOffset>
                </wp:positionH>
                <wp:positionV relativeFrom="paragraph">
                  <wp:posOffset>174625</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6CEAB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3.75pt" to="51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" strokeweight="4.5pt">
                <v:stroke linestyle="thickThin"/>
              </v:line>
            </w:pict>
          </mc:Fallback>
        </mc:AlternateContent>
      </w:r>
    </w:p>
    <w:p w14:paraId="2E655FE8" w14:textId="77BAC56B" w:rsidR="00E6632E" w:rsidRPr="008453AD" w:rsidRDefault="00425407" w:rsidP="00305BBC">
      <w:pPr>
        <w:spacing w:line="360" w:lineRule="auto"/>
        <w:jc w:val="both"/>
        <w:rPr>
          <w:rFonts w:asciiTheme="majorBidi" w:eastAsia="Arial Unicode MS" w:hAnsiTheme="majorBidi" w:cstheme="majorBidi"/>
          <w:sz w:val="40"/>
          <w:szCs w:val="40"/>
          <w:lang w:bidi="ar-AE"/>
        </w:rPr>
      </w:pPr>
      <w:r>
        <w:rPr>
          <w:rFonts w:asciiTheme="majorBidi" w:eastAsia="Arial Unicode MS" w:hAnsiTheme="majorBidi" w:cstheme="majorBidi" w:hint="cs"/>
          <w:sz w:val="40"/>
          <w:szCs w:val="40"/>
          <w:rtl/>
          <w:lang w:bidi="ar-AE"/>
        </w:rPr>
        <w:t>الثلاثاء</w:t>
      </w:r>
      <w:r w:rsidR="00E95ADA" w:rsidRPr="00FC2453">
        <w:rPr>
          <w:rFonts w:asciiTheme="majorBidi" w:eastAsia="Arial Unicode MS" w:hAnsiTheme="majorBidi" w:cstheme="majorBidi"/>
          <w:sz w:val="40"/>
          <w:szCs w:val="40"/>
          <w:rtl/>
          <w:lang w:bidi="ar-AE"/>
        </w:rPr>
        <w:t>:</w:t>
      </w:r>
      <w:r>
        <w:rPr>
          <w:rFonts w:asciiTheme="majorBidi" w:eastAsia="Arial Unicode MS" w:hAnsiTheme="majorBidi" w:cstheme="majorBidi"/>
          <w:sz w:val="40"/>
          <w:szCs w:val="40"/>
          <w:lang w:bidi="ar-AE"/>
        </w:rPr>
        <w:t>21</w:t>
      </w:r>
      <w:r w:rsidR="00A454F4">
        <w:rPr>
          <w:rFonts w:asciiTheme="majorBidi" w:eastAsia="Arial Unicode MS" w:hAnsiTheme="majorBidi" w:cstheme="majorBidi" w:hint="cs"/>
          <w:sz w:val="40"/>
          <w:szCs w:val="40"/>
          <w:rtl/>
          <w:lang w:bidi="ar-AE"/>
        </w:rPr>
        <w:t>/</w:t>
      </w:r>
      <w:r w:rsidR="00FD0185">
        <w:rPr>
          <w:rFonts w:asciiTheme="majorBidi" w:eastAsia="Arial Unicode MS" w:hAnsiTheme="majorBidi" w:cstheme="majorBidi" w:hint="cs"/>
          <w:sz w:val="40"/>
          <w:szCs w:val="40"/>
          <w:rtl/>
          <w:lang w:bidi="ar-AE"/>
        </w:rPr>
        <w:t>0</w:t>
      </w:r>
      <w:r w:rsidR="00B817FE">
        <w:rPr>
          <w:rFonts w:asciiTheme="majorBidi" w:eastAsia="Arial Unicode MS" w:hAnsiTheme="majorBidi" w:cstheme="majorBidi" w:hint="cs"/>
          <w:sz w:val="40"/>
          <w:szCs w:val="40"/>
          <w:rtl/>
          <w:lang w:bidi="ar-AE"/>
        </w:rPr>
        <w:t>1</w:t>
      </w:r>
      <w:r w:rsidR="003777A1" w:rsidRPr="00FC2453">
        <w:rPr>
          <w:rFonts w:asciiTheme="majorBidi" w:eastAsia="Arial Unicode MS" w:hAnsiTheme="majorBidi" w:cstheme="majorBidi"/>
          <w:sz w:val="40"/>
          <w:szCs w:val="40"/>
          <w:rtl/>
          <w:lang w:bidi="ar-AE"/>
        </w:rPr>
        <w:t>/</w:t>
      </w:r>
      <w:r w:rsidR="00B817FE">
        <w:rPr>
          <w:rFonts w:asciiTheme="majorBidi" w:eastAsia="Arial Unicode MS" w:hAnsiTheme="majorBidi" w:cstheme="majorBidi" w:hint="cs"/>
          <w:sz w:val="40"/>
          <w:szCs w:val="40"/>
          <w:rtl/>
          <w:lang w:bidi="ar-AE"/>
        </w:rPr>
        <w:t>2025</w:t>
      </w:r>
    </w:p>
    <w:p w14:paraId="3B854349" w14:textId="4D449FD0" w:rsidR="00142243" w:rsidRDefault="00142243" w:rsidP="00461CC5">
      <w:pPr>
        <w:spacing w:line="360" w:lineRule="auto"/>
        <w:jc w:val="both"/>
        <w:rPr>
          <w:rFonts w:eastAsia="Arial Unicode MS" w:cs="Times New Roman"/>
          <w:color w:val="0D0D0D" w:themeColor="text1" w:themeTint="F2"/>
          <w:sz w:val="40"/>
          <w:szCs w:val="40"/>
          <w:rtl/>
          <w:lang w:bidi="ar-AE"/>
        </w:rPr>
      </w:pPr>
    </w:p>
    <w:p w14:paraId="2483A9EC" w14:textId="4FD56F21" w:rsidR="00CC189F" w:rsidRDefault="00FA7D63" w:rsidP="00FA7D63">
      <w:pPr>
        <w:spacing w:line="360" w:lineRule="auto"/>
        <w:jc w:val="center"/>
        <w:rPr>
          <w:rFonts w:eastAsia="Arial Unicode MS" w:cs="Times New Roman"/>
          <w:b/>
          <w:bCs/>
          <w:color w:val="0D0D0D" w:themeColor="text1" w:themeTint="F2"/>
          <w:sz w:val="40"/>
          <w:szCs w:val="40"/>
          <w:rtl/>
          <w:lang w:bidi="ar-AE"/>
        </w:rPr>
      </w:pPr>
      <w:r>
        <w:rPr>
          <w:rFonts w:eastAsia="Arial Unicode MS" w:cs="Times New Roman" w:hint="cs"/>
          <w:b/>
          <w:bCs/>
          <w:color w:val="0D0D0D" w:themeColor="text1" w:themeTint="F2"/>
          <w:sz w:val="40"/>
          <w:szCs w:val="40"/>
          <w:rtl/>
          <w:lang w:bidi="ar-AE"/>
        </w:rPr>
        <w:t>وفد</w:t>
      </w:r>
      <w:r w:rsidR="005E5106">
        <w:rPr>
          <w:rFonts w:eastAsia="Arial Unicode MS" w:cs="Times New Roman" w:hint="cs"/>
          <w:b/>
          <w:bCs/>
          <w:color w:val="0D0D0D" w:themeColor="text1" w:themeTint="F2"/>
          <w:sz w:val="40"/>
          <w:szCs w:val="40"/>
          <w:rtl/>
          <w:lang w:bidi="ar-AE"/>
        </w:rPr>
        <w:t xml:space="preserve"> من قوة دفاع البحرين</w:t>
      </w:r>
      <w:r>
        <w:rPr>
          <w:rFonts w:eastAsia="Arial Unicode MS" w:cs="Times New Roman"/>
          <w:b/>
          <w:bCs/>
          <w:color w:val="0D0D0D" w:themeColor="text1" w:themeTint="F2"/>
          <w:sz w:val="40"/>
          <w:szCs w:val="40"/>
          <w:lang w:bidi="ar-AE"/>
        </w:rPr>
        <w:t xml:space="preserve"> </w:t>
      </w:r>
      <w:r>
        <w:rPr>
          <w:rFonts w:eastAsia="Arial Unicode MS" w:cs="Times New Roman" w:hint="cs"/>
          <w:b/>
          <w:bCs/>
          <w:color w:val="0D0D0D" w:themeColor="text1" w:themeTint="F2"/>
          <w:sz w:val="40"/>
          <w:szCs w:val="40"/>
          <w:rtl/>
          <w:lang w:bidi="ar-AE"/>
        </w:rPr>
        <w:t>يزور</w:t>
      </w:r>
      <w:r w:rsidRPr="00FA7D63">
        <w:rPr>
          <w:rFonts w:eastAsia="Arial Unicode MS" w:cs="Times New Roman" w:hint="cs"/>
          <w:b/>
          <w:bCs/>
          <w:color w:val="0D0D0D" w:themeColor="text1" w:themeTint="F2"/>
          <w:sz w:val="40"/>
          <w:szCs w:val="40"/>
          <w:rtl/>
          <w:lang w:bidi="ar-AE"/>
        </w:rPr>
        <w:t xml:space="preserve"> </w:t>
      </w:r>
      <w:r>
        <w:rPr>
          <w:rFonts w:eastAsia="Arial Unicode MS" w:cs="Times New Roman" w:hint="cs"/>
          <w:b/>
          <w:bCs/>
          <w:color w:val="0D0D0D" w:themeColor="text1" w:themeTint="F2"/>
          <w:sz w:val="40"/>
          <w:szCs w:val="40"/>
          <w:rtl/>
          <w:lang w:bidi="ar-AE"/>
        </w:rPr>
        <w:t xml:space="preserve">إسعاد شرطة دبي </w:t>
      </w:r>
    </w:p>
    <w:p w14:paraId="49D36281" w14:textId="77777777" w:rsidR="00EB1AE7" w:rsidRDefault="00EB1AE7" w:rsidP="00461CC5">
      <w:pPr>
        <w:spacing w:line="360" w:lineRule="auto"/>
        <w:jc w:val="both"/>
        <w:rPr>
          <w:rFonts w:eastAsia="Arial Unicode MS" w:cs="Times New Roman"/>
          <w:color w:val="000000" w:themeColor="text1"/>
          <w:sz w:val="40"/>
          <w:szCs w:val="40"/>
          <w:rtl/>
          <w:lang w:bidi="ar-AE"/>
        </w:rPr>
      </w:pPr>
    </w:p>
    <w:p w14:paraId="5DDAA806" w14:textId="7ECC2585" w:rsidR="00461CC5" w:rsidRDefault="00461CC5" w:rsidP="00461CC5">
      <w:pPr>
        <w:spacing w:line="360" w:lineRule="auto"/>
        <w:jc w:val="both"/>
        <w:rPr>
          <w:rFonts w:eastAsia="Arial Unicode MS" w:cs="Times New Roman"/>
          <w:color w:val="000000" w:themeColor="text1"/>
          <w:sz w:val="40"/>
          <w:szCs w:val="40"/>
          <w:rtl/>
          <w:lang w:bidi="ar-AE"/>
        </w:rPr>
      </w:pPr>
      <w:r w:rsidRPr="00C3304F">
        <w:rPr>
          <w:rFonts w:eastAsia="Arial Unicode MS" w:cs="Times New Roman"/>
          <w:color w:val="000000" w:themeColor="text1"/>
          <w:sz w:val="40"/>
          <w:szCs w:val="40"/>
          <w:rtl/>
          <w:lang w:bidi="ar-AE"/>
        </w:rPr>
        <w:t xml:space="preserve">أ.ش.د – أخبار شرطة دبي: </w:t>
      </w:r>
    </w:p>
    <w:p w14:paraId="78C8545A" w14:textId="3858F669" w:rsidR="00BC682C" w:rsidRDefault="00BC682C" w:rsidP="00461CC5">
      <w:pPr>
        <w:spacing w:line="360" w:lineRule="auto"/>
        <w:jc w:val="both"/>
        <w:rPr>
          <w:rFonts w:eastAsia="Arial Unicode MS" w:cs="Times New Roman"/>
          <w:color w:val="000000" w:themeColor="text1"/>
          <w:sz w:val="40"/>
          <w:szCs w:val="40"/>
          <w:rtl/>
          <w:lang w:bidi="ar-AE"/>
        </w:rPr>
      </w:pPr>
    </w:p>
    <w:p w14:paraId="22590044" w14:textId="4D6EC6F0" w:rsidR="00BC682C" w:rsidRPr="00BC682C" w:rsidRDefault="00BC682C" w:rsidP="00574E11">
      <w:pPr>
        <w:spacing w:before="100" w:beforeAutospacing="1" w:after="100" w:afterAutospacing="1" w:line="360" w:lineRule="auto"/>
        <w:jc w:val="both"/>
        <w:rPr>
          <w:rFonts w:cs="Times New Roman"/>
          <w:sz w:val="40"/>
          <w:szCs w:val="40"/>
          <w:lang w:eastAsia="en-US"/>
        </w:rPr>
      </w:pPr>
      <w:bookmarkStart w:id="0" w:name="_GoBack"/>
      <w:bookmarkEnd w:id="0"/>
      <w:r w:rsidRPr="00425407">
        <w:rPr>
          <w:rFonts w:cs="Times New Roman" w:hint="cs"/>
          <w:sz w:val="40"/>
          <w:szCs w:val="40"/>
          <w:rtl/>
          <w:lang w:eastAsia="en-US"/>
        </w:rPr>
        <w:t>زار</w:t>
      </w:r>
      <w:r w:rsidRPr="00425407">
        <w:rPr>
          <w:rFonts w:cs="Times New Roman"/>
          <w:sz w:val="40"/>
          <w:szCs w:val="40"/>
          <w:rtl/>
          <w:lang w:eastAsia="en-US"/>
        </w:rPr>
        <w:t xml:space="preserve"> وفد من قوة دفاع البحرين </w:t>
      </w:r>
      <w:r w:rsidRPr="00425407">
        <w:rPr>
          <w:rFonts w:cs="Times New Roman" w:hint="cs"/>
          <w:sz w:val="40"/>
          <w:szCs w:val="40"/>
          <w:rtl/>
          <w:lang w:eastAsia="en-US"/>
        </w:rPr>
        <w:t xml:space="preserve">برئاسة </w:t>
      </w:r>
      <w:r w:rsidRPr="00425407">
        <w:rPr>
          <w:rFonts w:cs="Times New Roman"/>
          <w:sz w:val="40"/>
          <w:szCs w:val="40"/>
          <w:rtl/>
          <w:lang w:eastAsia="en-US"/>
        </w:rPr>
        <w:t>العميد الركن بحري سمير جاسم شويطر</w:t>
      </w:r>
      <w:r w:rsidR="00D027D5" w:rsidRPr="00425407">
        <w:rPr>
          <w:rFonts w:cs="Times New Roman" w:hint="cs"/>
          <w:sz w:val="40"/>
          <w:szCs w:val="40"/>
          <w:rtl/>
          <w:lang w:eastAsia="en-US"/>
        </w:rPr>
        <w:t>، م</w:t>
      </w:r>
      <w:r w:rsidR="00D027D5" w:rsidRPr="00425407">
        <w:rPr>
          <w:rFonts w:cs="Times New Roman"/>
          <w:sz w:val="40"/>
          <w:szCs w:val="40"/>
          <w:rtl/>
          <w:lang w:eastAsia="en-US"/>
        </w:rPr>
        <w:t>دير المؤسسة الاستهلاكية والاقتصادية العسكرية</w:t>
      </w:r>
      <w:r w:rsidRPr="00425407">
        <w:rPr>
          <w:rFonts w:cs="Times New Roman" w:hint="cs"/>
          <w:sz w:val="40"/>
          <w:szCs w:val="40"/>
          <w:rtl/>
          <w:lang w:eastAsia="en-US"/>
        </w:rPr>
        <w:t>،</w:t>
      </w:r>
      <w:r>
        <w:rPr>
          <w:rFonts w:cs="Times New Roman" w:hint="cs"/>
          <w:sz w:val="40"/>
          <w:szCs w:val="40"/>
          <w:rtl/>
          <w:lang w:eastAsia="en-US"/>
        </w:rPr>
        <w:t xml:space="preserve"> مركز </w:t>
      </w:r>
      <w:r w:rsidRPr="00BC682C">
        <w:rPr>
          <w:rFonts w:cs="Times New Roman"/>
          <w:sz w:val="40"/>
          <w:szCs w:val="40"/>
          <w:rtl/>
          <w:lang w:eastAsia="en-US"/>
        </w:rPr>
        <w:t xml:space="preserve">مركز بطاقة </w:t>
      </w:r>
      <w:r>
        <w:rPr>
          <w:rFonts w:cs="Times New Roman" w:hint="cs"/>
          <w:sz w:val="40"/>
          <w:szCs w:val="40"/>
          <w:rtl/>
          <w:lang w:eastAsia="en-US"/>
        </w:rPr>
        <w:t xml:space="preserve">إسعاد في </w:t>
      </w:r>
      <w:r w:rsidRPr="00BC682C">
        <w:rPr>
          <w:rFonts w:cs="Times New Roman"/>
          <w:sz w:val="40"/>
          <w:szCs w:val="40"/>
          <w:rtl/>
          <w:lang w:eastAsia="en-US"/>
        </w:rPr>
        <w:t xml:space="preserve">شرطة دبي، وذلك للاطلاع على برنامج </w:t>
      </w:r>
      <w:r w:rsidR="00574E11">
        <w:rPr>
          <w:rFonts w:cs="Times New Roman" w:hint="cs"/>
          <w:sz w:val="40"/>
          <w:szCs w:val="40"/>
          <w:rtl/>
          <w:lang w:eastAsia="en-US"/>
        </w:rPr>
        <w:t xml:space="preserve">الخصومات </w:t>
      </w:r>
      <w:r w:rsidRPr="00BC682C">
        <w:rPr>
          <w:rFonts w:cs="Times New Roman"/>
          <w:sz w:val="40"/>
          <w:szCs w:val="40"/>
          <w:rtl/>
          <w:lang w:eastAsia="en-US"/>
        </w:rPr>
        <w:t>"إسعاد"</w:t>
      </w:r>
      <w:r w:rsidR="00574E11">
        <w:rPr>
          <w:rFonts w:cs="Times New Roman" w:hint="cs"/>
          <w:sz w:val="40"/>
          <w:szCs w:val="40"/>
          <w:rtl/>
          <w:lang w:eastAsia="en-US"/>
        </w:rPr>
        <w:t>.</w:t>
      </w:r>
    </w:p>
    <w:p w14:paraId="7AC9736B" w14:textId="77777777" w:rsidR="00570C0E" w:rsidRDefault="00611A30" w:rsidP="00570C0E">
      <w:pPr>
        <w:spacing w:before="100" w:beforeAutospacing="1" w:after="100" w:afterAutospacing="1" w:line="360" w:lineRule="auto"/>
        <w:jc w:val="both"/>
        <w:rPr>
          <w:rFonts w:cs="Times New Roman"/>
          <w:sz w:val="40"/>
          <w:szCs w:val="40"/>
          <w:rtl/>
          <w:lang w:eastAsia="en-US"/>
        </w:rPr>
      </w:pPr>
      <w:r w:rsidRPr="00C90B19">
        <w:rPr>
          <w:rFonts w:cs="Times New Roman" w:hint="cs"/>
          <w:sz w:val="40"/>
          <w:szCs w:val="40"/>
          <w:rtl/>
          <w:lang w:eastAsia="en-US"/>
        </w:rPr>
        <w:t>و</w:t>
      </w:r>
      <w:r w:rsidR="00BC682C" w:rsidRPr="00C90B19">
        <w:rPr>
          <w:rFonts w:cs="Times New Roman"/>
          <w:sz w:val="40"/>
          <w:szCs w:val="40"/>
          <w:rtl/>
          <w:lang w:eastAsia="en-US"/>
        </w:rPr>
        <w:t>كان في استقبال الوفد البحريني</w:t>
      </w:r>
      <w:r w:rsidR="00C90B19" w:rsidRPr="00C90B19">
        <w:rPr>
          <w:rFonts w:cs="Times New Roman" w:hint="cs"/>
          <w:sz w:val="40"/>
          <w:szCs w:val="40"/>
          <w:rtl/>
          <w:lang w:eastAsia="en-US"/>
        </w:rPr>
        <w:t>، السيدة منى العامري</w:t>
      </w:r>
      <w:r w:rsidR="00C90B19">
        <w:rPr>
          <w:rFonts w:cs="Times New Roman" w:hint="cs"/>
          <w:sz w:val="40"/>
          <w:szCs w:val="40"/>
          <w:rtl/>
          <w:lang w:eastAsia="en-US"/>
        </w:rPr>
        <w:t xml:space="preserve">، مدير مركز بطاقة إسعاد، بحضور عدد من الضباط والمدنيين من كلا الجانبين. وتهدف الزيارة إلى إطلاع الوفد البحريني على </w:t>
      </w:r>
      <w:r w:rsidR="008C3A9A">
        <w:rPr>
          <w:rFonts w:cs="Times New Roman" w:hint="cs"/>
          <w:sz w:val="40"/>
          <w:szCs w:val="40"/>
          <w:rtl/>
          <w:lang w:eastAsia="en-US"/>
        </w:rPr>
        <w:t>برنامج الخصومات</w:t>
      </w:r>
      <w:r w:rsidR="00824DE9">
        <w:rPr>
          <w:rFonts w:cs="Times New Roman" w:hint="cs"/>
          <w:sz w:val="40"/>
          <w:szCs w:val="40"/>
          <w:rtl/>
          <w:lang w:eastAsia="en-US"/>
        </w:rPr>
        <w:t xml:space="preserve"> "إسعاد"، </w:t>
      </w:r>
      <w:r w:rsidR="00570C0E">
        <w:rPr>
          <w:rFonts w:cs="Times New Roman" w:hint="cs"/>
          <w:sz w:val="40"/>
          <w:szCs w:val="40"/>
          <w:rtl/>
          <w:lang w:eastAsia="en-US"/>
        </w:rPr>
        <w:t>والهادف إلى توفير ميزات وعروض على مجموعة واسعة من الخدمات في 10 قطاعات تشمل كافة جوانب الحياة.</w:t>
      </w:r>
    </w:p>
    <w:p w14:paraId="49186772" w14:textId="49971879" w:rsidR="00570C0E" w:rsidRDefault="00570C0E" w:rsidP="002266A7">
      <w:pPr>
        <w:spacing w:line="360" w:lineRule="auto"/>
        <w:jc w:val="both"/>
        <w:rPr>
          <w:rFonts w:asciiTheme="majorBidi" w:hAnsiTheme="majorBidi" w:cstheme="majorBidi"/>
          <w:sz w:val="40"/>
          <w:szCs w:val="40"/>
          <w:rtl/>
        </w:rPr>
      </w:pPr>
      <w:r>
        <w:rPr>
          <w:rFonts w:asciiTheme="majorBidi" w:hAnsiTheme="majorBidi" w:cstheme="majorBidi" w:hint="cs"/>
          <w:sz w:val="40"/>
          <w:szCs w:val="40"/>
          <w:rtl/>
        </w:rPr>
        <w:t xml:space="preserve">ورحبت السيدة منى العامري بالوفد، معربة عن سعادتها وفخرها بالسمعة الرائدة التي حققتها بطاقة إسعاد </w:t>
      </w:r>
      <w:r w:rsidR="00615BF6">
        <w:rPr>
          <w:rFonts w:asciiTheme="majorBidi" w:hAnsiTheme="majorBidi" w:cstheme="majorBidi" w:hint="cs"/>
          <w:sz w:val="40"/>
          <w:szCs w:val="40"/>
          <w:rtl/>
        </w:rPr>
        <w:t>على المستوى المحلي والإقليمي والعالمي، ونجاح فريق العمل باستقطاب عروض من مختلف دول العال</w:t>
      </w:r>
      <w:r w:rsidR="009B1A41">
        <w:rPr>
          <w:rFonts w:asciiTheme="majorBidi" w:hAnsiTheme="majorBidi" w:cstheme="majorBidi" w:hint="cs"/>
          <w:sz w:val="40"/>
          <w:szCs w:val="40"/>
          <w:rtl/>
        </w:rPr>
        <w:t xml:space="preserve">م، </w:t>
      </w:r>
      <w:r w:rsidR="002266A7">
        <w:rPr>
          <w:rFonts w:asciiTheme="majorBidi" w:hAnsiTheme="majorBidi" w:cstheme="majorBidi" w:hint="cs"/>
          <w:sz w:val="40"/>
          <w:szCs w:val="40"/>
          <w:rtl/>
        </w:rPr>
        <w:t xml:space="preserve">ومؤكدة أن مركز بطاقة إسعاد </w:t>
      </w:r>
      <w:r>
        <w:rPr>
          <w:rFonts w:asciiTheme="majorBidi" w:hAnsiTheme="majorBidi" w:cstheme="majorBidi" w:hint="cs"/>
          <w:sz w:val="40"/>
          <w:szCs w:val="40"/>
          <w:rtl/>
        </w:rPr>
        <w:t xml:space="preserve">وبتوجيهات ودعم من معالي الفريق عبد الله خليفة المري، القائد العام لشرطة دبي، مُلتزم </w:t>
      </w:r>
      <w:r>
        <w:rPr>
          <w:rFonts w:asciiTheme="majorBidi" w:hAnsiTheme="majorBidi" w:cstheme="majorBidi" w:hint="cs"/>
          <w:sz w:val="40"/>
          <w:szCs w:val="40"/>
          <w:rtl/>
        </w:rPr>
        <w:lastRenderedPageBreak/>
        <w:t xml:space="preserve">باستقطاب أفضل العروض والمزايا والخصومات، عبر عقد اتفاقيات ومذكرات تفاهم مع </w:t>
      </w:r>
      <w:r w:rsidRPr="00956712">
        <w:rPr>
          <w:rFonts w:asciiTheme="majorBidi" w:hAnsiTheme="majorBidi" w:cstheme="majorBidi"/>
          <w:sz w:val="40"/>
          <w:szCs w:val="40"/>
          <w:rtl/>
        </w:rPr>
        <w:t xml:space="preserve">العديد من الشركات والمؤسسات التجارية، والتعليمية، والترفيهية والسياحية، والصحية، وقطاع الفنادق، وقطاع المطاعم، وغيرها من القطاعات التي تشملها البطاقة، </w:t>
      </w:r>
      <w:r>
        <w:rPr>
          <w:rFonts w:asciiTheme="majorBidi" w:hAnsiTheme="majorBidi" w:cstheme="majorBidi" w:hint="cs"/>
          <w:sz w:val="40"/>
          <w:szCs w:val="40"/>
          <w:rtl/>
        </w:rPr>
        <w:t>حتى تمكنت من</w:t>
      </w:r>
      <w:r w:rsidRPr="00956712">
        <w:rPr>
          <w:rFonts w:asciiTheme="majorBidi" w:hAnsiTheme="majorBidi" w:cstheme="majorBidi"/>
          <w:sz w:val="40"/>
          <w:szCs w:val="40"/>
          <w:rtl/>
        </w:rPr>
        <w:t xml:space="preserve"> تقديم </w:t>
      </w:r>
      <w:r w:rsidR="002266A7">
        <w:rPr>
          <w:rFonts w:asciiTheme="majorBidi" w:hAnsiTheme="majorBidi" w:cstheme="majorBidi" w:hint="cs"/>
          <w:sz w:val="40"/>
          <w:szCs w:val="40"/>
          <w:rtl/>
        </w:rPr>
        <w:t>أكثر من 11 ألف</w:t>
      </w:r>
      <w:r w:rsidRPr="00956712">
        <w:rPr>
          <w:rFonts w:asciiTheme="majorBidi" w:hAnsiTheme="majorBidi" w:cstheme="majorBidi"/>
          <w:sz w:val="40"/>
          <w:szCs w:val="40"/>
          <w:rtl/>
        </w:rPr>
        <w:t xml:space="preserve"> عرض</w:t>
      </w:r>
      <w:r w:rsidR="002266A7">
        <w:rPr>
          <w:rFonts w:asciiTheme="majorBidi" w:hAnsiTheme="majorBidi" w:cstheme="majorBidi" w:hint="cs"/>
          <w:sz w:val="40"/>
          <w:szCs w:val="40"/>
          <w:rtl/>
        </w:rPr>
        <w:t>ٍ</w:t>
      </w:r>
      <w:r w:rsidRPr="00956712">
        <w:rPr>
          <w:rFonts w:asciiTheme="majorBidi" w:hAnsiTheme="majorBidi" w:cstheme="majorBidi"/>
          <w:sz w:val="40"/>
          <w:szCs w:val="40"/>
          <w:rtl/>
        </w:rPr>
        <w:t xml:space="preserve"> </w:t>
      </w:r>
      <w:r>
        <w:rPr>
          <w:rFonts w:asciiTheme="majorBidi" w:hAnsiTheme="majorBidi" w:cstheme="majorBidi" w:hint="cs"/>
          <w:sz w:val="40"/>
          <w:szCs w:val="40"/>
          <w:rtl/>
        </w:rPr>
        <w:t>ل</w:t>
      </w:r>
      <w:r w:rsidRPr="00956712">
        <w:rPr>
          <w:rFonts w:asciiTheme="majorBidi" w:hAnsiTheme="majorBidi" w:cstheme="majorBidi"/>
          <w:sz w:val="40"/>
          <w:szCs w:val="40"/>
          <w:rtl/>
        </w:rPr>
        <w:t>حاملي بطاقة إسعاد وأقاربهم من الدرجة الأولى</w:t>
      </w:r>
      <w:r>
        <w:rPr>
          <w:rFonts w:asciiTheme="majorBidi" w:hAnsiTheme="majorBidi" w:cstheme="majorBidi" w:hint="cs"/>
          <w:sz w:val="40"/>
          <w:szCs w:val="40"/>
          <w:rtl/>
        </w:rPr>
        <w:t>، في مختلف القطاعات العشرة التي تشملها "إسعاد".</w:t>
      </w:r>
    </w:p>
    <w:p w14:paraId="549D3662" w14:textId="088BCA61" w:rsidR="002F3B53" w:rsidRDefault="002F3B53" w:rsidP="002F3B53">
      <w:pPr>
        <w:spacing w:line="360" w:lineRule="auto"/>
        <w:jc w:val="both"/>
        <w:rPr>
          <w:rFonts w:asciiTheme="majorBidi" w:hAnsiTheme="majorBidi" w:cstheme="majorBidi"/>
          <w:sz w:val="40"/>
          <w:szCs w:val="40"/>
          <w:rtl/>
        </w:rPr>
      </w:pPr>
      <w:r>
        <w:rPr>
          <w:rFonts w:asciiTheme="majorBidi" w:eastAsia="Arial Unicode MS" w:hAnsiTheme="majorBidi" w:cstheme="majorBidi" w:hint="cs"/>
          <w:color w:val="0D0D0D" w:themeColor="text1" w:themeTint="F2"/>
          <w:sz w:val="40"/>
          <w:szCs w:val="40"/>
          <w:rtl/>
          <w:lang w:bidi="ar-AE"/>
        </w:rPr>
        <w:t xml:space="preserve">وأكدت السيدة العامري أنهم يضعون رفاهية المواطن والارتقاء بجودة حياته وتعزيز سعادته ضمن الأوليات والتطلعات الاستراتيجية، وأن بطاقة "إسعاد" تمثل انعكاساً لهذا التوجه، وفق منظومة عمل طموحة متميزة تسعى إلى تقديم خدمات رائدة تلبي توقعات حاملي بطاقة إسعاد، </w:t>
      </w:r>
      <w:r>
        <w:rPr>
          <w:rFonts w:asciiTheme="majorBidi" w:hAnsiTheme="majorBidi" w:cstheme="majorBidi" w:hint="cs"/>
          <w:sz w:val="40"/>
          <w:szCs w:val="40"/>
          <w:rtl/>
        </w:rPr>
        <w:t xml:space="preserve">وتعزز ولاءهم وانتماءهم للعمل، وتزيد من إنتاجيتهم. </w:t>
      </w:r>
    </w:p>
    <w:p w14:paraId="33D8F114" w14:textId="45D9ADD0" w:rsidR="00570C0E" w:rsidRDefault="002F3B53" w:rsidP="00BC682C">
      <w:pPr>
        <w:spacing w:before="100" w:beforeAutospacing="1" w:after="100" w:afterAutospacing="1" w:line="360" w:lineRule="auto"/>
        <w:jc w:val="both"/>
        <w:rPr>
          <w:rFonts w:cs="Times New Roman"/>
          <w:sz w:val="40"/>
          <w:szCs w:val="40"/>
          <w:rtl/>
          <w:lang w:eastAsia="en-US"/>
        </w:rPr>
      </w:pPr>
      <w:r>
        <w:rPr>
          <w:rFonts w:cs="Times New Roman" w:hint="cs"/>
          <w:sz w:val="40"/>
          <w:szCs w:val="40"/>
          <w:rtl/>
          <w:lang w:eastAsia="en-US"/>
        </w:rPr>
        <w:t>وقدمت العامري عرضاً للوفد البحريني حول إنجازات البطاقة وأبرز العروض التي تقدمها اليوم في 10 قطاعات تتمثل في قطاع التعليم، وقطاع السيارات، وقطاع الأسرة، وقطاع الصحة والرياضة، وقطاع المجمعات التجارية والتجزئة، وقطاع السكن، والقطاع العام، وقطاع المطاعم والمنتزهات الترفيهية، وقطاع السياحة والسفر، وقطاع التسوق الالكتروني</w:t>
      </w:r>
      <w:r w:rsidR="00A77EB0">
        <w:rPr>
          <w:rFonts w:cs="Times New Roman" w:hint="cs"/>
          <w:sz w:val="40"/>
          <w:szCs w:val="40"/>
          <w:rtl/>
          <w:lang w:eastAsia="en-US"/>
        </w:rPr>
        <w:t>، منوهة بوصول العلامات التجارية اليوم إلى أكثر من 5500 علامة.</w:t>
      </w:r>
    </w:p>
    <w:p w14:paraId="4B54A385" w14:textId="56CCB09F" w:rsidR="00062D9D" w:rsidRDefault="00BC682C" w:rsidP="00BC682C">
      <w:pPr>
        <w:spacing w:before="100" w:beforeAutospacing="1" w:after="100" w:afterAutospacing="1" w:line="360" w:lineRule="auto"/>
        <w:jc w:val="both"/>
        <w:rPr>
          <w:rFonts w:cs="Times New Roman"/>
          <w:sz w:val="40"/>
          <w:szCs w:val="40"/>
          <w:rtl/>
          <w:lang w:eastAsia="en-US"/>
        </w:rPr>
      </w:pPr>
      <w:r w:rsidRPr="00BC682C">
        <w:rPr>
          <w:rFonts w:cs="Times New Roman"/>
          <w:sz w:val="40"/>
          <w:szCs w:val="40"/>
          <w:rtl/>
          <w:lang w:eastAsia="en-US"/>
        </w:rPr>
        <w:t xml:space="preserve">من جانبهم، </w:t>
      </w:r>
      <w:r w:rsidR="00A77EB0">
        <w:rPr>
          <w:rFonts w:cs="Times New Roman" w:hint="cs"/>
          <w:sz w:val="40"/>
          <w:szCs w:val="40"/>
          <w:rtl/>
          <w:lang w:eastAsia="en-US"/>
        </w:rPr>
        <w:t>أعرب</w:t>
      </w:r>
      <w:r w:rsidRPr="00BC682C">
        <w:rPr>
          <w:rFonts w:cs="Times New Roman"/>
          <w:sz w:val="40"/>
          <w:szCs w:val="40"/>
          <w:rtl/>
          <w:lang w:eastAsia="en-US"/>
        </w:rPr>
        <w:t xml:space="preserve"> الوفد البحريني عن إعجابهم </w:t>
      </w:r>
      <w:r w:rsidR="00A77EB0">
        <w:rPr>
          <w:rFonts w:cs="Times New Roman" w:hint="cs"/>
          <w:sz w:val="40"/>
          <w:szCs w:val="40"/>
          <w:rtl/>
          <w:lang w:eastAsia="en-US"/>
        </w:rPr>
        <w:t>ببطاقة</w:t>
      </w:r>
      <w:r w:rsidRPr="00BC682C">
        <w:rPr>
          <w:rFonts w:cs="Times New Roman"/>
          <w:sz w:val="40"/>
          <w:szCs w:val="40"/>
          <w:rtl/>
          <w:lang w:eastAsia="en-US"/>
        </w:rPr>
        <w:t xml:space="preserve"> "إسعاد" </w:t>
      </w:r>
      <w:r w:rsidR="00062D9D">
        <w:rPr>
          <w:rFonts w:cs="Times New Roman" w:hint="cs"/>
          <w:sz w:val="40"/>
          <w:szCs w:val="40"/>
          <w:rtl/>
          <w:lang w:eastAsia="en-US"/>
        </w:rPr>
        <w:t>وبالعروض</w:t>
      </w:r>
      <w:r w:rsidRPr="00BC682C">
        <w:rPr>
          <w:rFonts w:cs="Times New Roman"/>
          <w:sz w:val="40"/>
          <w:szCs w:val="40"/>
          <w:rtl/>
          <w:lang w:eastAsia="en-US"/>
        </w:rPr>
        <w:t xml:space="preserve"> المتميزة التي يقدمها البرنامج، </w:t>
      </w:r>
      <w:r w:rsidR="00062D9D">
        <w:rPr>
          <w:rFonts w:cs="Times New Roman" w:hint="cs"/>
          <w:sz w:val="40"/>
          <w:szCs w:val="40"/>
          <w:rtl/>
          <w:lang w:eastAsia="en-US"/>
        </w:rPr>
        <w:t>مؤكدين سعادتهم بهذه الزيارة، وموجهين شكرهم إلى فريق إسعاد على حفاوة الاستقبال والتعاون في تقديم كافة المعلومات حول تجربتهم الناج</w:t>
      </w:r>
      <w:r w:rsidR="004308F7">
        <w:rPr>
          <w:rFonts w:cs="Times New Roman" w:hint="cs"/>
          <w:sz w:val="40"/>
          <w:szCs w:val="40"/>
          <w:rtl/>
          <w:lang w:eastAsia="en-US"/>
        </w:rPr>
        <w:t>ح</w:t>
      </w:r>
      <w:r w:rsidR="00062D9D">
        <w:rPr>
          <w:rFonts w:cs="Times New Roman" w:hint="cs"/>
          <w:sz w:val="40"/>
          <w:szCs w:val="40"/>
          <w:rtl/>
          <w:lang w:eastAsia="en-US"/>
        </w:rPr>
        <w:t>ة.</w:t>
      </w:r>
    </w:p>
    <w:p w14:paraId="47F1DB68" w14:textId="77777777" w:rsidR="00BC682C" w:rsidRPr="00BC682C" w:rsidRDefault="00BC682C" w:rsidP="00461CC5">
      <w:pPr>
        <w:spacing w:line="360" w:lineRule="auto"/>
        <w:jc w:val="both"/>
        <w:rPr>
          <w:rFonts w:eastAsia="Arial Unicode MS" w:cs="Times New Roman"/>
          <w:color w:val="000000" w:themeColor="text1"/>
          <w:sz w:val="40"/>
          <w:szCs w:val="40"/>
          <w:rtl/>
          <w:lang w:bidi="ar-AE"/>
        </w:rPr>
      </w:pPr>
    </w:p>
    <w:p w14:paraId="4D31FD30" w14:textId="75FE4AE5" w:rsidR="005074E4" w:rsidRPr="00023451" w:rsidRDefault="005074E4" w:rsidP="00DC3397">
      <w:pPr>
        <w:spacing w:line="360" w:lineRule="auto"/>
        <w:jc w:val="both"/>
        <w:rPr>
          <w:rFonts w:eastAsia="Arial Unicode MS" w:cs="Times New Roman"/>
          <w:color w:val="0D0D0D" w:themeColor="text1" w:themeTint="F2"/>
          <w:sz w:val="40"/>
          <w:szCs w:val="40"/>
          <w:rtl/>
          <w:lang w:bidi="ar-AE"/>
        </w:rPr>
      </w:pPr>
      <w:r w:rsidRPr="00023451">
        <w:rPr>
          <w:rFonts w:eastAsia="Arial Unicode MS" w:cs="Times New Roman"/>
          <w:color w:val="0D0D0D" w:themeColor="text1" w:themeTint="F2"/>
          <w:sz w:val="40"/>
          <w:szCs w:val="40"/>
          <w:rtl/>
          <w:lang w:bidi="ar-AE"/>
        </w:rPr>
        <w:t>((أخبار شرطة دبي))</w:t>
      </w:r>
    </w:p>
    <w:p w14:paraId="30244F52" w14:textId="1596C15E" w:rsidR="00C85438" w:rsidRDefault="005074E4" w:rsidP="00564FC2">
      <w:pPr>
        <w:spacing w:line="360" w:lineRule="auto"/>
        <w:jc w:val="both"/>
        <w:rPr>
          <w:rFonts w:eastAsia="Arial Unicode MS" w:cs="Times New Roman"/>
          <w:color w:val="0D0D0D" w:themeColor="text1" w:themeTint="F2"/>
          <w:sz w:val="40"/>
          <w:szCs w:val="40"/>
          <w:rtl/>
          <w:lang w:bidi="ar-AE"/>
        </w:rPr>
      </w:pPr>
      <w:r w:rsidRPr="00023451">
        <w:rPr>
          <w:rFonts w:eastAsia="Arial Unicode MS" w:cs="Times New Roman"/>
          <w:color w:val="0D0D0D" w:themeColor="text1" w:themeTint="F2"/>
          <w:sz w:val="40"/>
          <w:szCs w:val="40"/>
          <w:rtl/>
          <w:lang w:bidi="ar-AE"/>
        </w:rPr>
        <w:lastRenderedPageBreak/>
        <w:t>مع الخبر صور</w:t>
      </w:r>
    </w:p>
    <w:sectPr w:rsidR="00C85438" w:rsidSect="009F513F">
      <w:headerReference w:type="even" r:id="rId10"/>
      <w:headerReference w:type="default" r:id="rId11"/>
      <w:footerReference w:type="default" r:id="rId12"/>
      <w:headerReference w:type="first" r:id="rId13"/>
      <w:endnotePr>
        <w:numFmt w:val="lowerLetter"/>
      </w:endnotePr>
      <w:pgSz w:w="11906" w:h="16838"/>
      <w:pgMar w:top="720" w:right="922" w:bottom="720" w:left="720" w:header="432"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98424" w14:textId="77777777" w:rsidR="00316769" w:rsidRDefault="00316769">
      <w:r>
        <w:separator/>
      </w:r>
    </w:p>
  </w:endnote>
  <w:endnote w:type="continuationSeparator" w:id="0">
    <w:p w14:paraId="457A29AD" w14:textId="77777777" w:rsidR="00316769" w:rsidRDefault="0031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ecoType Naskh Extensions">
    <w:altName w:val="Arial"/>
    <w:panose1 w:val="02010400000000000000"/>
    <w:charset w:val="B2"/>
    <w:family w:val="auto"/>
    <w:pitch w:val="variable"/>
    <w:sig w:usb0="00002001" w:usb1="80000000" w:usb2="00000008" w:usb3="00000000" w:csb0="00000040" w:csb1="00000000"/>
  </w:font>
  <w:font w:name="DecoType Naskh Variants">
    <w:altName w:val="Arial"/>
    <w:panose1 w:val="02010400000000000000"/>
    <w:charset w:val="B2"/>
    <w:family w:val="auto"/>
    <w:pitch w:val="variable"/>
    <w:sig w:usb0="00002001" w:usb1="80000000" w:usb2="00000008" w:usb3="00000000" w:csb0="00000040" w:csb1="00000000"/>
  </w:font>
  <w:font w:name="MCS ALMAALIM">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6083209"/>
      <w:docPartObj>
        <w:docPartGallery w:val="Page Numbers (Bottom of Page)"/>
        <w:docPartUnique/>
      </w:docPartObj>
    </w:sdtPr>
    <w:sdtEndPr>
      <w:rPr>
        <w:noProof/>
      </w:rPr>
    </w:sdtEndPr>
    <w:sdtContent>
      <w:p w14:paraId="249CB5B5" w14:textId="7913A57E" w:rsidR="00F23027" w:rsidRDefault="00F23027">
        <w:pPr>
          <w:pStyle w:val="Footer"/>
          <w:jc w:val="center"/>
        </w:pPr>
        <w:r>
          <w:fldChar w:fldCharType="begin"/>
        </w:r>
        <w:r>
          <w:instrText xml:space="preserve"> PAGE   \* MERGEFORMAT </w:instrText>
        </w:r>
        <w:r>
          <w:fldChar w:fldCharType="separate"/>
        </w:r>
        <w:r w:rsidR="00BB22E2">
          <w:rPr>
            <w:noProof/>
            <w:rtl/>
          </w:rPr>
          <w:t>3</w:t>
        </w:r>
        <w:r>
          <w:rPr>
            <w:noProof/>
          </w:rPr>
          <w:fldChar w:fldCharType="end"/>
        </w:r>
      </w:p>
    </w:sdtContent>
  </w:sdt>
  <w:p w14:paraId="2AF3A4A4" w14:textId="77777777" w:rsidR="00F23027" w:rsidRDefault="00F230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C2A58" w14:textId="77777777" w:rsidR="00316769" w:rsidRDefault="00316769">
      <w:r>
        <w:separator/>
      </w:r>
    </w:p>
  </w:footnote>
  <w:footnote w:type="continuationSeparator" w:id="0">
    <w:p w14:paraId="579C81E7" w14:textId="77777777" w:rsidR="00316769" w:rsidRDefault="003167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A642" w14:textId="77777777" w:rsidR="00085A10" w:rsidRDefault="00BB22E2">
    <w:pPr>
      <w:pStyle w:val="Header"/>
    </w:pPr>
    <w:r>
      <w:rPr>
        <w:noProof/>
        <w:lang w:val="en-US" w:eastAsia="en-US"/>
      </w:rPr>
      <w:pict w14:anchorId="2C4FA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3" o:spid="_x0000_s1027" type="#_x0000_t75" style="position:absolute;left:0;text-align:left;margin-left:0;margin-top:0;width:262.5pt;height:207pt;z-index:-251656192;mso-position-horizontal:center;mso-position-horizontal-relative:margin;mso-position-vertical:center;mso-position-vertical-relative:margin"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66F0" w14:textId="77777777" w:rsidR="00FE0330" w:rsidRDefault="00BB22E2" w:rsidP="00EA1C37">
    <w:pPr>
      <w:pStyle w:val="Header"/>
      <w:tabs>
        <w:tab w:val="right" w:pos="9334"/>
      </w:tabs>
      <w:jc w:val="center"/>
      <w:rPr>
        <w:rtl/>
        <w:lang w:bidi="ar-AE"/>
      </w:rPr>
    </w:pPr>
    <w:r>
      <w:rPr>
        <w:noProof/>
        <w:rtl/>
        <w:lang w:val="en-US" w:eastAsia="en-US"/>
      </w:rPr>
      <w:pict w14:anchorId="05BA3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4" o:spid="_x0000_s1026" type="#_x0000_t75" style="position:absolute;left:0;text-align:left;margin-left:0;margin-top:0;width:262.5pt;height:207pt;z-index:-251655168;mso-position-horizontal:center;mso-position-horizontal-relative:margin;mso-position-vertical:center;mso-position-vertical-relative:margin" o:allowincell="f">
          <v:imagedata r:id="rId1" o:title="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1440" w14:textId="77777777" w:rsidR="00085A10" w:rsidRDefault="00BB22E2">
    <w:pPr>
      <w:pStyle w:val="Header"/>
    </w:pPr>
    <w:r>
      <w:rPr>
        <w:noProof/>
        <w:lang w:val="en-US" w:eastAsia="en-US"/>
      </w:rPr>
      <w:pict w14:anchorId="54DEC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43112" o:spid="_x0000_s1025" type="#_x0000_t75" style="position:absolute;left:0;text-align:left;margin-left:0;margin-top:0;width:262.5pt;height:207pt;z-index:-251657216;mso-position-horizontal:center;mso-position-horizontal-relative:margin;mso-position-vertical:center;mso-position-vertical-relative:margin" o:allowincell="f">
          <v:imagedata r:id="rId1" o:titl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54F"/>
    <w:multiLevelType w:val="hybridMultilevel"/>
    <w:tmpl w:val="430A4A98"/>
    <w:lvl w:ilvl="0" w:tplc="04601E1C">
      <w:start w:val="1"/>
      <w:numFmt w:val="bullet"/>
      <w:lvlText w:val=""/>
      <w:lvlJc w:val="left"/>
      <w:pPr>
        <w:tabs>
          <w:tab w:val="num" w:pos="720"/>
        </w:tabs>
        <w:ind w:left="720" w:hanging="360"/>
      </w:pPr>
      <w:rPr>
        <w:rFonts w:ascii="Wingdings" w:hAnsi="Wingdings" w:hint="default"/>
      </w:rPr>
    </w:lvl>
    <w:lvl w:ilvl="1" w:tplc="8E12B3F4" w:tentative="1">
      <w:start w:val="1"/>
      <w:numFmt w:val="bullet"/>
      <w:lvlText w:val=""/>
      <w:lvlJc w:val="left"/>
      <w:pPr>
        <w:tabs>
          <w:tab w:val="num" w:pos="1440"/>
        </w:tabs>
        <w:ind w:left="1440" w:hanging="360"/>
      </w:pPr>
      <w:rPr>
        <w:rFonts w:ascii="Wingdings" w:hAnsi="Wingdings" w:hint="default"/>
      </w:rPr>
    </w:lvl>
    <w:lvl w:ilvl="2" w:tplc="094018A8" w:tentative="1">
      <w:start w:val="1"/>
      <w:numFmt w:val="bullet"/>
      <w:lvlText w:val=""/>
      <w:lvlJc w:val="left"/>
      <w:pPr>
        <w:tabs>
          <w:tab w:val="num" w:pos="2160"/>
        </w:tabs>
        <w:ind w:left="2160" w:hanging="360"/>
      </w:pPr>
      <w:rPr>
        <w:rFonts w:ascii="Wingdings" w:hAnsi="Wingdings" w:hint="default"/>
      </w:rPr>
    </w:lvl>
    <w:lvl w:ilvl="3" w:tplc="29AE8718" w:tentative="1">
      <w:start w:val="1"/>
      <w:numFmt w:val="bullet"/>
      <w:lvlText w:val=""/>
      <w:lvlJc w:val="left"/>
      <w:pPr>
        <w:tabs>
          <w:tab w:val="num" w:pos="2880"/>
        </w:tabs>
        <w:ind w:left="2880" w:hanging="360"/>
      </w:pPr>
      <w:rPr>
        <w:rFonts w:ascii="Wingdings" w:hAnsi="Wingdings" w:hint="default"/>
      </w:rPr>
    </w:lvl>
    <w:lvl w:ilvl="4" w:tplc="34E81FD2" w:tentative="1">
      <w:start w:val="1"/>
      <w:numFmt w:val="bullet"/>
      <w:lvlText w:val=""/>
      <w:lvlJc w:val="left"/>
      <w:pPr>
        <w:tabs>
          <w:tab w:val="num" w:pos="3600"/>
        </w:tabs>
        <w:ind w:left="3600" w:hanging="360"/>
      </w:pPr>
      <w:rPr>
        <w:rFonts w:ascii="Wingdings" w:hAnsi="Wingdings" w:hint="default"/>
      </w:rPr>
    </w:lvl>
    <w:lvl w:ilvl="5" w:tplc="356491D6" w:tentative="1">
      <w:start w:val="1"/>
      <w:numFmt w:val="bullet"/>
      <w:lvlText w:val=""/>
      <w:lvlJc w:val="left"/>
      <w:pPr>
        <w:tabs>
          <w:tab w:val="num" w:pos="4320"/>
        </w:tabs>
        <w:ind w:left="4320" w:hanging="360"/>
      </w:pPr>
      <w:rPr>
        <w:rFonts w:ascii="Wingdings" w:hAnsi="Wingdings" w:hint="default"/>
      </w:rPr>
    </w:lvl>
    <w:lvl w:ilvl="6" w:tplc="2DA8F682" w:tentative="1">
      <w:start w:val="1"/>
      <w:numFmt w:val="bullet"/>
      <w:lvlText w:val=""/>
      <w:lvlJc w:val="left"/>
      <w:pPr>
        <w:tabs>
          <w:tab w:val="num" w:pos="5040"/>
        </w:tabs>
        <w:ind w:left="5040" w:hanging="360"/>
      </w:pPr>
      <w:rPr>
        <w:rFonts w:ascii="Wingdings" w:hAnsi="Wingdings" w:hint="default"/>
      </w:rPr>
    </w:lvl>
    <w:lvl w:ilvl="7" w:tplc="8160CEFC" w:tentative="1">
      <w:start w:val="1"/>
      <w:numFmt w:val="bullet"/>
      <w:lvlText w:val=""/>
      <w:lvlJc w:val="left"/>
      <w:pPr>
        <w:tabs>
          <w:tab w:val="num" w:pos="5760"/>
        </w:tabs>
        <w:ind w:left="5760" w:hanging="360"/>
      </w:pPr>
      <w:rPr>
        <w:rFonts w:ascii="Wingdings" w:hAnsi="Wingdings" w:hint="default"/>
      </w:rPr>
    </w:lvl>
    <w:lvl w:ilvl="8" w:tplc="15269E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D10E8"/>
    <w:multiLevelType w:val="hybridMultilevel"/>
    <w:tmpl w:val="041AA6E4"/>
    <w:lvl w:ilvl="0" w:tplc="371697BA">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4DE7"/>
    <w:multiLevelType w:val="hybridMultilevel"/>
    <w:tmpl w:val="A174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31291"/>
    <w:multiLevelType w:val="hybridMultilevel"/>
    <w:tmpl w:val="D27A2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4F9"/>
    <w:multiLevelType w:val="hybridMultilevel"/>
    <w:tmpl w:val="584CBE42"/>
    <w:lvl w:ilvl="0" w:tplc="6E24E60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C7DE3"/>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328ED"/>
    <w:multiLevelType w:val="hybridMultilevel"/>
    <w:tmpl w:val="14044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8357B"/>
    <w:multiLevelType w:val="hybridMultilevel"/>
    <w:tmpl w:val="5BDA2AF4"/>
    <w:lvl w:ilvl="0" w:tplc="6FA451F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17B70FC1"/>
    <w:multiLevelType w:val="hybridMultilevel"/>
    <w:tmpl w:val="3D5C7E9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23464"/>
    <w:multiLevelType w:val="hybridMultilevel"/>
    <w:tmpl w:val="C06465CC"/>
    <w:lvl w:ilvl="0" w:tplc="B50E82C8">
      <w:start w:val="1"/>
      <w:numFmt w:val="decimal"/>
      <w:lvlText w:val="%1."/>
      <w:lvlJc w:val="left"/>
      <w:pPr>
        <w:ind w:left="-406" w:hanging="360"/>
      </w:pPr>
      <w:rPr>
        <w:rFonts w:hint="default"/>
        <w:lang w:bidi="ar-AE"/>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0" w15:restartNumberingAfterBreak="0">
    <w:nsid w:val="1A892616"/>
    <w:multiLevelType w:val="hybridMultilevel"/>
    <w:tmpl w:val="06A4FD1C"/>
    <w:lvl w:ilvl="0" w:tplc="8650316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02044"/>
    <w:multiLevelType w:val="hybridMultilevel"/>
    <w:tmpl w:val="2DB03542"/>
    <w:lvl w:ilvl="0" w:tplc="B76E7CCC">
      <w:start w:val="1"/>
      <w:numFmt w:val="bullet"/>
      <w:lvlText w:val=""/>
      <w:lvlJc w:val="left"/>
      <w:pPr>
        <w:tabs>
          <w:tab w:val="num" w:pos="720"/>
        </w:tabs>
        <w:ind w:left="720" w:hanging="360"/>
      </w:pPr>
      <w:rPr>
        <w:rFonts w:ascii="Wingdings" w:hAnsi="Wingdings" w:hint="default"/>
      </w:rPr>
    </w:lvl>
    <w:lvl w:ilvl="1" w:tplc="308A7CB6" w:tentative="1">
      <w:start w:val="1"/>
      <w:numFmt w:val="bullet"/>
      <w:lvlText w:val=""/>
      <w:lvlJc w:val="left"/>
      <w:pPr>
        <w:tabs>
          <w:tab w:val="num" w:pos="1440"/>
        </w:tabs>
        <w:ind w:left="1440" w:hanging="360"/>
      </w:pPr>
      <w:rPr>
        <w:rFonts w:ascii="Wingdings" w:hAnsi="Wingdings" w:hint="default"/>
      </w:rPr>
    </w:lvl>
    <w:lvl w:ilvl="2" w:tplc="D60C4532" w:tentative="1">
      <w:start w:val="1"/>
      <w:numFmt w:val="bullet"/>
      <w:lvlText w:val=""/>
      <w:lvlJc w:val="left"/>
      <w:pPr>
        <w:tabs>
          <w:tab w:val="num" w:pos="2160"/>
        </w:tabs>
        <w:ind w:left="2160" w:hanging="360"/>
      </w:pPr>
      <w:rPr>
        <w:rFonts w:ascii="Wingdings" w:hAnsi="Wingdings" w:hint="default"/>
      </w:rPr>
    </w:lvl>
    <w:lvl w:ilvl="3" w:tplc="1C74104C" w:tentative="1">
      <w:start w:val="1"/>
      <w:numFmt w:val="bullet"/>
      <w:lvlText w:val=""/>
      <w:lvlJc w:val="left"/>
      <w:pPr>
        <w:tabs>
          <w:tab w:val="num" w:pos="2880"/>
        </w:tabs>
        <w:ind w:left="2880" w:hanging="360"/>
      </w:pPr>
      <w:rPr>
        <w:rFonts w:ascii="Wingdings" w:hAnsi="Wingdings" w:hint="default"/>
      </w:rPr>
    </w:lvl>
    <w:lvl w:ilvl="4" w:tplc="8048B352" w:tentative="1">
      <w:start w:val="1"/>
      <w:numFmt w:val="bullet"/>
      <w:lvlText w:val=""/>
      <w:lvlJc w:val="left"/>
      <w:pPr>
        <w:tabs>
          <w:tab w:val="num" w:pos="3600"/>
        </w:tabs>
        <w:ind w:left="3600" w:hanging="360"/>
      </w:pPr>
      <w:rPr>
        <w:rFonts w:ascii="Wingdings" w:hAnsi="Wingdings" w:hint="default"/>
      </w:rPr>
    </w:lvl>
    <w:lvl w:ilvl="5" w:tplc="EBAA646E" w:tentative="1">
      <w:start w:val="1"/>
      <w:numFmt w:val="bullet"/>
      <w:lvlText w:val=""/>
      <w:lvlJc w:val="left"/>
      <w:pPr>
        <w:tabs>
          <w:tab w:val="num" w:pos="4320"/>
        </w:tabs>
        <w:ind w:left="4320" w:hanging="360"/>
      </w:pPr>
      <w:rPr>
        <w:rFonts w:ascii="Wingdings" w:hAnsi="Wingdings" w:hint="default"/>
      </w:rPr>
    </w:lvl>
    <w:lvl w:ilvl="6" w:tplc="587AA134" w:tentative="1">
      <w:start w:val="1"/>
      <w:numFmt w:val="bullet"/>
      <w:lvlText w:val=""/>
      <w:lvlJc w:val="left"/>
      <w:pPr>
        <w:tabs>
          <w:tab w:val="num" w:pos="5040"/>
        </w:tabs>
        <w:ind w:left="5040" w:hanging="360"/>
      </w:pPr>
      <w:rPr>
        <w:rFonts w:ascii="Wingdings" w:hAnsi="Wingdings" w:hint="default"/>
      </w:rPr>
    </w:lvl>
    <w:lvl w:ilvl="7" w:tplc="FAB6B838" w:tentative="1">
      <w:start w:val="1"/>
      <w:numFmt w:val="bullet"/>
      <w:lvlText w:val=""/>
      <w:lvlJc w:val="left"/>
      <w:pPr>
        <w:tabs>
          <w:tab w:val="num" w:pos="5760"/>
        </w:tabs>
        <w:ind w:left="5760" w:hanging="360"/>
      </w:pPr>
      <w:rPr>
        <w:rFonts w:ascii="Wingdings" w:hAnsi="Wingdings" w:hint="default"/>
      </w:rPr>
    </w:lvl>
    <w:lvl w:ilvl="8" w:tplc="F404D4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5233C"/>
    <w:multiLevelType w:val="hybridMultilevel"/>
    <w:tmpl w:val="643E00A4"/>
    <w:lvl w:ilvl="0" w:tplc="97340E7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11CD"/>
    <w:multiLevelType w:val="hybridMultilevel"/>
    <w:tmpl w:val="0C00C96C"/>
    <w:lvl w:ilvl="0" w:tplc="E8C0A374">
      <w:start w:val="1"/>
      <w:numFmt w:val="bullet"/>
      <w:lvlText w:val=""/>
      <w:lvlJc w:val="left"/>
      <w:pPr>
        <w:tabs>
          <w:tab w:val="num" w:pos="720"/>
        </w:tabs>
        <w:ind w:left="720" w:hanging="360"/>
      </w:pPr>
      <w:rPr>
        <w:rFonts w:ascii="Wingdings" w:hAnsi="Wingdings" w:hint="default"/>
      </w:rPr>
    </w:lvl>
    <w:lvl w:ilvl="1" w:tplc="1C7E86AA" w:tentative="1">
      <w:start w:val="1"/>
      <w:numFmt w:val="bullet"/>
      <w:lvlText w:val=""/>
      <w:lvlJc w:val="left"/>
      <w:pPr>
        <w:tabs>
          <w:tab w:val="num" w:pos="1440"/>
        </w:tabs>
        <w:ind w:left="1440" w:hanging="360"/>
      </w:pPr>
      <w:rPr>
        <w:rFonts w:ascii="Wingdings" w:hAnsi="Wingdings" w:hint="default"/>
      </w:rPr>
    </w:lvl>
    <w:lvl w:ilvl="2" w:tplc="A82AFEE8" w:tentative="1">
      <w:start w:val="1"/>
      <w:numFmt w:val="bullet"/>
      <w:lvlText w:val=""/>
      <w:lvlJc w:val="left"/>
      <w:pPr>
        <w:tabs>
          <w:tab w:val="num" w:pos="2160"/>
        </w:tabs>
        <w:ind w:left="2160" w:hanging="360"/>
      </w:pPr>
      <w:rPr>
        <w:rFonts w:ascii="Wingdings" w:hAnsi="Wingdings" w:hint="default"/>
      </w:rPr>
    </w:lvl>
    <w:lvl w:ilvl="3" w:tplc="A25AD652" w:tentative="1">
      <w:start w:val="1"/>
      <w:numFmt w:val="bullet"/>
      <w:lvlText w:val=""/>
      <w:lvlJc w:val="left"/>
      <w:pPr>
        <w:tabs>
          <w:tab w:val="num" w:pos="2880"/>
        </w:tabs>
        <w:ind w:left="2880" w:hanging="360"/>
      </w:pPr>
      <w:rPr>
        <w:rFonts w:ascii="Wingdings" w:hAnsi="Wingdings" w:hint="default"/>
      </w:rPr>
    </w:lvl>
    <w:lvl w:ilvl="4" w:tplc="88E8B57E" w:tentative="1">
      <w:start w:val="1"/>
      <w:numFmt w:val="bullet"/>
      <w:lvlText w:val=""/>
      <w:lvlJc w:val="left"/>
      <w:pPr>
        <w:tabs>
          <w:tab w:val="num" w:pos="3600"/>
        </w:tabs>
        <w:ind w:left="3600" w:hanging="360"/>
      </w:pPr>
      <w:rPr>
        <w:rFonts w:ascii="Wingdings" w:hAnsi="Wingdings" w:hint="default"/>
      </w:rPr>
    </w:lvl>
    <w:lvl w:ilvl="5" w:tplc="1AFCB766" w:tentative="1">
      <w:start w:val="1"/>
      <w:numFmt w:val="bullet"/>
      <w:lvlText w:val=""/>
      <w:lvlJc w:val="left"/>
      <w:pPr>
        <w:tabs>
          <w:tab w:val="num" w:pos="4320"/>
        </w:tabs>
        <w:ind w:left="4320" w:hanging="360"/>
      </w:pPr>
      <w:rPr>
        <w:rFonts w:ascii="Wingdings" w:hAnsi="Wingdings" w:hint="default"/>
      </w:rPr>
    </w:lvl>
    <w:lvl w:ilvl="6" w:tplc="5340495A" w:tentative="1">
      <w:start w:val="1"/>
      <w:numFmt w:val="bullet"/>
      <w:lvlText w:val=""/>
      <w:lvlJc w:val="left"/>
      <w:pPr>
        <w:tabs>
          <w:tab w:val="num" w:pos="5040"/>
        </w:tabs>
        <w:ind w:left="5040" w:hanging="360"/>
      </w:pPr>
      <w:rPr>
        <w:rFonts w:ascii="Wingdings" w:hAnsi="Wingdings" w:hint="default"/>
      </w:rPr>
    </w:lvl>
    <w:lvl w:ilvl="7" w:tplc="77184BC8" w:tentative="1">
      <w:start w:val="1"/>
      <w:numFmt w:val="bullet"/>
      <w:lvlText w:val=""/>
      <w:lvlJc w:val="left"/>
      <w:pPr>
        <w:tabs>
          <w:tab w:val="num" w:pos="5760"/>
        </w:tabs>
        <w:ind w:left="5760" w:hanging="360"/>
      </w:pPr>
      <w:rPr>
        <w:rFonts w:ascii="Wingdings" w:hAnsi="Wingdings" w:hint="default"/>
      </w:rPr>
    </w:lvl>
    <w:lvl w:ilvl="8" w:tplc="CCE03B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505F"/>
    <w:multiLevelType w:val="hybridMultilevel"/>
    <w:tmpl w:val="938CEDAA"/>
    <w:lvl w:ilvl="0" w:tplc="9DF8A99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B2E86"/>
    <w:multiLevelType w:val="hybridMultilevel"/>
    <w:tmpl w:val="32CC3FA2"/>
    <w:lvl w:ilvl="0" w:tplc="A38CA972">
      <w:start w:val="1"/>
      <w:numFmt w:val="bullet"/>
      <w:lvlText w:val=""/>
      <w:lvlJc w:val="left"/>
      <w:pPr>
        <w:tabs>
          <w:tab w:val="num" w:pos="720"/>
        </w:tabs>
        <w:ind w:left="720" w:hanging="360"/>
      </w:pPr>
      <w:rPr>
        <w:rFonts w:ascii="Wingdings" w:hAnsi="Wingdings" w:hint="default"/>
      </w:rPr>
    </w:lvl>
    <w:lvl w:ilvl="1" w:tplc="166A2256" w:tentative="1">
      <w:start w:val="1"/>
      <w:numFmt w:val="bullet"/>
      <w:lvlText w:val=""/>
      <w:lvlJc w:val="left"/>
      <w:pPr>
        <w:tabs>
          <w:tab w:val="num" w:pos="1440"/>
        </w:tabs>
        <w:ind w:left="1440" w:hanging="360"/>
      </w:pPr>
      <w:rPr>
        <w:rFonts w:ascii="Wingdings" w:hAnsi="Wingdings" w:hint="default"/>
      </w:rPr>
    </w:lvl>
    <w:lvl w:ilvl="2" w:tplc="9542883E" w:tentative="1">
      <w:start w:val="1"/>
      <w:numFmt w:val="bullet"/>
      <w:lvlText w:val=""/>
      <w:lvlJc w:val="left"/>
      <w:pPr>
        <w:tabs>
          <w:tab w:val="num" w:pos="2160"/>
        </w:tabs>
        <w:ind w:left="2160" w:hanging="360"/>
      </w:pPr>
      <w:rPr>
        <w:rFonts w:ascii="Wingdings" w:hAnsi="Wingdings" w:hint="default"/>
      </w:rPr>
    </w:lvl>
    <w:lvl w:ilvl="3" w:tplc="4EC0B468" w:tentative="1">
      <w:start w:val="1"/>
      <w:numFmt w:val="bullet"/>
      <w:lvlText w:val=""/>
      <w:lvlJc w:val="left"/>
      <w:pPr>
        <w:tabs>
          <w:tab w:val="num" w:pos="2880"/>
        </w:tabs>
        <w:ind w:left="2880" w:hanging="360"/>
      </w:pPr>
      <w:rPr>
        <w:rFonts w:ascii="Wingdings" w:hAnsi="Wingdings" w:hint="default"/>
      </w:rPr>
    </w:lvl>
    <w:lvl w:ilvl="4" w:tplc="779C1A26" w:tentative="1">
      <w:start w:val="1"/>
      <w:numFmt w:val="bullet"/>
      <w:lvlText w:val=""/>
      <w:lvlJc w:val="left"/>
      <w:pPr>
        <w:tabs>
          <w:tab w:val="num" w:pos="3600"/>
        </w:tabs>
        <w:ind w:left="3600" w:hanging="360"/>
      </w:pPr>
      <w:rPr>
        <w:rFonts w:ascii="Wingdings" w:hAnsi="Wingdings" w:hint="default"/>
      </w:rPr>
    </w:lvl>
    <w:lvl w:ilvl="5" w:tplc="633EBD36" w:tentative="1">
      <w:start w:val="1"/>
      <w:numFmt w:val="bullet"/>
      <w:lvlText w:val=""/>
      <w:lvlJc w:val="left"/>
      <w:pPr>
        <w:tabs>
          <w:tab w:val="num" w:pos="4320"/>
        </w:tabs>
        <w:ind w:left="4320" w:hanging="360"/>
      </w:pPr>
      <w:rPr>
        <w:rFonts w:ascii="Wingdings" w:hAnsi="Wingdings" w:hint="default"/>
      </w:rPr>
    </w:lvl>
    <w:lvl w:ilvl="6" w:tplc="7BAAAFEE" w:tentative="1">
      <w:start w:val="1"/>
      <w:numFmt w:val="bullet"/>
      <w:lvlText w:val=""/>
      <w:lvlJc w:val="left"/>
      <w:pPr>
        <w:tabs>
          <w:tab w:val="num" w:pos="5040"/>
        </w:tabs>
        <w:ind w:left="5040" w:hanging="360"/>
      </w:pPr>
      <w:rPr>
        <w:rFonts w:ascii="Wingdings" w:hAnsi="Wingdings" w:hint="default"/>
      </w:rPr>
    </w:lvl>
    <w:lvl w:ilvl="7" w:tplc="E8B026E4" w:tentative="1">
      <w:start w:val="1"/>
      <w:numFmt w:val="bullet"/>
      <w:lvlText w:val=""/>
      <w:lvlJc w:val="left"/>
      <w:pPr>
        <w:tabs>
          <w:tab w:val="num" w:pos="5760"/>
        </w:tabs>
        <w:ind w:left="5760" w:hanging="360"/>
      </w:pPr>
      <w:rPr>
        <w:rFonts w:ascii="Wingdings" w:hAnsi="Wingdings" w:hint="default"/>
      </w:rPr>
    </w:lvl>
    <w:lvl w:ilvl="8" w:tplc="5D201A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75FA9"/>
    <w:multiLevelType w:val="hybridMultilevel"/>
    <w:tmpl w:val="C382E81A"/>
    <w:lvl w:ilvl="0" w:tplc="48788940">
      <w:start w:val="3"/>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7" w15:restartNumberingAfterBreak="0">
    <w:nsid w:val="48EE288A"/>
    <w:multiLevelType w:val="hybridMultilevel"/>
    <w:tmpl w:val="CD061B42"/>
    <w:lvl w:ilvl="0" w:tplc="5AA61102">
      <w:start w:val="1"/>
      <w:numFmt w:val="decimal"/>
      <w:lvlText w:val="%1."/>
      <w:lvlJc w:val="left"/>
      <w:pPr>
        <w:ind w:left="239" w:hanging="360"/>
      </w:pPr>
      <w:rPr>
        <w:rFonts w:hint="default"/>
      </w:rPr>
    </w:lvl>
    <w:lvl w:ilvl="1" w:tplc="04090019" w:tentative="1">
      <w:start w:val="1"/>
      <w:numFmt w:val="lowerLetter"/>
      <w:lvlText w:val="%2."/>
      <w:lvlJc w:val="left"/>
      <w:pPr>
        <w:ind w:left="959" w:hanging="360"/>
      </w:pPr>
    </w:lvl>
    <w:lvl w:ilvl="2" w:tplc="0409001B" w:tentative="1">
      <w:start w:val="1"/>
      <w:numFmt w:val="lowerRoman"/>
      <w:lvlText w:val="%3."/>
      <w:lvlJc w:val="right"/>
      <w:pPr>
        <w:ind w:left="1679" w:hanging="180"/>
      </w:pPr>
    </w:lvl>
    <w:lvl w:ilvl="3" w:tplc="0409000F" w:tentative="1">
      <w:start w:val="1"/>
      <w:numFmt w:val="decimal"/>
      <w:lvlText w:val="%4."/>
      <w:lvlJc w:val="left"/>
      <w:pPr>
        <w:ind w:left="2399" w:hanging="360"/>
      </w:pPr>
    </w:lvl>
    <w:lvl w:ilvl="4" w:tplc="04090019" w:tentative="1">
      <w:start w:val="1"/>
      <w:numFmt w:val="lowerLetter"/>
      <w:lvlText w:val="%5."/>
      <w:lvlJc w:val="left"/>
      <w:pPr>
        <w:ind w:left="3119" w:hanging="360"/>
      </w:pPr>
    </w:lvl>
    <w:lvl w:ilvl="5" w:tplc="0409001B" w:tentative="1">
      <w:start w:val="1"/>
      <w:numFmt w:val="lowerRoman"/>
      <w:lvlText w:val="%6."/>
      <w:lvlJc w:val="right"/>
      <w:pPr>
        <w:ind w:left="3839" w:hanging="180"/>
      </w:pPr>
    </w:lvl>
    <w:lvl w:ilvl="6" w:tplc="0409000F" w:tentative="1">
      <w:start w:val="1"/>
      <w:numFmt w:val="decimal"/>
      <w:lvlText w:val="%7."/>
      <w:lvlJc w:val="left"/>
      <w:pPr>
        <w:ind w:left="4559" w:hanging="360"/>
      </w:pPr>
    </w:lvl>
    <w:lvl w:ilvl="7" w:tplc="04090019" w:tentative="1">
      <w:start w:val="1"/>
      <w:numFmt w:val="lowerLetter"/>
      <w:lvlText w:val="%8."/>
      <w:lvlJc w:val="left"/>
      <w:pPr>
        <w:ind w:left="5279" w:hanging="360"/>
      </w:pPr>
    </w:lvl>
    <w:lvl w:ilvl="8" w:tplc="0409001B" w:tentative="1">
      <w:start w:val="1"/>
      <w:numFmt w:val="lowerRoman"/>
      <w:lvlText w:val="%9."/>
      <w:lvlJc w:val="right"/>
      <w:pPr>
        <w:ind w:left="5999" w:hanging="180"/>
      </w:pPr>
    </w:lvl>
  </w:abstractNum>
  <w:abstractNum w:abstractNumId="18" w15:restartNumberingAfterBreak="0">
    <w:nsid w:val="497A0DD9"/>
    <w:multiLevelType w:val="hybridMultilevel"/>
    <w:tmpl w:val="BAC4812E"/>
    <w:lvl w:ilvl="0" w:tplc="6554B65E">
      <w:start w:val="3"/>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9" w15:restartNumberingAfterBreak="0">
    <w:nsid w:val="4BAE1928"/>
    <w:multiLevelType w:val="hybridMultilevel"/>
    <w:tmpl w:val="9BDE2544"/>
    <w:lvl w:ilvl="0" w:tplc="F1F02ABC">
      <w:start w:val="1"/>
      <w:numFmt w:val="bullet"/>
      <w:lvlText w:val=""/>
      <w:lvlJc w:val="left"/>
      <w:pPr>
        <w:tabs>
          <w:tab w:val="num" w:pos="810"/>
        </w:tabs>
        <w:ind w:left="810" w:hanging="360"/>
      </w:pPr>
      <w:rPr>
        <w:rFonts w:ascii="Wingdings" w:hAnsi="Wingdings" w:hint="default"/>
      </w:rPr>
    </w:lvl>
    <w:lvl w:ilvl="1" w:tplc="F16AFC4A" w:tentative="1">
      <w:start w:val="1"/>
      <w:numFmt w:val="bullet"/>
      <w:lvlText w:val=""/>
      <w:lvlJc w:val="left"/>
      <w:pPr>
        <w:tabs>
          <w:tab w:val="num" w:pos="1530"/>
        </w:tabs>
        <w:ind w:left="1530" w:hanging="360"/>
      </w:pPr>
      <w:rPr>
        <w:rFonts w:ascii="Wingdings" w:hAnsi="Wingdings" w:hint="default"/>
      </w:rPr>
    </w:lvl>
    <w:lvl w:ilvl="2" w:tplc="63263BE8" w:tentative="1">
      <w:start w:val="1"/>
      <w:numFmt w:val="bullet"/>
      <w:lvlText w:val=""/>
      <w:lvlJc w:val="left"/>
      <w:pPr>
        <w:tabs>
          <w:tab w:val="num" w:pos="2250"/>
        </w:tabs>
        <w:ind w:left="2250" w:hanging="360"/>
      </w:pPr>
      <w:rPr>
        <w:rFonts w:ascii="Wingdings" w:hAnsi="Wingdings" w:hint="default"/>
      </w:rPr>
    </w:lvl>
    <w:lvl w:ilvl="3" w:tplc="A6489A8E" w:tentative="1">
      <w:start w:val="1"/>
      <w:numFmt w:val="bullet"/>
      <w:lvlText w:val=""/>
      <w:lvlJc w:val="left"/>
      <w:pPr>
        <w:tabs>
          <w:tab w:val="num" w:pos="2970"/>
        </w:tabs>
        <w:ind w:left="2970" w:hanging="360"/>
      </w:pPr>
      <w:rPr>
        <w:rFonts w:ascii="Wingdings" w:hAnsi="Wingdings" w:hint="default"/>
      </w:rPr>
    </w:lvl>
    <w:lvl w:ilvl="4" w:tplc="DA2AF830" w:tentative="1">
      <w:start w:val="1"/>
      <w:numFmt w:val="bullet"/>
      <w:lvlText w:val=""/>
      <w:lvlJc w:val="left"/>
      <w:pPr>
        <w:tabs>
          <w:tab w:val="num" w:pos="3690"/>
        </w:tabs>
        <w:ind w:left="3690" w:hanging="360"/>
      </w:pPr>
      <w:rPr>
        <w:rFonts w:ascii="Wingdings" w:hAnsi="Wingdings" w:hint="default"/>
      </w:rPr>
    </w:lvl>
    <w:lvl w:ilvl="5" w:tplc="0D68CA26" w:tentative="1">
      <w:start w:val="1"/>
      <w:numFmt w:val="bullet"/>
      <w:lvlText w:val=""/>
      <w:lvlJc w:val="left"/>
      <w:pPr>
        <w:tabs>
          <w:tab w:val="num" w:pos="4410"/>
        </w:tabs>
        <w:ind w:left="4410" w:hanging="360"/>
      </w:pPr>
      <w:rPr>
        <w:rFonts w:ascii="Wingdings" w:hAnsi="Wingdings" w:hint="default"/>
      </w:rPr>
    </w:lvl>
    <w:lvl w:ilvl="6" w:tplc="CCC670AC" w:tentative="1">
      <w:start w:val="1"/>
      <w:numFmt w:val="bullet"/>
      <w:lvlText w:val=""/>
      <w:lvlJc w:val="left"/>
      <w:pPr>
        <w:tabs>
          <w:tab w:val="num" w:pos="5130"/>
        </w:tabs>
        <w:ind w:left="5130" w:hanging="360"/>
      </w:pPr>
      <w:rPr>
        <w:rFonts w:ascii="Wingdings" w:hAnsi="Wingdings" w:hint="default"/>
      </w:rPr>
    </w:lvl>
    <w:lvl w:ilvl="7" w:tplc="FA2AE23A" w:tentative="1">
      <w:start w:val="1"/>
      <w:numFmt w:val="bullet"/>
      <w:lvlText w:val=""/>
      <w:lvlJc w:val="left"/>
      <w:pPr>
        <w:tabs>
          <w:tab w:val="num" w:pos="5850"/>
        </w:tabs>
        <w:ind w:left="5850" w:hanging="360"/>
      </w:pPr>
      <w:rPr>
        <w:rFonts w:ascii="Wingdings" w:hAnsi="Wingdings" w:hint="default"/>
      </w:rPr>
    </w:lvl>
    <w:lvl w:ilvl="8" w:tplc="58AAC422"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4D1F70F0"/>
    <w:multiLevelType w:val="hybridMultilevel"/>
    <w:tmpl w:val="A7F4CFB2"/>
    <w:lvl w:ilvl="0" w:tplc="AA7A8EEE">
      <w:start w:val="1"/>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1" w15:restartNumberingAfterBreak="0">
    <w:nsid w:val="561937E8"/>
    <w:multiLevelType w:val="hybridMultilevel"/>
    <w:tmpl w:val="05EC7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B0A5F"/>
    <w:multiLevelType w:val="hybridMultilevel"/>
    <w:tmpl w:val="F9CE1292"/>
    <w:lvl w:ilvl="0" w:tplc="C2C0F656">
      <w:start w:val="1"/>
      <w:numFmt w:val="bullet"/>
      <w:lvlText w:val=""/>
      <w:lvlJc w:val="left"/>
      <w:pPr>
        <w:tabs>
          <w:tab w:val="num" w:pos="720"/>
        </w:tabs>
        <w:ind w:left="720" w:hanging="360"/>
      </w:pPr>
      <w:rPr>
        <w:rFonts w:ascii="Wingdings" w:hAnsi="Wingdings" w:hint="default"/>
      </w:rPr>
    </w:lvl>
    <w:lvl w:ilvl="1" w:tplc="FCDE8E2A" w:tentative="1">
      <w:start w:val="1"/>
      <w:numFmt w:val="bullet"/>
      <w:lvlText w:val=""/>
      <w:lvlJc w:val="left"/>
      <w:pPr>
        <w:tabs>
          <w:tab w:val="num" w:pos="1440"/>
        </w:tabs>
        <w:ind w:left="1440" w:hanging="360"/>
      </w:pPr>
      <w:rPr>
        <w:rFonts w:ascii="Wingdings" w:hAnsi="Wingdings" w:hint="default"/>
      </w:rPr>
    </w:lvl>
    <w:lvl w:ilvl="2" w:tplc="43EE58D4" w:tentative="1">
      <w:start w:val="1"/>
      <w:numFmt w:val="bullet"/>
      <w:lvlText w:val=""/>
      <w:lvlJc w:val="left"/>
      <w:pPr>
        <w:tabs>
          <w:tab w:val="num" w:pos="2160"/>
        </w:tabs>
        <w:ind w:left="2160" w:hanging="360"/>
      </w:pPr>
      <w:rPr>
        <w:rFonts w:ascii="Wingdings" w:hAnsi="Wingdings" w:hint="default"/>
      </w:rPr>
    </w:lvl>
    <w:lvl w:ilvl="3" w:tplc="44865496" w:tentative="1">
      <w:start w:val="1"/>
      <w:numFmt w:val="bullet"/>
      <w:lvlText w:val=""/>
      <w:lvlJc w:val="left"/>
      <w:pPr>
        <w:tabs>
          <w:tab w:val="num" w:pos="2880"/>
        </w:tabs>
        <w:ind w:left="2880" w:hanging="360"/>
      </w:pPr>
      <w:rPr>
        <w:rFonts w:ascii="Wingdings" w:hAnsi="Wingdings" w:hint="default"/>
      </w:rPr>
    </w:lvl>
    <w:lvl w:ilvl="4" w:tplc="5FAA527E" w:tentative="1">
      <w:start w:val="1"/>
      <w:numFmt w:val="bullet"/>
      <w:lvlText w:val=""/>
      <w:lvlJc w:val="left"/>
      <w:pPr>
        <w:tabs>
          <w:tab w:val="num" w:pos="3600"/>
        </w:tabs>
        <w:ind w:left="3600" w:hanging="360"/>
      </w:pPr>
      <w:rPr>
        <w:rFonts w:ascii="Wingdings" w:hAnsi="Wingdings" w:hint="default"/>
      </w:rPr>
    </w:lvl>
    <w:lvl w:ilvl="5" w:tplc="2DC0795C" w:tentative="1">
      <w:start w:val="1"/>
      <w:numFmt w:val="bullet"/>
      <w:lvlText w:val=""/>
      <w:lvlJc w:val="left"/>
      <w:pPr>
        <w:tabs>
          <w:tab w:val="num" w:pos="4320"/>
        </w:tabs>
        <w:ind w:left="4320" w:hanging="360"/>
      </w:pPr>
      <w:rPr>
        <w:rFonts w:ascii="Wingdings" w:hAnsi="Wingdings" w:hint="default"/>
      </w:rPr>
    </w:lvl>
    <w:lvl w:ilvl="6" w:tplc="4EAA49AC" w:tentative="1">
      <w:start w:val="1"/>
      <w:numFmt w:val="bullet"/>
      <w:lvlText w:val=""/>
      <w:lvlJc w:val="left"/>
      <w:pPr>
        <w:tabs>
          <w:tab w:val="num" w:pos="5040"/>
        </w:tabs>
        <w:ind w:left="5040" w:hanging="360"/>
      </w:pPr>
      <w:rPr>
        <w:rFonts w:ascii="Wingdings" w:hAnsi="Wingdings" w:hint="default"/>
      </w:rPr>
    </w:lvl>
    <w:lvl w:ilvl="7" w:tplc="AC086318" w:tentative="1">
      <w:start w:val="1"/>
      <w:numFmt w:val="bullet"/>
      <w:lvlText w:val=""/>
      <w:lvlJc w:val="left"/>
      <w:pPr>
        <w:tabs>
          <w:tab w:val="num" w:pos="5760"/>
        </w:tabs>
        <w:ind w:left="5760" w:hanging="360"/>
      </w:pPr>
      <w:rPr>
        <w:rFonts w:ascii="Wingdings" w:hAnsi="Wingdings" w:hint="default"/>
      </w:rPr>
    </w:lvl>
    <w:lvl w:ilvl="8" w:tplc="21681C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7E56ED"/>
    <w:multiLevelType w:val="hybridMultilevel"/>
    <w:tmpl w:val="9C42F5AE"/>
    <w:lvl w:ilvl="0" w:tplc="FFFC097E">
      <w:start w:val="3"/>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4" w15:restartNumberingAfterBreak="0">
    <w:nsid w:val="580328F6"/>
    <w:multiLevelType w:val="hybridMultilevel"/>
    <w:tmpl w:val="B5AC2106"/>
    <w:lvl w:ilvl="0" w:tplc="BB809564">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A5AF9"/>
    <w:multiLevelType w:val="hybridMultilevel"/>
    <w:tmpl w:val="8FC87B0A"/>
    <w:lvl w:ilvl="0" w:tplc="98EACCF0">
      <w:start w:val="1"/>
      <w:numFmt w:val="bullet"/>
      <w:lvlText w:val=""/>
      <w:lvlJc w:val="left"/>
      <w:pPr>
        <w:tabs>
          <w:tab w:val="num" w:pos="720"/>
        </w:tabs>
        <w:ind w:left="720" w:hanging="360"/>
      </w:pPr>
      <w:rPr>
        <w:rFonts w:ascii="Wingdings" w:hAnsi="Wingdings" w:hint="default"/>
      </w:rPr>
    </w:lvl>
    <w:lvl w:ilvl="1" w:tplc="87C29430" w:tentative="1">
      <w:start w:val="1"/>
      <w:numFmt w:val="bullet"/>
      <w:lvlText w:val=""/>
      <w:lvlJc w:val="left"/>
      <w:pPr>
        <w:tabs>
          <w:tab w:val="num" w:pos="1440"/>
        </w:tabs>
        <w:ind w:left="1440" w:hanging="360"/>
      </w:pPr>
      <w:rPr>
        <w:rFonts w:ascii="Wingdings" w:hAnsi="Wingdings" w:hint="default"/>
      </w:rPr>
    </w:lvl>
    <w:lvl w:ilvl="2" w:tplc="6338E80C" w:tentative="1">
      <w:start w:val="1"/>
      <w:numFmt w:val="bullet"/>
      <w:lvlText w:val=""/>
      <w:lvlJc w:val="left"/>
      <w:pPr>
        <w:tabs>
          <w:tab w:val="num" w:pos="2160"/>
        </w:tabs>
        <w:ind w:left="2160" w:hanging="360"/>
      </w:pPr>
      <w:rPr>
        <w:rFonts w:ascii="Wingdings" w:hAnsi="Wingdings" w:hint="default"/>
      </w:rPr>
    </w:lvl>
    <w:lvl w:ilvl="3" w:tplc="D9FE796C" w:tentative="1">
      <w:start w:val="1"/>
      <w:numFmt w:val="bullet"/>
      <w:lvlText w:val=""/>
      <w:lvlJc w:val="left"/>
      <w:pPr>
        <w:tabs>
          <w:tab w:val="num" w:pos="2880"/>
        </w:tabs>
        <w:ind w:left="2880" w:hanging="360"/>
      </w:pPr>
      <w:rPr>
        <w:rFonts w:ascii="Wingdings" w:hAnsi="Wingdings" w:hint="default"/>
      </w:rPr>
    </w:lvl>
    <w:lvl w:ilvl="4" w:tplc="8B3031EA" w:tentative="1">
      <w:start w:val="1"/>
      <w:numFmt w:val="bullet"/>
      <w:lvlText w:val=""/>
      <w:lvlJc w:val="left"/>
      <w:pPr>
        <w:tabs>
          <w:tab w:val="num" w:pos="3600"/>
        </w:tabs>
        <w:ind w:left="3600" w:hanging="360"/>
      </w:pPr>
      <w:rPr>
        <w:rFonts w:ascii="Wingdings" w:hAnsi="Wingdings" w:hint="default"/>
      </w:rPr>
    </w:lvl>
    <w:lvl w:ilvl="5" w:tplc="4F109C4E" w:tentative="1">
      <w:start w:val="1"/>
      <w:numFmt w:val="bullet"/>
      <w:lvlText w:val=""/>
      <w:lvlJc w:val="left"/>
      <w:pPr>
        <w:tabs>
          <w:tab w:val="num" w:pos="4320"/>
        </w:tabs>
        <w:ind w:left="4320" w:hanging="360"/>
      </w:pPr>
      <w:rPr>
        <w:rFonts w:ascii="Wingdings" w:hAnsi="Wingdings" w:hint="default"/>
      </w:rPr>
    </w:lvl>
    <w:lvl w:ilvl="6" w:tplc="CCD4877A" w:tentative="1">
      <w:start w:val="1"/>
      <w:numFmt w:val="bullet"/>
      <w:lvlText w:val=""/>
      <w:lvlJc w:val="left"/>
      <w:pPr>
        <w:tabs>
          <w:tab w:val="num" w:pos="5040"/>
        </w:tabs>
        <w:ind w:left="5040" w:hanging="360"/>
      </w:pPr>
      <w:rPr>
        <w:rFonts w:ascii="Wingdings" w:hAnsi="Wingdings" w:hint="default"/>
      </w:rPr>
    </w:lvl>
    <w:lvl w:ilvl="7" w:tplc="D5D855C6" w:tentative="1">
      <w:start w:val="1"/>
      <w:numFmt w:val="bullet"/>
      <w:lvlText w:val=""/>
      <w:lvlJc w:val="left"/>
      <w:pPr>
        <w:tabs>
          <w:tab w:val="num" w:pos="5760"/>
        </w:tabs>
        <w:ind w:left="5760" w:hanging="360"/>
      </w:pPr>
      <w:rPr>
        <w:rFonts w:ascii="Wingdings" w:hAnsi="Wingdings" w:hint="default"/>
      </w:rPr>
    </w:lvl>
    <w:lvl w:ilvl="8" w:tplc="EA58C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84EE1"/>
    <w:multiLevelType w:val="hybridMultilevel"/>
    <w:tmpl w:val="969C52E2"/>
    <w:lvl w:ilvl="0" w:tplc="1D302308">
      <w:start w:val="1"/>
      <w:numFmt w:val="bullet"/>
      <w:lvlText w:val=""/>
      <w:lvlJc w:val="left"/>
      <w:pPr>
        <w:tabs>
          <w:tab w:val="num" w:pos="720"/>
        </w:tabs>
        <w:ind w:left="720" w:hanging="360"/>
      </w:pPr>
      <w:rPr>
        <w:rFonts w:ascii="Wingdings" w:hAnsi="Wingdings" w:hint="default"/>
      </w:rPr>
    </w:lvl>
    <w:lvl w:ilvl="1" w:tplc="59C0A3CA" w:tentative="1">
      <w:start w:val="1"/>
      <w:numFmt w:val="bullet"/>
      <w:lvlText w:val=""/>
      <w:lvlJc w:val="left"/>
      <w:pPr>
        <w:tabs>
          <w:tab w:val="num" w:pos="1440"/>
        </w:tabs>
        <w:ind w:left="1440" w:hanging="360"/>
      </w:pPr>
      <w:rPr>
        <w:rFonts w:ascii="Wingdings" w:hAnsi="Wingdings" w:hint="default"/>
      </w:rPr>
    </w:lvl>
    <w:lvl w:ilvl="2" w:tplc="F8BAA014" w:tentative="1">
      <w:start w:val="1"/>
      <w:numFmt w:val="bullet"/>
      <w:lvlText w:val=""/>
      <w:lvlJc w:val="left"/>
      <w:pPr>
        <w:tabs>
          <w:tab w:val="num" w:pos="2160"/>
        </w:tabs>
        <w:ind w:left="2160" w:hanging="360"/>
      </w:pPr>
      <w:rPr>
        <w:rFonts w:ascii="Wingdings" w:hAnsi="Wingdings" w:hint="default"/>
      </w:rPr>
    </w:lvl>
    <w:lvl w:ilvl="3" w:tplc="BE1A7A40" w:tentative="1">
      <w:start w:val="1"/>
      <w:numFmt w:val="bullet"/>
      <w:lvlText w:val=""/>
      <w:lvlJc w:val="left"/>
      <w:pPr>
        <w:tabs>
          <w:tab w:val="num" w:pos="2880"/>
        </w:tabs>
        <w:ind w:left="2880" w:hanging="360"/>
      </w:pPr>
      <w:rPr>
        <w:rFonts w:ascii="Wingdings" w:hAnsi="Wingdings" w:hint="default"/>
      </w:rPr>
    </w:lvl>
    <w:lvl w:ilvl="4" w:tplc="8C9A8C06" w:tentative="1">
      <w:start w:val="1"/>
      <w:numFmt w:val="bullet"/>
      <w:lvlText w:val=""/>
      <w:lvlJc w:val="left"/>
      <w:pPr>
        <w:tabs>
          <w:tab w:val="num" w:pos="3600"/>
        </w:tabs>
        <w:ind w:left="3600" w:hanging="360"/>
      </w:pPr>
      <w:rPr>
        <w:rFonts w:ascii="Wingdings" w:hAnsi="Wingdings" w:hint="default"/>
      </w:rPr>
    </w:lvl>
    <w:lvl w:ilvl="5" w:tplc="5832F254" w:tentative="1">
      <w:start w:val="1"/>
      <w:numFmt w:val="bullet"/>
      <w:lvlText w:val=""/>
      <w:lvlJc w:val="left"/>
      <w:pPr>
        <w:tabs>
          <w:tab w:val="num" w:pos="4320"/>
        </w:tabs>
        <w:ind w:left="4320" w:hanging="360"/>
      </w:pPr>
      <w:rPr>
        <w:rFonts w:ascii="Wingdings" w:hAnsi="Wingdings" w:hint="default"/>
      </w:rPr>
    </w:lvl>
    <w:lvl w:ilvl="6" w:tplc="02BC59BC" w:tentative="1">
      <w:start w:val="1"/>
      <w:numFmt w:val="bullet"/>
      <w:lvlText w:val=""/>
      <w:lvlJc w:val="left"/>
      <w:pPr>
        <w:tabs>
          <w:tab w:val="num" w:pos="5040"/>
        </w:tabs>
        <w:ind w:left="5040" w:hanging="360"/>
      </w:pPr>
      <w:rPr>
        <w:rFonts w:ascii="Wingdings" w:hAnsi="Wingdings" w:hint="default"/>
      </w:rPr>
    </w:lvl>
    <w:lvl w:ilvl="7" w:tplc="E6444300" w:tentative="1">
      <w:start w:val="1"/>
      <w:numFmt w:val="bullet"/>
      <w:lvlText w:val=""/>
      <w:lvlJc w:val="left"/>
      <w:pPr>
        <w:tabs>
          <w:tab w:val="num" w:pos="5760"/>
        </w:tabs>
        <w:ind w:left="5760" w:hanging="360"/>
      </w:pPr>
      <w:rPr>
        <w:rFonts w:ascii="Wingdings" w:hAnsi="Wingdings" w:hint="default"/>
      </w:rPr>
    </w:lvl>
    <w:lvl w:ilvl="8" w:tplc="B596E6C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814BEB"/>
    <w:multiLevelType w:val="hybridMultilevel"/>
    <w:tmpl w:val="7062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06E4F"/>
    <w:multiLevelType w:val="hybridMultilevel"/>
    <w:tmpl w:val="12B40A36"/>
    <w:lvl w:ilvl="0" w:tplc="05A25868">
      <w:start w:val="1"/>
      <w:numFmt w:val="bullet"/>
      <w:lvlText w:val=""/>
      <w:lvlJc w:val="left"/>
      <w:pPr>
        <w:tabs>
          <w:tab w:val="num" w:pos="720"/>
        </w:tabs>
        <w:ind w:left="720" w:hanging="360"/>
      </w:pPr>
      <w:rPr>
        <w:rFonts w:ascii="Wingdings" w:hAnsi="Wingdings" w:hint="default"/>
      </w:rPr>
    </w:lvl>
    <w:lvl w:ilvl="1" w:tplc="F0D228D2" w:tentative="1">
      <w:start w:val="1"/>
      <w:numFmt w:val="bullet"/>
      <w:lvlText w:val=""/>
      <w:lvlJc w:val="left"/>
      <w:pPr>
        <w:tabs>
          <w:tab w:val="num" w:pos="1440"/>
        </w:tabs>
        <w:ind w:left="1440" w:hanging="360"/>
      </w:pPr>
      <w:rPr>
        <w:rFonts w:ascii="Wingdings" w:hAnsi="Wingdings" w:hint="default"/>
      </w:rPr>
    </w:lvl>
    <w:lvl w:ilvl="2" w:tplc="5B14AC5E" w:tentative="1">
      <w:start w:val="1"/>
      <w:numFmt w:val="bullet"/>
      <w:lvlText w:val=""/>
      <w:lvlJc w:val="left"/>
      <w:pPr>
        <w:tabs>
          <w:tab w:val="num" w:pos="2160"/>
        </w:tabs>
        <w:ind w:left="2160" w:hanging="360"/>
      </w:pPr>
      <w:rPr>
        <w:rFonts w:ascii="Wingdings" w:hAnsi="Wingdings" w:hint="default"/>
      </w:rPr>
    </w:lvl>
    <w:lvl w:ilvl="3" w:tplc="14E88FFC" w:tentative="1">
      <w:start w:val="1"/>
      <w:numFmt w:val="bullet"/>
      <w:lvlText w:val=""/>
      <w:lvlJc w:val="left"/>
      <w:pPr>
        <w:tabs>
          <w:tab w:val="num" w:pos="2880"/>
        </w:tabs>
        <w:ind w:left="2880" w:hanging="360"/>
      </w:pPr>
      <w:rPr>
        <w:rFonts w:ascii="Wingdings" w:hAnsi="Wingdings" w:hint="default"/>
      </w:rPr>
    </w:lvl>
    <w:lvl w:ilvl="4" w:tplc="3E0CDF94" w:tentative="1">
      <w:start w:val="1"/>
      <w:numFmt w:val="bullet"/>
      <w:lvlText w:val=""/>
      <w:lvlJc w:val="left"/>
      <w:pPr>
        <w:tabs>
          <w:tab w:val="num" w:pos="3600"/>
        </w:tabs>
        <w:ind w:left="3600" w:hanging="360"/>
      </w:pPr>
      <w:rPr>
        <w:rFonts w:ascii="Wingdings" w:hAnsi="Wingdings" w:hint="default"/>
      </w:rPr>
    </w:lvl>
    <w:lvl w:ilvl="5" w:tplc="B42EEC1E" w:tentative="1">
      <w:start w:val="1"/>
      <w:numFmt w:val="bullet"/>
      <w:lvlText w:val=""/>
      <w:lvlJc w:val="left"/>
      <w:pPr>
        <w:tabs>
          <w:tab w:val="num" w:pos="4320"/>
        </w:tabs>
        <w:ind w:left="4320" w:hanging="360"/>
      </w:pPr>
      <w:rPr>
        <w:rFonts w:ascii="Wingdings" w:hAnsi="Wingdings" w:hint="default"/>
      </w:rPr>
    </w:lvl>
    <w:lvl w:ilvl="6" w:tplc="BA3ADE0E" w:tentative="1">
      <w:start w:val="1"/>
      <w:numFmt w:val="bullet"/>
      <w:lvlText w:val=""/>
      <w:lvlJc w:val="left"/>
      <w:pPr>
        <w:tabs>
          <w:tab w:val="num" w:pos="5040"/>
        </w:tabs>
        <w:ind w:left="5040" w:hanging="360"/>
      </w:pPr>
      <w:rPr>
        <w:rFonts w:ascii="Wingdings" w:hAnsi="Wingdings" w:hint="default"/>
      </w:rPr>
    </w:lvl>
    <w:lvl w:ilvl="7" w:tplc="3F2A97D8" w:tentative="1">
      <w:start w:val="1"/>
      <w:numFmt w:val="bullet"/>
      <w:lvlText w:val=""/>
      <w:lvlJc w:val="left"/>
      <w:pPr>
        <w:tabs>
          <w:tab w:val="num" w:pos="5760"/>
        </w:tabs>
        <w:ind w:left="5760" w:hanging="360"/>
      </w:pPr>
      <w:rPr>
        <w:rFonts w:ascii="Wingdings" w:hAnsi="Wingdings" w:hint="default"/>
      </w:rPr>
    </w:lvl>
    <w:lvl w:ilvl="8" w:tplc="C64CEF7A"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9"/>
  </w:num>
  <w:num w:numId="4">
    <w:abstractNumId w:val="17"/>
  </w:num>
  <w:num w:numId="5">
    <w:abstractNumId w:val="16"/>
  </w:num>
  <w:num w:numId="6">
    <w:abstractNumId w:val="6"/>
  </w:num>
  <w:num w:numId="7">
    <w:abstractNumId w:val="23"/>
  </w:num>
  <w:num w:numId="8">
    <w:abstractNumId w:val="20"/>
  </w:num>
  <w:num w:numId="9">
    <w:abstractNumId w:val="18"/>
  </w:num>
  <w:num w:numId="10">
    <w:abstractNumId w:val="7"/>
  </w:num>
  <w:num w:numId="11">
    <w:abstractNumId w:val="4"/>
  </w:num>
  <w:num w:numId="12">
    <w:abstractNumId w:val="5"/>
  </w:num>
  <w:num w:numId="13">
    <w:abstractNumId w:val="0"/>
  </w:num>
  <w:num w:numId="14">
    <w:abstractNumId w:val="28"/>
  </w:num>
  <w:num w:numId="15">
    <w:abstractNumId w:val="22"/>
  </w:num>
  <w:num w:numId="16">
    <w:abstractNumId w:val="13"/>
  </w:num>
  <w:num w:numId="17">
    <w:abstractNumId w:val="19"/>
  </w:num>
  <w:num w:numId="18">
    <w:abstractNumId w:val="15"/>
  </w:num>
  <w:num w:numId="19">
    <w:abstractNumId w:val="26"/>
  </w:num>
  <w:num w:numId="20">
    <w:abstractNumId w:val="11"/>
  </w:num>
  <w:num w:numId="21">
    <w:abstractNumId w:val="25"/>
  </w:num>
  <w:num w:numId="22">
    <w:abstractNumId w:val="8"/>
  </w:num>
  <w:num w:numId="23">
    <w:abstractNumId w:val="27"/>
  </w:num>
  <w:num w:numId="24">
    <w:abstractNumId w:val="3"/>
  </w:num>
  <w:num w:numId="25">
    <w:abstractNumId w:val="24"/>
  </w:num>
  <w:num w:numId="26">
    <w:abstractNumId w:val="12"/>
  </w:num>
  <w:num w:numId="27">
    <w:abstractNumId w:val="1"/>
  </w:num>
  <w:num w:numId="28">
    <w:abstractNumId w:val="14"/>
  </w:num>
  <w:num w:numId="29">
    <w:abstractNumId w:val="10"/>
  </w:num>
  <w:num w:numId="3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ar-AE" w:vendorID="64" w:dllVersion="6" w:nlCheck="1" w:checkStyle="0"/>
  <w:activeWritingStyle w:appName="MSWord" w:lang="ar-SA" w:vendorID="64" w:dllVersion="6" w:nlCheck="1" w:checkStyle="0"/>
  <w:activeWritingStyle w:appName="MSWord" w:lang="en-US" w:vendorID="64" w:dllVersion="6" w:nlCheck="1" w:checkStyle="0"/>
  <w:activeWritingStyle w:appName="MSWord" w:lang="ar-SY" w:vendorID="64" w:dllVersion="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4096" w:nlCheck="1" w:checkStyle="0"/>
  <w:activeWritingStyle w:appName="MSWord" w:lang="ar-AE" w:vendorID="64" w:dllVersion="131078" w:nlCheck="1" w:checkStyle="0"/>
  <w:activeWritingStyle w:appName="MSWord" w:lang="ar-SA" w:vendorID="4" w:dllVersion="512" w:checkStyle="1"/>
  <w:activeWritingStyle w:appName="MSWord" w:lang="ar-AE"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08"/>
    <w:rsid w:val="000000AE"/>
    <w:rsid w:val="0000036C"/>
    <w:rsid w:val="000005F9"/>
    <w:rsid w:val="00000C48"/>
    <w:rsid w:val="00001359"/>
    <w:rsid w:val="00001995"/>
    <w:rsid w:val="00001CFB"/>
    <w:rsid w:val="00001F72"/>
    <w:rsid w:val="00002494"/>
    <w:rsid w:val="00003504"/>
    <w:rsid w:val="0000354B"/>
    <w:rsid w:val="0000398A"/>
    <w:rsid w:val="000039BE"/>
    <w:rsid w:val="00003EE6"/>
    <w:rsid w:val="00004004"/>
    <w:rsid w:val="000045D3"/>
    <w:rsid w:val="0000540E"/>
    <w:rsid w:val="00005956"/>
    <w:rsid w:val="00006290"/>
    <w:rsid w:val="00006A9C"/>
    <w:rsid w:val="00010797"/>
    <w:rsid w:val="00010990"/>
    <w:rsid w:val="000112C2"/>
    <w:rsid w:val="000116C4"/>
    <w:rsid w:val="000118CC"/>
    <w:rsid w:val="00011975"/>
    <w:rsid w:val="00011C1B"/>
    <w:rsid w:val="00012005"/>
    <w:rsid w:val="00012603"/>
    <w:rsid w:val="000127BB"/>
    <w:rsid w:val="00012D6A"/>
    <w:rsid w:val="00012DB7"/>
    <w:rsid w:val="00013450"/>
    <w:rsid w:val="00013549"/>
    <w:rsid w:val="00013C64"/>
    <w:rsid w:val="000141B3"/>
    <w:rsid w:val="00015000"/>
    <w:rsid w:val="0001501A"/>
    <w:rsid w:val="00015673"/>
    <w:rsid w:val="000156BB"/>
    <w:rsid w:val="00015C21"/>
    <w:rsid w:val="00015D6D"/>
    <w:rsid w:val="00015E30"/>
    <w:rsid w:val="00016618"/>
    <w:rsid w:val="00016E71"/>
    <w:rsid w:val="00016EA4"/>
    <w:rsid w:val="000171D1"/>
    <w:rsid w:val="000173B5"/>
    <w:rsid w:val="0001766E"/>
    <w:rsid w:val="00017D3C"/>
    <w:rsid w:val="00020072"/>
    <w:rsid w:val="000204DD"/>
    <w:rsid w:val="00020691"/>
    <w:rsid w:val="00020909"/>
    <w:rsid w:val="00020A85"/>
    <w:rsid w:val="00020DBA"/>
    <w:rsid w:val="00020EB8"/>
    <w:rsid w:val="000210D8"/>
    <w:rsid w:val="000217A6"/>
    <w:rsid w:val="00021E93"/>
    <w:rsid w:val="00022A8A"/>
    <w:rsid w:val="00023232"/>
    <w:rsid w:val="00023867"/>
    <w:rsid w:val="00023B28"/>
    <w:rsid w:val="00023C6A"/>
    <w:rsid w:val="00023E15"/>
    <w:rsid w:val="000245E3"/>
    <w:rsid w:val="00024610"/>
    <w:rsid w:val="00024EE4"/>
    <w:rsid w:val="000258DC"/>
    <w:rsid w:val="0002666B"/>
    <w:rsid w:val="000268B3"/>
    <w:rsid w:val="00026D82"/>
    <w:rsid w:val="00026FDC"/>
    <w:rsid w:val="000276A6"/>
    <w:rsid w:val="00027B08"/>
    <w:rsid w:val="00027C39"/>
    <w:rsid w:val="0003013C"/>
    <w:rsid w:val="00030443"/>
    <w:rsid w:val="000307FE"/>
    <w:rsid w:val="00030E80"/>
    <w:rsid w:val="0003184F"/>
    <w:rsid w:val="00031CC4"/>
    <w:rsid w:val="00031D4B"/>
    <w:rsid w:val="0003204B"/>
    <w:rsid w:val="00032E9B"/>
    <w:rsid w:val="000333B4"/>
    <w:rsid w:val="000337D5"/>
    <w:rsid w:val="000339F6"/>
    <w:rsid w:val="00033A24"/>
    <w:rsid w:val="00033ADC"/>
    <w:rsid w:val="00033E44"/>
    <w:rsid w:val="0003492C"/>
    <w:rsid w:val="0003517F"/>
    <w:rsid w:val="000353A5"/>
    <w:rsid w:val="000354C8"/>
    <w:rsid w:val="000357D4"/>
    <w:rsid w:val="00035CA4"/>
    <w:rsid w:val="000360D5"/>
    <w:rsid w:val="000365D7"/>
    <w:rsid w:val="000379CB"/>
    <w:rsid w:val="0004006E"/>
    <w:rsid w:val="00040702"/>
    <w:rsid w:val="00040B74"/>
    <w:rsid w:val="000410D6"/>
    <w:rsid w:val="000416F7"/>
    <w:rsid w:val="00041E50"/>
    <w:rsid w:val="00041F4D"/>
    <w:rsid w:val="0004203B"/>
    <w:rsid w:val="000425AE"/>
    <w:rsid w:val="00042A61"/>
    <w:rsid w:val="00042B17"/>
    <w:rsid w:val="00042B6C"/>
    <w:rsid w:val="00042D1F"/>
    <w:rsid w:val="00042E29"/>
    <w:rsid w:val="00042FF8"/>
    <w:rsid w:val="00043501"/>
    <w:rsid w:val="000438D4"/>
    <w:rsid w:val="0004499D"/>
    <w:rsid w:val="000450C0"/>
    <w:rsid w:val="00045EB4"/>
    <w:rsid w:val="00046AE2"/>
    <w:rsid w:val="00046BB2"/>
    <w:rsid w:val="00047023"/>
    <w:rsid w:val="00047225"/>
    <w:rsid w:val="00047277"/>
    <w:rsid w:val="000474A4"/>
    <w:rsid w:val="00047924"/>
    <w:rsid w:val="00047AB4"/>
    <w:rsid w:val="0005004A"/>
    <w:rsid w:val="000504DD"/>
    <w:rsid w:val="000508EF"/>
    <w:rsid w:val="00050FA8"/>
    <w:rsid w:val="00051942"/>
    <w:rsid w:val="00051D1B"/>
    <w:rsid w:val="000528CC"/>
    <w:rsid w:val="00055418"/>
    <w:rsid w:val="00055A4B"/>
    <w:rsid w:val="00055C5B"/>
    <w:rsid w:val="00056848"/>
    <w:rsid w:val="00057320"/>
    <w:rsid w:val="000576E6"/>
    <w:rsid w:val="00057907"/>
    <w:rsid w:val="00057BED"/>
    <w:rsid w:val="00057DC7"/>
    <w:rsid w:val="00060150"/>
    <w:rsid w:val="0006024A"/>
    <w:rsid w:val="0006114C"/>
    <w:rsid w:val="000612F6"/>
    <w:rsid w:val="00061F80"/>
    <w:rsid w:val="00062D9D"/>
    <w:rsid w:val="00062E7D"/>
    <w:rsid w:val="000633E2"/>
    <w:rsid w:val="00063AA6"/>
    <w:rsid w:val="000643F9"/>
    <w:rsid w:val="000650FE"/>
    <w:rsid w:val="0006531D"/>
    <w:rsid w:val="0006569B"/>
    <w:rsid w:val="00066159"/>
    <w:rsid w:val="00066D8F"/>
    <w:rsid w:val="00066FE5"/>
    <w:rsid w:val="0006703F"/>
    <w:rsid w:val="00067C73"/>
    <w:rsid w:val="000709C0"/>
    <w:rsid w:val="00070AEB"/>
    <w:rsid w:val="00070C80"/>
    <w:rsid w:val="00071363"/>
    <w:rsid w:val="00071526"/>
    <w:rsid w:val="000715F9"/>
    <w:rsid w:val="000730E7"/>
    <w:rsid w:val="00073811"/>
    <w:rsid w:val="00073938"/>
    <w:rsid w:val="00074A4D"/>
    <w:rsid w:val="00074B18"/>
    <w:rsid w:val="00074C33"/>
    <w:rsid w:val="0007567A"/>
    <w:rsid w:val="000756FB"/>
    <w:rsid w:val="000770CE"/>
    <w:rsid w:val="000770E5"/>
    <w:rsid w:val="000778DB"/>
    <w:rsid w:val="00077A5A"/>
    <w:rsid w:val="0008050A"/>
    <w:rsid w:val="00081EA1"/>
    <w:rsid w:val="0008249D"/>
    <w:rsid w:val="00082CF8"/>
    <w:rsid w:val="00082ECA"/>
    <w:rsid w:val="00085683"/>
    <w:rsid w:val="00085A10"/>
    <w:rsid w:val="00085B36"/>
    <w:rsid w:val="00086A33"/>
    <w:rsid w:val="00086AE3"/>
    <w:rsid w:val="00087399"/>
    <w:rsid w:val="000878E1"/>
    <w:rsid w:val="00087A8B"/>
    <w:rsid w:val="00087C03"/>
    <w:rsid w:val="000902E3"/>
    <w:rsid w:val="000904E4"/>
    <w:rsid w:val="000908BA"/>
    <w:rsid w:val="000909EF"/>
    <w:rsid w:val="00090A51"/>
    <w:rsid w:val="00090A5A"/>
    <w:rsid w:val="0009155C"/>
    <w:rsid w:val="0009183E"/>
    <w:rsid w:val="00091945"/>
    <w:rsid w:val="00091E55"/>
    <w:rsid w:val="00092A8C"/>
    <w:rsid w:val="00092B29"/>
    <w:rsid w:val="00092B8A"/>
    <w:rsid w:val="00092CAD"/>
    <w:rsid w:val="00092DB5"/>
    <w:rsid w:val="00092F1A"/>
    <w:rsid w:val="00093A06"/>
    <w:rsid w:val="00093D5F"/>
    <w:rsid w:val="00093E2F"/>
    <w:rsid w:val="0009497B"/>
    <w:rsid w:val="000952A5"/>
    <w:rsid w:val="000953F8"/>
    <w:rsid w:val="00095E18"/>
    <w:rsid w:val="00095E1C"/>
    <w:rsid w:val="00096941"/>
    <w:rsid w:val="00096B28"/>
    <w:rsid w:val="00096BB5"/>
    <w:rsid w:val="000971C7"/>
    <w:rsid w:val="00097462"/>
    <w:rsid w:val="000A0DB0"/>
    <w:rsid w:val="000A1330"/>
    <w:rsid w:val="000A137B"/>
    <w:rsid w:val="000A1D23"/>
    <w:rsid w:val="000A1F92"/>
    <w:rsid w:val="000A1FB1"/>
    <w:rsid w:val="000A2720"/>
    <w:rsid w:val="000A2A3B"/>
    <w:rsid w:val="000A2AA7"/>
    <w:rsid w:val="000A33C8"/>
    <w:rsid w:val="000A3B0F"/>
    <w:rsid w:val="000A3D5A"/>
    <w:rsid w:val="000A3E74"/>
    <w:rsid w:val="000A44ED"/>
    <w:rsid w:val="000A572E"/>
    <w:rsid w:val="000A6C72"/>
    <w:rsid w:val="000A6D38"/>
    <w:rsid w:val="000A7A04"/>
    <w:rsid w:val="000A7BCF"/>
    <w:rsid w:val="000B0312"/>
    <w:rsid w:val="000B0348"/>
    <w:rsid w:val="000B0521"/>
    <w:rsid w:val="000B0ABC"/>
    <w:rsid w:val="000B0E4F"/>
    <w:rsid w:val="000B1FB5"/>
    <w:rsid w:val="000B3055"/>
    <w:rsid w:val="000B3A2A"/>
    <w:rsid w:val="000B41B9"/>
    <w:rsid w:val="000B4BAB"/>
    <w:rsid w:val="000B569D"/>
    <w:rsid w:val="000B6B9C"/>
    <w:rsid w:val="000B6E35"/>
    <w:rsid w:val="000B76A2"/>
    <w:rsid w:val="000B79AD"/>
    <w:rsid w:val="000B7AEB"/>
    <w:rsid w:val="000C026C"/>
    <w:rsid w:val="000C0651"/>
    <w:rsid w:val="000C0890"/>
    <w:rsid w:val="000C0914"/>
    <w:rsid w:val="000C1F21"/>
    <w:rsid w:val="000C2127"/>
    <w:rsid w:val="000C2191"/>
    <w:rsid w:val="000C21A1"/>
    <w:rsid w:val="000C2A06"/>
    <w:rsid w:val="000C2B88"/>
    <w:rsid w:val="000C4671"/>
    <w:rsid w:val="000C4C58"/>
    <w:rsid w:val="000C5AD2"/>
    <w:rsid w:val="000C6432"/>
    <w:rsid w:val="000C6CB7"/>
    <w:rsid w:val="000C6F4E"/>
    <w:rsid w:val="000C7887"/>
    <w:rsid w:val="000C7936"/>
    <w:rsid w:val="000C7D12"/>
    <w:rsid w:val="000C7ED1"/>
    <w:rsid w:val="000D03F8"/>
    <w:rsid w:val="000D04EB"/>
    <w:rsid w:val="000D07A1"/>
    <w:rsid w:val="000D0A9A"/>
    <w:rsid w:val="000D0B4E"/>
    <w:rsid w:val="000D111C"/>
    <w:rsid w:val="000D1221"/>
    <w:rsid w:val="000D132E"/>
    <w:rsid w:val="000D1761"/>
    <w:rsid w:val="000D1FD9"/>
    <w:rsid w:val="000D2090"/>
    <w:rsid w:val="000D36C5"/>
    <w:rsid w:val="000D3C53"/>
    <w:rsid w:val="000D439A"/>
    <w:rsid w:val="000D4E0D"/>
    <w:rsid w:val="000D5AE8"/>
    <w:rsid w:val="000D5F56"/>
    <w:rsid w:val="000D60B6"/>
    <w:rsid w:val="000D623A"/>
    <w:rsid w:val="000D6532"/>
    <w:rsid w:val="000D6EF8"/>
    <w:rsid w:val="000D6FC3"/>
    <w:rsid w:val="000D74E3"/>
    <w:rsid w:val="000D7C97"/>
    <w:rsid w:val="000D7D47"/>
    <w:rsid w:val="000D7D76"/>
    <w:rsid w:val="000E0961"/>
    <w:rsid w:val="000E0AF8"/>
    <w:rsid w:val="000E0C05"/>
    <w:rsid w:val="000E22B1"/>
    <w:rsid w:val="000E22B8"/>
    <w:rsid w:val="000E2A72"/>
    <w:rsid w:val="000E2C1F"/>
    <w:rsid w:val="000E30F4"/>
    <w:rsid w:val="000E318D"/>
    <w:rsid w:val="000E3934"/>
    <w:rsid w:val="000E3C87"/>
    <w:rsid w:val="000E4215"/>
    <w:rsid w:val="000E4233"/>
    <w:rsid w:val="000E45A7"/>
    <w:rsid w:val="000E4700"/>
    <w:rsid w:val="000E49FA"/>
    <w:rsid w:val="000E56B3"/>
    <w:rsid w:val="000E5E82"/>
    <w:rsid w:val="000E78AF"/>
    <w:rsid w:val="000E7C30"/>
    <w:rsid w:val="000F07A5"/>
    <w:rsid w:val="000F0C01"/>
    <w:rsid w:val="000F0C2C"/>
    <w:rsid w:val="000F0D97"/>
    <w:rsid w:val="000F2193"/>
    <w:rsid w:val="000F231E"/>
    <w:rsid w:val="000F244A"/>
    <w:rsid w:val="000F25BA"/>
    <w:rsid w:val="000F27AE"/>
    <w:rsid w:val="000F37F8"/>
    <w:rsid w:val="000F4E1D"/>
    <w:rsid w:val="000F5274"/>
    <w:rsid w:val="000F5377"/>
    <w:rsid w:val="000F66A2"/>
    <w:rsid w:val="000F66D7"/>
    <w:rsid w:val="000F6704"/>
    <w:rsid w:val="000F6F86"/>
    <w:rsid w:val="000F74C1"/>
    <w:rsid w:val="000F7F12"/>
    <w:rsid w:val="00100928"/>
    <w:rsid w:val="0010115F"/>
    <w:rsid w:val="00102080"/>
    <w:rsid w:val="001024DF"/>
    <w:rsid w:val="001027C0"/>
    <w:rsid w:val="00102A8A"/>
    <w:rsid w:val="00102E74"/>
    <w:rsid w:val="00103069"/>
    <w:rsid w:val="0010343E"/>
    <w:rsid w:val="00103AFE"/>
    <w:rsid w:val="00103CA6"/>
    <w:rsid w:val="00103E14"/>
    <w:rsid w:val="00104238"/>
    <w:rsid w:val="001044B2"/>
    <w:rsid w:val="001047AD"/>
    <w:rsid w:val="001048D6"/>
    <w:rsid w:val="00104A38"/>
    <w:rsid w:val="00104CC2"/>
    <w:rsid w:val="00104D9C"/>
    <w:rsid w:val="001053B0"/>
    <w:rsid w:val="00105A74"/>
    <w:rsid w:val="001070EA"/>
    <w:rsid w:val="00107A8F"/>
    <w:rsid w:val="00111036"/>
    <w:rsid w:val="001111A1"/>
    <w:rsid w:val="00111889"/>
    <w:rsid w:val="001125E5"/>
    <w:rsid w:val="00112BDE"/>
    <w:rsid w:val="001133E4"/>
    <w:rsid w:val="00113832"/>
    <w:rsid w:val="001150D6"/>
    <w:rsid w:val="00115D82"/>
    <w:rsid w:val="00115E10"/>
    <w:rsid w:val="001162E1"/>
    <w:rsid w:val="001177FE"/>
    <w:rsid w:val="00117CAF"/>
    <w:rsid w:val="00120897"/>
    <w:rsid w:val="00121DF8"/>
    <w:rsid w:val="00122127"/>
    <w:rsid w:val="001228AF"/>
    <w:rsid w:val="00122AAA"/>
    <w:rsid w:val="00123333"/>
    <w:rsid w:val="001234BF"/>
    <w:rsid w:val="00123F94"/>
    <w:rsid w:val="00124043"/>
    <w:rsid w:val="001243CA"/>
    <w:rsid w:val="0012498B"/>
    <w:rsid w:val="00125059"/>
    <w:rsid w:val="001258A2"/>
    <w:rsid w:val="00126013"/>
    <w:rsid w:val="00126210"/>
    <w:rsid w:val="001266CC"/>
    <w:rsid w:val="001268E1"/>
    <w:rsid w:val="00126DA1"/>
    <w:rsid w:val="00127747"/>
    <w:rsid w:val="00130087"/>
    <w:rsid w:val="001305E0"/>
    <w:rsid w:val="0013070F"/>
    <w:rsid w:val="00130811"/>
    <w:rsid w:val="001310B0"/>
    <w:rsid w:val="00131EA5"/>
    <w:rsid w:val="00132076"/>
    <w:rsid w:val="0013214E"/>
    <w:rsid w:val="001324C4"/>
    <w:rsid w:val="00133357"/>
    <w:rsid w:val="001334FB"/>
    <w:rsid w:val="001348AA"/>
    <w:rsid w:val="001348E5"/>
    <w:rsid w:val="00134A27"/>
    <w:rsid w:val="00134A42"/>
    <w:rsid w:val="00134B85"/>
    <w:rsid w:val="00134DD3"/>
    <w:rsid w:val="00135188"/>
    <w:rsid w:val="00135195"/>
    <w:rsid w:val="001354FE"/>
    <w:rsid w:val="001363C4"/>
    <w:rsid w:val="001364E5"/>
    <w:rsid w:val="0013688B"/>
    <w:rsid w:val="00136CB6"/>
    <w:rsid w:val="00136FC6"/>
    <w:rsid w:val="00137320"/>
    <w:rsid w:val="001377E4"/>
    <w:rsid w:val="00137BB1"/>
    <w:rsid w:val="00137CD4"/>
    <w:rsid w:val="00137CDB"/>
    <w:rsid w:val="00140268"/>
    <w:rsid w:val="00140A1F"/>
    <w:rsid w:val="00140E79"/>
    <w:rsid w:val="00141DFE"/>
    <w:rsid w:val="00141EBD"/>
    <w:rsid w:val="00142243"/>
    <w:rsid w:val="0014240D"/>
    <w:rsid w:val="0014259B"/>
    <w:rsid w:val="00142787"/>
    <w:rsid w:val="0014311B"/>
    <w:rsid w:val="00144727"/>
    <w:rsid w:val="00144C1F"/>
    <w:rsid w:val="00144D7B"/>
    <w:rsid w:val="00145A6D"/>
    <w:rsid w:val="00146AFE"/>
    <w:rsid w:val="00150B4F"/>
    <w:rsid w:val="00151194"/>
    <w:rsid w:val="00151305"/>
    <w:rsid w:val="00151D4E"/>
    <w:rsid w:val="00151F64"/>
    <w:rsid w:val="001521EA"/>
    <w:rsid w:val="00152CCD"/>
    <w:rsid w:val="00152E0B"/>
    <w:rsid w:val="00153363"/>
    <w:rsid w:val="00153C51"/>
    <w:rsid w:val="00154382"/>
    <w:rsid w:val="00154B9F"/>
    <w:rsid w:val="00155082"/>
    <w:rsid w:val="001559C9"/>
    <w:rsid w:val="00155C07"/>
    <w:rsid w:val="001563A7"/>
    <w:rsid w:val="0015776B"/>
    <w:rsid w:val="00160460"/>
    <w:rsid w:val="0016077B"/>
    <w:rsid w:val="00160893"/>
    <w:rsid w:val="00161712"/>
    <w:rsid w:val="0016236F"/>
    <w:rsid w:val="00162906"/>
    <w:rsid w:val="00162B93"/>
    <w:rsid w:val="00163596"/>
    <w:rsid w:val="001646B4"/>
    <w:rsid w:val="00164AD8"/>
    <w:rsid w:val="00164C1B"/>
    <w:rsid w:val="00164EE6"/>
    <w:rsid w:val="00165A16"/>
    <w:rsid w:val="001661E8"/>
    <w:rsid w:val="001663C3"/>
    <w:rsid w:val="001669AA"/>
    <w:rsid w:val="00166AAC"/>
    <w:rsid w:val="00166B70"/>
    <w:rsid w:val="001672D7"/>
    <w:rsid w:val="001678D3"/>
    <w:rsid w:val="0016792A"/>
    <w:rsid w:val="00171BA5"/>
    <w:rsid w:val="00171BAB"/>
    <w:rsid w:val="00171E7E"/>
    <w:rsid w:val="001720F4"/>
    <w:rsid w:val="001723C1"/>
    <w:rsid w:val="001732BB"/>
    <w:rsid w:val="0017362D"/>
    <w:rsid w:val="00174715"/>
    <w:rsid w:val="00174974"/>
    <w:rsid w:val="00174BC4"/>
    <w:rsid w:val="00174D30"/>
    <w:rsid w:val="001754C9"/>
    <w:rsid w:val="0017587B"/>
    <w:rsid w:val="00175A3D"/>
    <w:rsid w:val="00176852"/>
    <w:rsid w:val="00176AB9"/>
    <w:rsid w:val="00180475"/>
    <w:rsid w:val="001806F6"/>
    <w:rsid w:val="0018074F"/>
    <w:rsid w:val="00180F63"/>
    <w:rsid w:val="00181EF1"/>
    <w:rsid w:val="001822D3"/>
    <w:rsid w:val="0018262D"/>
    <w:rsid w:val="001831D1"/>
    <w:rsid w:val="0018333B"/>
    <w:rsid w:val="00183D5B"/>
    <w:rsid w:val="00183F71"/>
    <w:rsid w:val="00184C71"/>
    <w:rsid w:val="00184FD5"/>
    <w:rsid w:val="0018751D"/>
    <w:rsid w:val="00187FB8"/>
    <w:rsid w:val="001910D8"/>
    <w:rsid w:val="00191703"/>
    <w:rsid w:val="0019194A"/>
    <w:rsid w:val="001927A1"/>
    <w:rsid w:val="00192F33"/>
    <w:rsid w:val="0019306A"/>
    <w:rsid w:val="001943EC"/>
    <w:rsid w:val="001951F6"/>
    <w:rsid w:val="00195BD5"/>
    <w:rsid w:val="00195FD6"/>
    <w:rsid w:val="001965BE"/>
    <w:rsid w:val="0019714A"/>
    <w:rsid w:val="001973CE"/>
    <w:rsid w:val="001A0572"/>
    <w:rsid w:val="001A0E6B"/>
    <w:rsid w:val="001A17A9"/>
    <w:rsid w:val="001A21C4"/>
    <w:rsid w:val="001A2337"/>
    <w:rsid w:val="001A249F"/>
    <w:rsid w:val="001A29A2"/>
    <w:rsid w:val="001A2DB3"/>
    <w:rsid w:val="001A3711"/>
    <w:rsid w:val="001A3AF6"/>
    <w:rsid w:val="001A464B"/>
    <w:rsid w:val="001A4C70"/>
    <w:rsid w:val="001A506E"/>
    <w:rsid w:val="001A533D"/>
    <w:rsid w:val="001A5588"/>
    <w:rsid w:val="001A7283"/>
    <w:rsid w:val="001A7295"/>
    <w:rsid w:val="001A7989"/>
    <w:rsid w:val="001B000D"/>
    <w:rsid w:val="001B0019"/>
    <w:rsid w:val="001B0345"/>
    <w:rsid w:val="001B0413"/>
    <w:rsid w:val="001B081E"/>
    <w:rsid w:val="001B08AC"/>
    <w:rsid w:val="001B1EA1"/>
    <w:rsid w:val="001B250D"/>
    <w:rsid w:val="001B2BA4"/>
    <w:rsid w:val="001B309E"/>
    <w:rsid w:val="001B3598"/>
    <w:rsid w:val="001B3743"/>
    <w:rsid w:val="001B394F"/>
    <w:rsid w:val="001B3B35"/>
    <w:rsid w:val="001B4567"/>
    <w:rsid w:val="001B4AD1"/>
    <w:rsid w:val="001B4D05"/>
    <w:rsid w:val="001B566A"/>
    <w:rsid w:val="001B5A17"/>
    <w:rsid w:val="001B632F"/>
    <w:rsid w:val="001B66E2"/>
    <w:rsid w:val="001B71AF"/>
    <w:rsid w:val="001B785C"/>
    <w:rsid w:val="001B787E"/>
    <w:rsid w:val="001B7ED1"/>
    <w:rsid w:val="001C0185"/>
    <w:rsid w:val="001C130D"/>
    <w:rsid w:val="001C187F"/>
    <w:rsid w:val="001C1999"/>
    <w:rsid w:val="001C2079"/>
    <w:rsid w:val="001C232A"/>
    <w:rsid w:val="001C24CD"/>
    <w:rsid w:val="001C2824"/>
    <w:rsid w:val="001C2AA1"/>
    <w:rsid w:val="001C30FB"/>
    <w:rsid w:val="001C3427"/>
    <w:rsid w:val="001C3E24"/>
    <w:rsid w:val="001C41FB"/>
    <w:rsid w:val="001C4606"/>
    <w:rsid w:val="001C47E9"/>
    <w:rsid w:val="001C4A1F"/>
    <w:rsid w:val="001C54BA"/>
    <w:rsid w:val="001C590F"/>
    <w:rsid w:val="001C5B4B"/>
    <w:rsid w:val="001C5E96"/>
    <w:rsid w:val="001C6F3F"/>
    <w:rsid w:val="001C7106"/>
    <w:rsid w:val="001C75F4"/>
    <w:rsid w:val="001C7D89"/>
    <w:rsid w:val="001D05DD"/>
    <w:rsid w:val="001D1065"/>
    <w:rsid w:val="001D1623"/>
    <w:rsid w:val="001D1794"/>
    <w:rsid w:val="001D1F45"/>
    <w:rsid w:val="001D219E"/>
    <w:rsid w:val="001D2301"/>
    <w:rsid w:val="001D285D"/>
    <w:rsid w:val="001D2A09"/>
    <w:rsid w:val="001D38C3"/>
    <w:rsid w:val="001D3FAC"/>
    <w:rsid w:val="001D40E0"/>
    <w:rsid w:val="001D473B"/>
    <w:rsid w:val="001D4B0C"/>
    <w:rsid w:val="001D4CB7"/>
    <w:rsid w:val="001D4D9E"/>
    <w:rsid w:val="001D53BF"/>
    <w:rsid w:val="001D5910"/>
    <w:rsid w:val="001D5BB3"/>
    <w:rsid w:val="001D6208"/>
    <w:rsid w:val="001D66B2"/>
    <w:rsid w:val="001D72DF"/>
    <w:rsid w:val="001D730E"/>
    <w:rsid w:val="001D74A7"/>
    <w:rsid w:val="001E01BF"/>
    <w:rsid w:val="001E0678"/>
    <w:rsid w:val="001E0802"/>
    <w:rsid w:val="001E180F"/>
    <w:rsid w:val="001E1EEF"/>
    <w:rsid w:val="001E200B"/>
    <w:rsid w:val="001E2343"/>
    <w:rsid w:val="001E244C"/>
    <w:rsid w:val="001E445C"/>
    <w:rsid w:val="001E4881"/>
    <w:rsid w:val="001E61DC"/>
    <w:rsid w:val="001E657B"/>
    <w:rsid w:val="001E6698"/>
    <w:rsid w:val="001E6CBD"/>
    <w:rsid w:val="001E7188"/>
    <w:rsid w:val="001E7423"/>
    <w:rsid w:val="001E7BE7"/>
    <w:rsid w:val="001F141A"/>
    <w:rsid w:val="001F179A"/>
    <w:rsid w:val="001F1A90"/>
    <w:rsid w:val="001F1E32"/>
    <w:rsid w:val="001F2246"/>
    <w:rsid w:val="001F23CB"/>
    <w:rsid w:val="001F278B"/>
    <w:rsid w:val="001F28A2"/>
    <w:rsid w:val="001F2AC7"/>
    <w:rsid w:val="001F2CA5"/>
    <w:rsid w:val="001F394C"/>
    <w:rsid w:val="001F419E"/>
    <w:rsid w:val="001F467D"/>
    <w:rsid w:val="001F4A84"/>
    <w:rsid w:val="001F5267"/>
    <w:rsid w:val="001F585B"/>
    <w:rsid w:val="001F62F7"/>
    <w:rsid w:val="001F66EC"/>
    <w:rsid w:val="001F6D25"/>
    <w:rsid w:val="001F76AD"/>
    <w:rsid w:val="001F7DA7"/>
    <w:rsid w:val="00200282"/>
    <w:rsid w:val="002004DB"/>
    <w:rsid w:val="00200990"/>
    <w:rsid w:val="002009BF"/>
    <w:rsid w:val="00200BDA"/>
    <w:rsid w:val="00200E80"/>
    <w:rsid w:val="00201832"/>
    <w:rsid w:val="00201AC6"/>
    <w:rsid w:val="00203014"/>
    <w:rsid w:val="00203407"/>
    <w:rsid w:val="00203D45"/>
    <w:rsid w:val="0020422A"/>
    <w:rsid w:val="0020427A"/>
    <w:rsid w:val="002047A4"/>
    <w:rsid w:val="00205082"/>
    <w:rsid w:val="0020592F"/>
    <w:rsid w:val="0020654C"/>
    <w:rsid w:val="00206831"/>
    <w:rsid w:val="00207134"/>
    <w:rsid w:val="002072C7"/>
    <w:rsid w:val="00207A73"/>
    <w:rsid w:val="00210290"/>
    <w:rsid w:val="00210C0C"/>
    <w:rsid w:val="0021110E"/>
    <w:rsid w:val="002112D6"/>
    <w:rsid w:val="002116B0"/>
    <w:rsid w:val="002118AC"/>
    <w:rsid w:val="00211B27"/>
    <w:rsid w:val="002124C1"/>
    <w:rsid w:val="00212A92"/>
    <w:rsid w:val="00212BC3"/>
    <w:rsid w:val="002130AC"/>
    <w:rsid w:val="0021349E"/>
    <w:rsid w:val="002135A0"/>
    <w:rsid w:val="00213EB4"/>
    <w:rsid w:val="00213F3D"/>
    <w:rsid w:val="00214FA8"/>
    <w:rsid w:val="00215987"/>
    <w:rsid w:val="002160C9"/>
    <w:rsid w:val="00216530"/>
    <w:rsid w:val="002178C1"/>
    <w:rsid w:val="0022087A"/>
    <w:rsid w:val="00220E1D"/>
    <w:rsid w:val="002217FA"/>
    <w:rsid w:val="00221D8D"/>
    <w:rsid w:val="00221E3A"/>
    <w:rsid w:val="00222F4B"/>
    <w:rsid w:val="00223268"/>
    <w:rsid w:val="002232C4"/>
    <w:rsid w:val="002233D5"/>
    <w:rsid w:val="00224839"/>
    <w:rsid w:val="00225ABA"/>
    <w:rsid w:val="00225EBF"/>
    <w:rsid w:val="0022639E"/>
    <w:rsid w:val="002266A7"/>
    <w:rsid w:val="00226752"/>
    <w:rsid w:val="002269D7"/>
    <w:rsid w:val="00226B36"/>
    <w:rsid w:val="00230000"/>
    <w:rsid w:val="0023143C"/>
    <w:rsid w:val="0023175B"/>
    <w:rsid w:val="00232877"/>
    <w:rsid w:val="00232B09"/>
    <w:rsid w:val="002331BF"/>
    <w:rsid w:val="00233271"/>
    <w:rsid w:val="00233480"/>
    <w:rsid w:val="0023433B"/>
    <w:rsid w:val="00234EAC"/>
    <w:rsid w:val="00235144"/>
    <w:rsid w:val="0023544E"/>
    <w:rsid w:val="00235936"/>
    <w:rsid w:val="00235E2C"/>
    <w:rsid w:val="002362AC"/>
    <w:rsid w:val="002370C5"/>
    <w:rsid w:val="00241B1F"/>
    <w:rsid w:val="00242222"/>
    <w:rsid w:val="002422C0"/>
    <w:rsid w:val="0024280D"/>
    <w:rsid w:val="0024375D"/>
    <w:rsid w:val="0024408F"/>
    <w:rsid w:val="0024417F"/>
    <w:rsid w:val="00244483"/>
    <w:rsid w:val="00244894"/>
    <w:rsid w:val="00244B77"/>
    <w:rsid w:val="002452F7"/>
    <w:rsid w:val="002454F0"/>
    <w:rsid w:val="00245871"/>
    <w:rsid w:val="00246246"/>
    <w:rsid w:val="00246BE7"/>
    <w:rsid w:val="00246BF9"/>
    <w:rsid w:val="00250555"/>
    <w:rsid w:val="002512AB"/>
    <w:rsid w:val="002518D9"/>
    <w:rsid w:val="0025195C"/>
    <w:rsid w:val="00251E69"/>
    <w:rsid w:val="00251EAB"/>
    <w:rsid w:val="00251ED1"/>
    <w:rsid w:val="00252215"/>
    <w:rsid w:val="00252723"/>
    <w:rsid w:val="00252FEA"/>
    <w:rsid w:val="00253078"/>
    <w:rsid w:val="002531E1"/>
    <w:rsid w:val="00253B4B"/>
    <w:rsid w:val="00253F40"/>
    <w:rsid w:val="0025441F"/>
    <w:rsid w:val="00254D09"/>
    <w:rsid w:val="00256644"/>
    <w:rsid w:val="00256BCA"/>
    <w:rsid w:val="00256DA6"/>
    <w:rsid w:val="00257176"/>
    <w:rsid w:val="00257CA0"/>
    <w:rsid w:val="00257D25"/>
    <w:rsid w:val="00257D5D"/>
    <w:rsid w:val="002606DD"/>
    <w:rsid w:val="00261277"/>
    <w:rsid w:val="00261408"/>
    <w:rsid w:val="0026176A"/>
    <w:rsid w:val="00261ACB"/>
    <w:rsid w:val="00261BAD"/>
    <w:rsid w:val="00262FA6"/>
    <w:rsid w:val="002630B5"/>
    <w:rsid w:val="00263560"/>
    <w:rsid w:val="00263B29"/>
    <w:rsid w:val="00263DC3"/>
    <w:rsid w:val="0026414D"/>
    <w:rsid w:val="0026560E"/>
    <w:rsid w:val="0026575D"/>
    <w:rsid w:val="002659DF"/>
    <w:rsid w:val="00265EA6"/>
    <w:rsid w:val="00266000"/>
    <w:rsid w:val="002660EB"/>
    <w:rsid w:val="00266736"/>
    <w:rsid w:val="00267FEC"/>
    <w:rsid w:val="0027026F"/>
    <w:rsid w:val="00270454"/>
    <w:rsid w:val="0027081D"/>
    <w:rsid w:val="002713CE"/>
    <w:rsid w:val="00271402"/>
    <w:rsid w:val="00272104"/>
    <w:rsid w:val="0027224B"/>
    <w:rsid w:val="0027294F"/>
    <w:rsid w:val="002729D4"/>
    <w:rsid w:val="0027478C"/>
    <w:rsid w:val="002747EE"/>
    <w:rsid w:val="002759C3"/>
    <w:rsid w:val="00275C9C"/>
    <w:rsid w:val="00276104"/>
    <w:rsid w:val="00276985"/>
    <w:rsid w:val="00276A30"/>
    <w:rsid w:val="00280A6B"/>
    <w:rsid w:val="00280CDB"/>
    <w:rsid w:val="00281242"/>
    <w:rsid w:val="002816B3"/>
    <w:rsid w:val="00282A45"/>
    <w:rsid w:val="0028305F"/>
    <w:rsid w:val="00283428"/>
    <w:rsid w:val="00283711"/>
    <w:rsid w:val="00284D04"/>
    <w:rsid w:val="00285120"/>
    <w:rsid w:val="002851EF"/>
    <w:rsid w:val="00285CC1"/>
    <w:rsid w:val="00286295"/>
    <w:rsid w:val="00286626"/>
    <w:rsid w:val="002879CA"/>
    <w:rsid w:val="00287CC2"/>
    <w:rsid w:val="002902BA"/>
    <w:rsid w:val="00290528"/>
    <w:rsid w:val="0029068A"/>
    <w:rsid w:val="002908FD"/>
    <w:rsid w:val="00290F86"/>
    <w:rsid w:val="002918D7"/>
    <w:rsid w:val="002923FB"/>
    <w:rsid w:val="0029242C"/>
    <w:rsid w:val="00292653"/>
    <w:rsid w:val="00292E6B"/>
    <w:rsid w:val="00294168"/>
    <w:rsid w:val="00294579"/>
    <w:rsid w:val="002946A6"/>
    <w:rsid w:val="00294A8F"/>
    <w:rsid w:val="00296569"/>
    <w:rsid w:val="00296621"/>
    <w:rsid w:val="002974CA"/>
    <w:rsid w:val="00297910"/>
    <w:rsid w:val="002A0007"/>
    <w:rsid w:val="002A0340"/>
    <w:rsid w:val="002A1BD0"/>
    <w:rsid w:val="002A224B"/>
    <w:rsid w:val="002A2CC2"/>
    <w:rsid w:val="002A2DE0"/>
    <w:rsid w:val="002A2FEE"/>
    <w:rsid w:val="002A3502"/>
    <w:rsid w:val="002A3762"/>
    <w:rsid w:val="002A38BE"/>
    <w:rsid w:val="002A3918"/>
    <w:rsid w:val="002A3ADC"/>
    <w:rsid w:val="002A3F2B"/>
    <w:rsid w:val="002A4DBB"/>
    <w:rsid w:val="002A5A2B"/>
    <w:rsid w:val="002A5BA2"/>
    <w:rsid w:val="002A6721"/>
    <w:rsid w:val="002A6A1A"/>
    <w:rsid w:val="002A74D2"/>
    <w:rsid w:val="002A7A8F"/>
    <w:rsid w:val="002B0067"/>
    <w:rsid w:val="002B00B0"/>
    <w:rsid w:val="002B0CE6"/>
    <w:rsid w:val="002B0FD4"/>
    <w:rsid w:val="002B1161"/>
    <w:rsid w:val="002B127F"/>
    <w:rsid w:val="002B2CF2"/>
    <w:rsid w:val="002B37A4"/>
    <w:rsid w:val="002B393B"/>
    <w:rsid w:val="002B3E4D"/>
    <w:rsid w:val="002B3EE2"/>
    <w:rsid w:val="002B4F87"/>
    <w:rsid w:val="002B57BA"/>
    <w:rsid w:val="002B57F6"/>
    <w:rsid w:val="002B5A89"/>
    <w:rsid w:val="002B6328"/>
    <w:rsid w:val="002B6C15"/>
    <w:rsid w:val="002B6DDA"/>
    <w:rsid w:val="002B6EDD"/>
    <w:rsid w:val="002B7C8B"/>
    <w:rsid w:val="002C0E03"/>
    <w:rsid w:val="002C121E"/>
    <w:rsid w:val="002C14BF"/>
    <w:rsid w:val="002C25D5"/>
    <w:rsid w:val="002C2634"/>
    <w:rsid w:val="002C2D6E"/>
    <w:rsid w:val="002C2F4A"/>
    <w:rsid w:val="002C372A"/>
    <w:rsid w:val="002C4565"/>
    <w:rsid w:val="002C4B59"/>
    <w:rsid w:val="002C4C9C"/>
    <w:rsid w:val="002C51B9"/>
    <w:rsid w:val="002C5AFE"/>
    <w:rsid w:val="002C6095"/>
    <w:rsid w:val="002C6382"/>
    <w:rsid w:val="002C66EC"/>
    <w:rsid w:val="002D0DD1"/>
    <w:rsid w:val="002D0E3C"/>
    <w:rsid w:val="002D0ED5"/>
    <w:rsid w:val="002D0FA9"/>
    <w:rsid w:val="002D1077"/>
    <w:rsid w:val="002D1446"/>
    <w:rsid w:val="002D22E0"/>
    <w:rsid w:val="002D2BD1"/>
    <w:rsid w:val="002D2E4E"/>
    <w:rsid w:val="002D3492"/>
    <w:rsid w:val="002D3D00"/>
    <w:rsid w:val="002D401B"/>
    <w:rsid w:val="002D45AB"/>
    <w:rsid w:val="002D4E4B"/>
    <w:rsid w:val="002D5F5D"/>
    <w:rsid w:val="002D6107"/>
    <w:rsid w:val="002D66F5"/>
    <w:rsid w:val="002D7726"/>
    <w:rsid w:val="002D7B07"/>
    <w:rsid w:val="002E0180"/>
    <w:rsid w:val="002E05DF"/>
    <w:rsid w:val="002E0781"/>
    <w:rsid w:val="002E1746"/>
    <w:rsid w:val="002E1EB3"/>
    <w:rsid w:val="002E2411"/>
    <w:rsid w:val="002E24B9"/>
    <w:rsid w:val="002E286B"/>
    <w:rsid w:val="002E2B6A"/>
    <w:rsid w:val="002E37A2"/>
    <w:rsid w:val="002E4568"/>
    <w:rsid w:val="002E5C8D"/>
    <w:rsid w:val="002E6240"/>
    <w:rsid w:val="002E677A"/>
    <w:rsid w:val="002E6AA3"/>
    <w:rsid w:val="002E6C05"/>
    <w:rsid w:val="002E7559"/>
    <w:rsid w:val="002F0D84"/>
    <w:rsid w:val="002F12D5"/>
    <w:rsid w:val="002F230E"/>
    <w:rsid w:val="002F2314"/>
    <w:rsid w:val="002F2729"/>
    <w:rsid w:val="002F2771"/>
    <w:rsid w:val="002F29C5"/>
    <w:rsid w:val="002F2EED"/>
    <w:rsid w:val="002F34E1"/>
    <w:rsid w:val="002F3B53"/>
    <w:rsid w:val="002F47C5"/>
    <w:rsid w:val="002F4D0B"/>
    <w:rsid w:val="002F500F"/>
    <w:rsid w:val="002F5062"/>
    <w:rsid w:val="002F53B0"/>
    <w:rsid w:val="002F6672"/>
    <w:rsid w:val="002F6C43"/>
    <w:rsid w:val="00301539"/>
    <w:rsid w:val="003025F8"/>
    <w:rsid w:val="00302A23"/>
    <w:rsid w:val="00302B3A"/>
    <w:rsid w:val="0030493B"/>
    <w:rsid w:val="00304A6A"/>
    <w:rsid w:val="00305BBC"/>
    <w:rsid w:val="00305DDE"/>
    <w:rsid w:val="0030630D"/>
    <w:rsid w:val="003066F0"/>
    <w:rsid w:val="00307250"/>
    <w:rsid w:val="00307476"/>
    <w:rsid w:val="003075DD"/>
    <w:rsid w:val="003078FF"/>
    <w:rsid w:val="00310441"/>
    <w:rsid w:val="003111DE"/>
    <w:rsid w:val="003117D5"/>
    <w:rsid w:val="003121E0"/>
    <w:rsid w:val="00312436"/>
    <w:rsid w:val="00312D1E"/>
    <w:rsid w:val="00313149"/>
    <w:rsid w:val="00314866"/>
    <w:rsid w:val="00316249"/>
    <w:rsid w:val="00316637"/>
    <w:rsid w:val="00316769"/>
    <w:rsid w:val="00316B6A"/>
    <w:rsid w:val="00316B8B"/>
    <w:rsid w:val="00317A8B"/>
    <w:rsid w:val="00317D93"/>
    <w:rsid w:val="0032016C"/>
    <w:rsid w:val="003208CA"/>
    <w:rsid w:val="003209C5"/>
    <w:rsid w:val="00321AB6"/>
    <w:rsid w:val="00321D89"/>
    <w:rsid w:val="00322873"/>
    <w:rsid w:val="00322AF9"/>
    <w:rsid w:val="00323150"/>
    <w:rsid w:val="0032381E"/>
    <w:rsid w:val="00323D1C"/>
    <w:rsid w:val="003244B3"/>
    <w:rsid w:val="00325C8C"/>
    <w:rsid w:val="00325E8E"/>
    <w:rsid w:val="0032633F"/>
    <w:rsid w:val="0032741B"/>
    <w:rsid w:val="0032767E"/>
    <w:rsid w:val="00327751"/>
    <w:rsid w:val="00327D25"/>
    <w:rsid w:val="00330094"/>
    <w:rsid w:val="003300F4"/>
    <w:rsid w:val="0033075F"/>
    <w:rsid w:val="00330A4D"/>
    <w:rsid w:val="00330DA0"/>
    <w:rsid w:val="0033112F"/>
    <w:rsid w:val="00331793"/>
    <w:rsid w:val="003320EB"/>
    <w:rsid w:val="003339A9"/>
    <w:rsid w:val="00333D5C"/>
    <w:rsid w:val="00333DDF"/>
    <w:rsid w:val="003346CB"/>
    <w:rsid w:val="003347CA"/>
    <w:rsid w:val="0033538D"/>
    <w:rsid w:val="0033543C"/>
    <w:rsid w:val="00335BC4"/>
    <w:rsid w:val="00336440"/>
    <w:rsid w:val="00336545"/>
    <w:rsid w:val="0033710C"/>
    <w:rsid w:val="00337346"/>
    <w:rsid w:val="00337AAF"/>
    <w:rsid w:val="00337CF5"/>
    <w:rsid w:val="00340A31"/>
    <w:rsid w:val="00340A8F"/>
    <w:rsid w:val="00342942"/>
    <w:rsid w:val="003429C5"/>
    <w:rsid w:val="00342F64"/>
    <w:rsid w:val="0034377D"/>
    <w:rsid w:val="0034388F"/>
    <w:rsid w:val="00343D2B"/>
    <w:rsid w:val="00343EEB"/>
    <w:rsid w:val="00344B7E"/>
    <w:rsid w:val="00344E3B"/>
    <w:rsid w:val="00345043"/>
    <w:rsid w:val="003453AE"/>
    <w:rsid w:val="003466CB"/>
    <w:rsid w:val="00346FE0"/>
    <w:rsid w:val="003475C6"/>
    <w:rsid w:val="00347BE6"/>
    <w:rsid w:val="00350673"/>
    <w:rsid w:val="0035081A"/>
    <w:rsid w:val="0035093F"/>
    <w:rsid w:val="00351970"/>
    <w:rsid w:val="00351B69"/>
    <w:rsid w:val="00351CE0"/>
    <w:rsid w:val="0035218F"/>
    <w:rsid w:val="00352704"/>
    <w:rsid w:val="00352872"/>
    <w:rsid w:val="00353077"/>
    <w:rsid w:val="00354390"/>
    <w:rsid w:val="003550D9"/>
    <w:rsid w:val="003557E9"/>
    <w:rsid w:val="00355AC2"/>
    <w:rsid w:val="00356293"/>
    <w:rsid w:val="00356919"/>
    <w:rsid w:val="003569B7"/>
    <w:rsid w:val="003604F5"/>
    <w:rsid w:val="00360B45"/>
    <w:rsid w:val="00361629"/>
    <w:rsid w:val="00361730"/>
    <w:rsid w:val="00362D63"/>
    <w:rsid w:val="00363247"/>
    <w:rsid w:val="0036327E"/>
    <w:rsid w:val="00363549"/>
    <w:rsid w:val="0036433B"/>
    <w:rsid w:val="003643B6"/>
    <w:rsid w:val="0036476B"/>
    <w:rsid w:val="00364D2D"/>
    <w:rsid w:val="00364E18"/>
    <w:rsid w:val="00365645"/>
    <w:rsid w:val="00366D33"/>
    <w:rsid w:val="003675B1"/>
    <w:rsid w:val="0037052D"/>
    <w:rsid w:val="0037061A"/>
    <w:rsid w:val="00370C03"/>
    <w:rsid w:val="00370C18"/>
    <w:rsid w:val="00370CD1"/>
    <w:rsid w:val="003710F3"/>
    <w:rsid w:val="00371326"/>
    <w:rsid w:val="003720D7"/>
    <w:rsid w:val="0037243A"/>
    <w:rsid w:val="003726B8"/>
    <w:rsid w:val="00372769"/>
    <w:rsid w:val="00372826"/>
    <w:rsid w:val="003728BB"/>
    <w:rsid w:val="00374146"/>
    <w:rsid w:val="0037423D"/>
    <w:rsid w:val="0037464A"/>
    <w:rsid w:val="00374E2C"/>
    <w:rsid w:val="003751FD"/>
    <w:rsid w:val="003752FB"/>
    <w:rsid w:val="00375481"/>
    <w:rsid w:val="00375A60"/>
    <w:rsid w:val="00375FAD"/>
    <w:rsid w:val="00376367"/>
    <w:rsid w:val="00376AB3"/>
    <w:rsid w:val="00376D04"/>
    <w:rsid w:val="00376E04"/>
    <w:rsid w:val="00377003"/>
    <w:rsid w:val="003771E7"/>
    <w:rsid w:val="003777A1"/>
    <w:rsid w:val="00377B5B"/>
    <w:rsid w:val="00377B74"/>
    <w:rsid w:val="00380111"/>
    <w:rsid w:val="003809BA"/>
    <w:rsid w:val="00380B2B"/>
    <w:rsid w:val="00381C60"/>
    <w:rsid w:val="003827F1"/>
    <w:rsid w:val="00382C61"/>
    <w:rsid w:val="00382D58"/>
    <w:rsid w:val="00383046"/>
    <w:rsid w:val="00383487"/>
    <w:rsid w:val="003837F2"/>
    <w:rsid w:val="00384436"/>
    <w:rsid w:val="003846E9"/>
    <w:rsid w:val="00384AB1"/>
    <w:rsid w:val="00384AFD"/>
    <w:rsid w:val="00384F39"/>
    <w:rsid w:val="00384FE4"/>
    <w:rsid w:val="00385089"/>
    <w:rsid w:val="00385267"/>
    <w:rsid w:val="00385A66"/>
    <w:rsid w:val="00385CF4"/>
    <w:rsid w:val="00385D61"/>
    <w:rsid w:val="003860DD"/>
    <w:rsid w:val="003869B3"/>
    <w:rsid w:val="00386F13"/>
    <w:rsid w:val="00387276"/>
    <w:rsid w:val="003877A0"/>
    <w:rsid w:val="00387E09"/>
    <w:rsid w:val="00390414"/>
    <w:rsid w:val="003909A0"/>
    <w:rsid w:val="00390D69"/>
    <w:rsid w:val="00391294"/>
    <w:rsid w:val="0039179C"/>
    <w:rsid w:val="00391A43"/>
    <w:rsid w:val="00391D9D"/>
    <w:rsid w:val="003925C3"/>
    <w:rsid w:val="003934F2"/>
    <w:rsid w:val="00394103"/>
    <w:rsid w:val="0039416B"/>
    <w:rsid w:val="00394741"/>
    <w:rsid w:val="0039531B"/>
    <w:rsid w:val="003959C8"/>
    <w:rsid w:val="00395A7E"/>
    <w:rsid w:val="003970B9"/>
    <w:rsid w:val="0039728B"/>
    <w:rsid w:val="0039734B"/>
    <w:rsid w:val="0039744D"/>
    <w:rsid w:val="003A0067"/>
    <w:rsid w:val="003A01B1"/>
    <w:rsid w:val="003A22D2"/>
    <w:rsid w:val="003A236F"/>
    <w:rsid w:val="003A329E"/>
    <w:rsid w:val="003A3E89"/>
    <w:rsid w:val="003A4093"/>
    <w:rsid w:val="003A4B42"/>
    <w:rsid w:val="003A5429"/>
    <w:rsid w:val="003A5D96"/>
    <w:rsid w:val="003A5FBB"/>
    <w:rsid w:val="003A6C4D"/>
    <w:rsid w:val="003A6EE7"/>
    <w:rsid w:val="003B025D"/>
    <w:rsid w:val="003B14B7"/>
    <w:rsid w:val="003B14CE"/>
    <w:rsid w:val="003B18A7"/>
    <w:rsid w:val="003B18C0"/>
    <w:rsid w:val="003B1D26"/>
    <w:rsid w:val="003B25D2"/>
    <w:rsid w:val="003B31F7"/>
    <w:rsid w:val="003B3559"/>
    <w:rsid w:val="003B3594"/>
    <w:rsid w:val="003B36E3"/>
    <w:rsid w:val="003B3FA8"/>
    <w:rsid w:val="003B400A"/>
    <w:rsid w:val="003B48A7"/>
    <w:rsid w:val="003B4C09"/>
    <w:rsid w:val="003B4DAD"/>
    <w:rsid w:val="003B528A"/>
    <w:rsid w:val="003B5785"/>
    <w:rsid w:val="003B58B2"/>
    <w:rsid w:val="003B5947"/>
    <w:rsid w:val="003B5B4E"/>
    <w:rsid w:val="003B6119"/>
    <w:rsid w:val="003B66FD"/>
    <w:rsid w:val="003B6C98"/>
    <w:rsid w:val="003B6D7D"/>
    <w:rsid w:val="003B7988"/>
    <w:rsid w:val="003B7D93"/>
    <w:rsid w:val="003C079C"/>
    <w:rsid w:val="003C0EAA"/>
    <w:rsid w:val="003C0F7F"/>
    <w:rsid w:val="003C1456"/>
    <w:rsid w:val="003C1789"/>
    <w:rsid w:val="003C2860"/>
    <w:rsid w:val="003C3F0C"/>
    <w:rsid w:val="003C405A"/>
    <w:rsid w:val="003C4A9B"/>
    <w:rsid w:val="003C52D4"/>
    <w:rsid w:val="003C5B51"/>
    <w:rsid w:val="003C5ECD"/>
    <w:rsid w:val="003C5F5F"/>
    <w:rsid w:val="003C5F65"/>
    <w:rsid w:val="003C6250"/>
    <w:rsid w:val="003C632C"/>
    <w:rsid w:val="003C642E"/>
    <w:rsid w:val="003C6A7A"/>
    <w:rsid w:val="003C6B31"/>
    <w:rsid w:val="003C6D56"/>
    <w:rsid w:val="003C7422"/>
    <w:rsid w:val="003C7B94"/>
    <w:rsid w:val="003C7F45"/>
    <w:rsid w:val="003C7F75"/>
    <w:rsid w:val="003D0D91"/>
    <w:rsid w:val="003D127F"/>
    <w:rsid w:val="003D15F9"/>
    <w:rsid w:val="003D18CD"/>
    <w:rsid w:val="003D1C92"/>
    <w:rsid w:val="003D1E2C"/>
    <w:rsid w:val="003D409A"/>
    <w:rsid w:val="003D4411"/>
    <w:rsid w:val="003D4C81"/>
    <w:rsid w:val="003D4CFE"/>
    <w:rsid w:val="003D5091"/>
    <w:rsid w:val="003D6509"/>
    <w:rsid w:val="003D6870"/>
    <w:rsid w:val="003D6B83"/>
    <w:rsid w:val="003D6B90"/>
    <w:rsid w:val="003D6C44"/>
    <w:rsid w:val="003D6E06"/>
    <w:rsid w:val="003D7E3F"/>
    <w:rsid w:val="003E0165"/>
    <w:rsid w:val="003E0A57"/>
    <w:rsid w:val="003E0BEC"/>
    <w:rsid w:val="003E1F62"/>
    <w:rsid w:val="003E27EF"/>
    <w:rsid w:val="003E2CA8"/>
    <w:rsid w:val="003E3ABB"/>
    <w:rsid w:val="003E3BE6"/>
    <w:rsid w:val="003E3D27"/>
    <w:rsid w:val="003E40AB"/>
    <w:rsid w:val="003E53E6"/>
    <w:rsid w:val="003E689F"/>
    <w:rsid w:val="003E70A1"/>
    <w:rsid w:val="003E7324"/>
    <w:rsid w:val="003E79C8"/>
    <w:rsid w:val="003F0D24"/>
    <w:rsid w:val="003F147E"/>
    <w:rsid w:val="003F1C30"/>
    <w:rsid w:val="003F2074"/>
    <w:rsid w:val="003F2380"/>
    <w:rsid w:val="003F23A1"/>
    <w:rsid w:val="003F2CD1"/>
    <w:rsid w:val="003F30B0"/>
    <w:rsid w:val="003F3DBD"/>
    <w:rsid w:val="003F4017"/>
    <w:rsid w:val="003F503C"/>
    <w:rsid w:val="003F50E0"/>
    <w:rsid w:val="003F5D4F"/>
    <w:rsid w:val="003F6059"/>
    <w:rsid w:val="003F60CC"/>
    <w:rsid w:val="003F6E72"/>
    <w:rsid w:val="003F710A"/>
    <w:rsid w:val="003F722A"/>
    <w:rsid w:val="003F7726"/>
    <w:rsid w:val="00400130"/>
    <w:rsid w:val="004012D2"/>
    <w:rsid w:val="00402185"/>
    <w:rsid w:val="00402951"/>
    <w:rsid w:val="004030B4"/>
    <w:rsid w:val="004048A5"/>
    <w:rsid w:val="00404F4F"/>
    <w:rsid w:val="004051A8"/>
    <w:rsid w:val="004053FE"/>
    <w:rsid w:val="0040588E"/>
    <w:rsid w:val="00405C70"/>
    <w:rsid w:val="00406283"/>
    <w:rsid w:val="004064AC"/>
    <w:rsid w:val="00406659"/>
    <w:rsid w:val="00407AE3"/>
    <w:rsid w:val="004109FC"/>
    <w:rsid w:val="0041114E"/>
    <w:rsid w:val="00412121"/>
    <w:rsid w:val="004138D6"/>
    <w:rsid w:val="00414145"/>
    <w:rsid w:val="00414924"/>
    <w:rsid w:val="00414A51"/>
    <w:rsid w:val="004157D4"/>
    <w:rsid w:val="0041606D"/>
    <w:rsid w:val="004162E9"/>
    <w:rsid w:val="004168CB"/>
    <w:rsid w:val="0041694F"/>
    <w:rsid w:val="0041741F"/>
    <w:rsid w:val="004174D1"/>
    <w:rsid w:val="00417772"/>
    <w:rsid w:val="004200A9"/>
    <w:rsid w:val="00420920"/>
    <w:rsid w:val="00421562"/>
    <w:rsid w:val="004215C4"/>
    <w:rsid w:val="00421D60"/>
    <w:rsid w:val="00421DB2"/>
    <w:rsid w:val="00422159"/>
    <w:rsid w:val="0042281F"/>
    <w:rsid w:val="00422A6A"/>
    <w:rsid w:val="00422EEB"/>
    <w:rsid w:val="00423248"/>
    <w:rsid w:val="00424E21"/>
    <w:rsid w:val="00425390"/>
    <w:rsid w:val="00425407"/>
    <w:rsid w:val="004257BE"/>
    <w:rsid w:val="0042580F"/>
    <w:rsid w:val="00425C59"/>
    <w:rsid w:val="00425CDB"/>
    <w:rsid w:val="00425F61"/>
    <w:rsid w:val="004261B9"/>
    <w:rsid w:val="004261F2"/>
    <w:rsid w:val="00426D5A"/>
    <w:rsid w:val="004275FE"/>
    <w:rsid w:val="00427CA6"/>
    <w:rsid w:val="00430409"/>
    <w:rsid w:val="004304FC"/>
    <w:rsid w:val="00430670"/>
    <w:rsid w:val="004308F7"/>
    <w:rsid w:val="00430B8C"/>
    <w:rsid w:val="004315AC"/>
    <w:rsid w:val="00431725"/>
    <w:rsid w:val="00431850"/>
    <w:rsid w:val="00432061"/>
    <w:rsid w:val="004328C1"/>
    <w:rsid w:val="00433AAD"/>
    <w:rsid w:val="00433E96"/>
    <w:rsid w:val="004341A3"/>
    <w:rsid w:val="0043473D"/>
    <w:rsid w:val="00434980"/>
    <w:rsid w:val="004355B8"/>
    <w:rsid w:val="00435CCE"/>
    <w:rsid w:val="00435DFC"/>
    <w:rsid w:val="00435EA8"/>
    <w:rsid w:val="00435F51"/>
    <w:rsid w:val="004367D1"/>
    <w:rsid w:val="004369EE"/>
    <w:rsid w:val="00436C22"/>
    <w:rsid w:val="00437683"/>
    <w:rsid w:val="00437B00"/>
    <w:rsid w:val="00437BAA"/>
    <w:rsid w:val="00437DA9"/>
    <w:rsid w:val="00437FED"/>
    <w:rsid w:val="004400E7"/>
    <w:rsid w:val="004409ED"/>
    <w:rsid w:val="00440E07"/>
    <w:rsid w:val="00440EA2"/>
    <w:rsid w:val="00441FA8"/>
    <w:rsid w:val="004424F0"/>
    <w:rsid w:val="0044293E"/>
    <w:rsid w:val="004429C1"/>
    <w:rsid w:val="0044337D"/>
    <w:rsid w:val="0044341F"/>
    <w:rsid w:val="004436B3"/>
    <w:rsid w:val="0044375E"/>
    <w:rsid w:val="00443EE7"/>
    <w:rsid w:val="0044417C"/>
    <w:rsid w:val="004443F6"/>
    <w:rsid w:val="00444632"/>
    <w:rsid w:val="00444D86"/>
    <w:rsid w:val="004450F2"/>
    <w:rsid w:val="00445338"/>
    <w:rsid w:val="00445940"/>
    <w:rsid w:val="00445A14"/>
    <w:rsid w:val="00445B5F"/>
    <w:rsid w:val="00445C80"/>
    <w:rsid w:val="004463CC"/>
    <w:rsid w:val="004464C7"/>
    <w:rsid w:val="0044679F"/>
    <w:rsid w:val="0044736B"/>
    <w:rsid w:val="0044792E"/>
    <w:rsid w:val="00447C40"/>
    <w:rsid w:val="00450339"/>
    <w:rsid w:val="00450757"/>
    <w:rsid w:val="00450C3E"/>
    <w:rsid w:val="00450E96"/>
    <w:rsid w:val="00451555"/>
    <w:rsid w:val="004516AD"/>
    <w:rsid w:val="00451E89"/>
    <w:rsid w:val="00451E96"/>
    <w:rsid w:val="00452223"/>
    <w:rsid w:val="00452359"/>
    <w:rsid w:val="00453426"/>
    <w:rsid w:val="00453757"/>
    <w:rsid w:val="00453959"/>
    <w:rsid w:val="00453C7E"/>
    <w:rsid w:val="00453E0B"/>
    <w:rsid w:val="004543C1"/>
    <w:rsid w:val="0045495B"/>
    <w:rsid w:val="00454BCA"/>
    <w:rsid w:val="004552A0"/>
    <w:rsid w:val="00455675"/>
    <w:rsid w:val="004557FC"/>
    <w:rsid w:val="00455EC5"/>
    <w:rsid w:val="00455EFF"/>
    <w:rsid w:val="004563E1"/>
    <w:rsid w:val="004579B8"/>
    <w:rsid w:val="0046054C"/>
    <w:rsid w:val="00460D55"/>
    <w:rsid w:val="00460EAF"/>
    <w:rsid w:val="00461A4B"/>
    <w:rsid w:val="00461CC5"/>
    <w:rsid w:val="00462546"/>
    <w:rsid w:val="00462C98"/>
    <w:rsid w:val="00462E72"/>
    <w:rsid w:val="00463ECD"/>
    <w:rsid w:val="00464271"/>
    <w:rsid w:val="00464636"/>
    <w:rsid w:val="00464913"/>
    <w:rsid w:val="00464D2A"/>
    <w:rsid w:val="00464EE2"/>
    <w:rsid w:val="0046670E"/>
    <w:rsid w:val="004667B7"/>
    <w:rsid w:val="00466996"/>
    <w:rsid w:val="00466B0A"/>
    <w:rsid w:val="00467219"/>
    <w:rsid w:val="004672C7"/>
    <w:rsid w:val="004675D4"/>
    <w:rsid w:val="004700CD"/>
    <w:rsid w:val="004702C9"/>
    <w:rsid w:val="00470F0A"/>
    <w:rsid w:val="00471AC8"/>
    <w:rsid w:val="00471BA5"/>
    <w:rsid w:val="00472265"/>
    <w:rsid w:val="004726CB"/>
    <w:rsid w:val="00472BD4"/>
    <w:rsid w:val="00472F48"/>
    <w:rsid w:val="004732F0"/>
    <w:rsid w:val="00473389"/>
    <w:rsid w:val="004739BA"/>
    <w:rsid w:val="00473FD2"/>
    <w:rsid w:val="00475439"/>
    <w:rsid w:val="00476704"/>
    <w:rsid w:val="00480528"/>
    <w:rsid w:val="00481C58"/>
    <w:rsid w:val="00482046"/>
    <w:rsid w:val="0048236C"/>
    <w:rsid w:val="00482A0A"/>
    <w:rsid w:val="00483421"/>
    <w:rsid w:val="004837CB"/>
    <w:rsid w:val="00483D46"/>
    <w:rsid w:val="00483DC5"/>
    <w:rsid w:val="00484396"/>
    <w:rsid w:val="00485E73"/>
    <w:rsid w:val="00486227"/>
    <w:rsid w:val="00486368"/>
    <w:rsid w:val="00486A6F"/>
    <w:rsid w:val="00487237"/>
    <w:rsid w:val="00487778"/>
    <w:rsid w:val="004878C2"/>
    <w:rsid w:val="00487D9E"/>
    <w:rsid w:val="004905E3"/>
    <w:rsid w:val="00490CC7"/>
    <w:rsid w:val="00490DD1"/>
    <w:rsid w:val="00490FD3"/>
    <w:rsid w:val="0049111D"/>
    <w:rsid w:val="00491F1E"/>
    <w:rsid w:val="00491F28"/>
    <w:rsid w:val="004920DA"/>
    <w:rsid w:val="00492177"/>
    <w:rsid w:val="004927F3"/>
    <w:rsid w:val="00493A88"/>
    <w:rsid w:val="00493E5B"/>
    <w:rsid w:val="00494378"/>
    <w:rsid w:val="004945AF"/>
    <w:rsid w:val="004947D3"/>
    <w:rsid w:val="004948C5"/>
    <w:rsid w:val="00494C79"/>
    <w:rsid w:val="00495AD6"/>
    <w:rsid w:val="00495AF9"/>
    <w:rsid w:val="00495DC3"/>
    <w:rsid w:val="00496704"/>
    <w:rsid w:val="00496E19"/>
    <w:rsid w:val="00496EAF"/>
    <w:rsid w:val="00497652"/>
    <w:rsid w:val="004978C9"/>
    <w:rsid w:val="00497B50"/>
    <w:rsid w:val="00497CB4"/>
    <w:rsid w:val="00497CE3"/>
    <w:rsid w:val="00497D65"/>
    <w:rsid w:val="00497D7D"/>
    <w:rsid w:val="00497E4A"/>
    <w:rsid w:val="004A00EC"/>
    <w:rsid w:val="004A030D"/>
    <w:rsid w:val="004A0BD5"/>
    <w:rsid w:val="004A1005"/>
    <w:rsid w:val="004A1672"/>
    <w:rsid w:val="004A1B29"/>
    <w:rsid w:val="004A1F7E"/>
    <w:rsid w:val="004A2404"/>
    <w:rsid w:val="004A3609"/>
    <w:rsid w:val="004A4854"/>
    <w:rsid w:val="004A4FA3"/>
    <w:rsid w:val="004A5793"/>
    <w:rsid w:val="004A616A"/>
    <w:rsid w:val="004A635D"/>
    <w:rsid w:val="004A795A"/>
    <w:rsid w:val="004A7A05"/>
    <w:rsid w:val="004B0A27"/>
    <w:rsid w:val="004B1033"/>
    <w:rsid w:val="004B160C"/>
    <w:rsid w:val="004B1672"/>
    <w:rsid w:val="004B18C2"/>
    <w:rsid w:val="004B1CB6"/>
    <w:rsid w:val="004B3490"/>
    <w:rsid w:val="004B3CAD"/>
    <w:rsid w:val="004B487D"/>
    <w:rsid w:val="004B4E03"/>
    <w:rsid w:val="004B4ED7"/>
    <w:rsid w:val="004B5306"/>
    <w:rsid w:val="004B5404"/>
    <w:rsid w:val="004B5515"/>
    <w:rsid w:val="004B56C6"/>
    <w:rsid w:val="004B59CA"/>
    <w:rsid w:val="004B5B60"/>
    <w:rsid w:val="004B5E16"/>
    <w:rsid w:val="004B60BA"/>
    <w:rsid w:val="004B730B"/>
    <w:rsid w:val="004B7A0E"/>
    <w:rsid w:val="004B7E4D"/>
    <w:rsid w:val="004C01E5"/>
    <w:rsid w:val="004C05DB"/>
    <w:rsid w:val="004C06E6"/>
    <w:rsid w:val="004C1688"/>
    <w:rsid w:val="004C179E"/>
    <w:rsid w:val="004C1AE6"/>
    <w:rsid w:val="004C1C67"/>
    <w:rsid w:val="004C1FF6"/>
    <w:rsid w:val="004C23EF"/>
    <w:rsid w:val="004C24CE"/>
    <w:rsid w:val="004C4322"/>
    <w:rsid w:val="004C4450"/>
    <w:rsid w:val="004C4C8C"/>
    <w:rsid w:val="004C52D1"/>
    <w:rsid w:val="004C5CBF"/>
    <w:rsid w:val="004C672C"/>
    <w:rsid w:val="004C7217"/>
    <w:rsid w:val="004C7ACD"/>
    <w:rsid w:val="004D0180"/>
    <w:rsid w:val="004D0228"/>
    <w:rsid w:val="004D0B22"/>
    <w:rsid w:val="004D0C78"/>
    <w:rsid w:val="004D1D02"/>
    <w:rsid w:val="004D1E5B"/>
    <w:rsid w:val="004D3216"/>
    <w:rsid w:val="004D41A7"/>
    <w:rsid w:val="004D4270"/>
    <w:rsid w:val="004D565C"/>
    <w:rsid w:val="004D65DC"/>
    <w:rsid w:val="004D6652"/>
    <w:rsid w:val="004D67E3"/>
    <w:rsid w:val="004E005B"/>
    <w:rsid w:val="004E0117"/>
    <w:rsid w:val="004E04C9"/>
    <w:rsid w:val="004E0A31"/>
    <w:rsid w:val="004E0D44"/>
    <w:rsid w:val="004E109A"/>
    <w:rsid w:val="004E14BA"/>
    <w:rsid w:val="004E1949"/>
    <w:rsid w:val="004E1FB4"/>
    <w:rsid w:val="004E253F"/>
    <w:rsid w:val="004E275E"/>
    <w:rsid w:val="004E2C93"/>
    <w:rsid w:val="004E2DB6"/>
    <w:rsid w:val="004E3C22"/>
    <w:rsid w:val="004E4236"/>
    <w:rsid w:val="004E45EB"/>
    <w:rsid w:val="004E46EC"/>
    <w:rsid w:val="004E4811"/>
    <w:rsid w:val="004E4D2D"/>
    <w:rsid w:val="004E55F2"/>
    <w:rsid w:val="004E596D"/>
    <w:rsid w:val="004E5CED"/>
    <w:rsid w:val="004E6552"/>
    <w:rsid w:val="004E69E3"/>
    <w:rsid w:val="004E7484"/>
    <w:rsid w:val="004E74E5"/>
    <w:rsid w:val="004E765F"/>
    <w:rsid w:val="004E7DCF"/>
    <w:rsid w:val="004F0158"/>
    <w:rsid w:val="004F0CF0"/>
    <w:rsid w:val="004F1EFE"/>
    <w:rsid w:val="004F27EB"/>
    <w:rsid w:val="004F2CB3"/>
    <w:rsid w:val="004F32BE"/>
    <w:rsid w:val="004F3FF3"/>
    <w:rsid w:val="004F4348"/>
    <w:rsid w:val="004F4623"/>
    <w:rsid w:val="004F65D9"/>
    <w:rsid w:val="004F6D50"/>
    <w:rsid w:val="004F709C"/>
    <w:rsid w:val="0050013C"/>
    <w:rsid w:val="0050073E"/>
    <w:rsid w:val="00501C24"/>
    <w:rsid w:val="0050271C"/>
    <w:rsid w:val="00502F3B"/>
    <w:rsid w:val="005037B1"/>
    <w:rsid w:val="005041A3"/>
    <w:rsid w:val="0050429C"/>
    <w:rsid w:val="005057CA"/>
    <w:rsid w:val="005061EF"/>
    <w:rsid w:val="00506410"/>
    <w:rsid w:val="005068AA"/>
    <w:rsid w:val="00506A11"/>
    <w:rsid w:val="005071A0"/>
    <w:rsid w:val="005074E4"/>
    <w:rsid w:val="00510028"/>
    <w:rsid w:val="005100D4"/>
    <w:rsid w:val="005101E5"/>
    <w:rsid w:val="00510EAF"/>
    <w:rsid w:val="0051160A"/>
    <w:rsid w:val="00511881"/>
    <w:rsid w:val="00512336"/>
    <w:rsid w:val="00513176"/>
    <w:rsid w:val="00513C5C"/>
    <w:rsid w:val="00513FD7"/>
    <w:rsid w:val="005147FC"/>
    <w:rsid w:val="00514FDD"/>
    <w:rsid w:val="005151E7"/>
    <w:rsid w:val="00515347"/>
    <w:rsid w:val="0051547E"/>
    <w:rsid w:val="00515599"/>
    <w:rsid w:val="0051580E"/>
    <w:rsid w:val="00515859"/>
    <w:rsid w:val="00515A8A"/>
    <w:rsid w:val="00515EAE"/>
    <w:rsid w:val="005160D8"/>
    <w:rsid w:val="0051621B"/>
    <w:rsid w:val="005163CA"/>
    <w:rsid w:val="00516B51"/>
    <w:rsid w:val="00517633"/>
    <w:rsid w:val="00517737"/>
    <w:rsid w:val="0052008B"/>
    <w:rsid w:val="00520255"/>
    <w:rsid w:val="005205ED"/>
    <w:rsid w:val="00520681"/>
    <w:rsid w:val="00520FCB"/>
    <w:rsid w:val="00521BFE"/>
    <w:rsid w:val="00521E89"/>
    <w:rsid w:val="0052222C"/>
    <w:rsid w:val="0052240A"/>
    <w:rsid w:val="00522C77"/>
    <w:rsid w:val="00522DED"/>
    <w:rsid w:val="00522DFA"/>
    <w:rsid w:val="0052306D"/>
    <w:rsid w:val="0052324B"/>
    <w:rsid w:val="00523F39"/>
    <w:rsid w:val="0052475A"/>
    <w:rsid w:val="005247D9"/>
    <w:rsid w:val="00525844"/>
    <w:rsid w:val="00525F50"/>
    <w:rsid w:val="005268A8"/>
    <w:rsid w:val="00526B43"/>
    <w:rsid w:val="005276AE"/>
    <w:rsid w:val="00527AE6"/>
    <w:rsid w:val="005306AB"/>
    <w:rsid w:val="0053136C"/>
    <w:rsid w:val="00531E80"/>
    <w:rsid w:val="00532287"/>
    <w:rsid w:val="005326D2"/>
    <w:rsid w:val="00533199"/>
    <w:rsid w:val="0053384D"/>
    <w:rsid w:val="00534A41"/>
    <w:rsid w:val="00534D26"/>
    <w:rsid w:val="005364E8"/>
    <w:rsid w:val="005378AA"/>
    <w:rsid w:val="00537B78"/>
    <w:rsid w:val="0054085C"/>
    <w:rsid w:val="005408EA"/>
    <w:rsid w:val="00540C29"/>
    <w:rsid w:val="00540EB0"/>
    <w:rsid w:val="00541BE9"/>
    <w:rsid w:val="0054242E"/>
    <w:rsid w:val="00542546"/>
    <w:rsid w:val="005433B2"/>
    <w:rsid w:val="005443A8"/>
    <w:rsid w:val="0054466D"/>
    <w:rsid w:val="00544BB7"/>
    <w:rsid w:val="00545459"/>
    <w:rsid w:val="00545878"/>
    <w:rsid w:val="00545C98"/>
    <w:rsid w:val="005469CD"/>
    <w:rsid w:val="005502C8"/>
    <w:rsid w:val="00550A7F"/>
    <w:rsid w:val="00550D2C"/>
    <w:rsid w:val="00551629"/>
    <w:rsid w:val="005519F7"/>
    <w:rsid w:val="00551F16"/>
    <w:rsid w:val="00552F6B"/>
    <w:rsid w:val="00554602"/>
    <w:rsid w:val="00554C40"/>
    <w:rsid w:val="005556CC"/>
    <w:rsid w:val="00556EFA"/>
    <w:rsid w:val="0055753B"/>
    <w:rsid w:val="00557705"/>
    <w:rsid w:val="005578B2"/>
    <w:rsid w:val="00557E77"/>
    <w:rsid w:val="0056003D"/>
    <w:rsid w:val="0056007A"/>
    <w:rsid w:val="0056034A"/>
    <w:rsid w:val="0056050E"/>
    <w:rsid w:val="005606DE"/>
    <w:rsid w:val="0056087F"/>
    <w:rsid w:val="00560A37"/>
    <w:rsid w:val="0056117B"/>
    <w:rsid w:val="005614D6"/>
    <w:rsid w:val="00561857"/>
    <w:rsid w:val="005619F0"/>
    <w:rsid w:val="00562325"/>
    <w:rsid w:val="00562387"/>
    <w:rsid w:val="00562E94"/>
    <w:rsid w:val="00563656"/>
    <w:rsid w:val="00563B45"/>
    <w:rsid w:val="00564A2A"/>
    <w:rsid w:val="00564D0B"/>
    <w:rsid w:val="00564F58"/>
    <w:rsid w:val="00564FC2"/>
    <w:rsid w:val="00565040"/>
    <w:rsid w:val="005656D8"/>
    <w:rsid w:val="00565C53"/>
    <w:rsid w:val="00565D7E"/>
    <w:rsid w:val="00566962"/>
    <w:rsid w:val="005669C5"/>
    <w:rsid w:val="0056750B"/>
    <w:rsid w:val="00567778"/>
    <w:rsid w:val="00567DFB"/>
    <w:rsid w:val="005700B4"/>
    <w:rsid w:val="00570C0E"/>
    <w:rsid w:val="00570F33"/>
    <w:rsid w:val="00571451"/>
    <w:rsid w:val="00571502"/>
    <w:rsid w:val="0057182A"/>
    <w:rsid w:val="00571E07"/>
    <w:rsid w:val="0057260B"/>
    <w:rsid w:val="005727AC"/>
    <w:rsid w:val="00572B35"/>
    <w:rsid w:val="00573148"/>
    <w:rsid w:val="0057458A"/>
    <w:rsid w:val="00574632"/>
    <w:rsid w:val="005747A1"/>
    <w:rsid w:val="00574E11"/>
    <w:rsid w:val="005750C1"/>
    <w:rsid w:val="00576098"/>
    <w:rsid w:val="005760DF"/>
    <w:rsid w:val="00576198"/>
    <w:rsid w:val="005768E4"/>
    <w:rsid w:val="00580010"/>
    <w:rsid w:val="00580127"/>
    <w:rsid w:val="00581666"/>
    <w:rsid w:val="00581F8E"/>
    <w:rsid w:val="00581FA4"/>
    <w:rsid w:val="00582112"/>
    <w:rsid w:val="005827C5"/>
    <w:rsid w:val="005832DB"/>
    <w:rsid w:val="005838DC"/>
    <w:rsid w:val="00583CD1"/>
    <w:rsid w:val="005842B5"/>
    <w:rsid w:val="0058488D"/>
    <w:rsid w:val="00584AB3"/>
    <w:rsid w:val="0058593E"/>
    <w:rsid w:val="005862AD"/>
    <w:rsid w:val="00586AF0"/>
    <w:rsid w:val="00587077"/>
    <w:rsid w:val="0058732F"/>
    <w:rsid w:val="00590205"/>
    <w:rsid w:val="0059045D"/>
    <w:rsid w:val="00590FA6"/>
    <w:rsid w:val="00591253"/>
    <w:rsid w:val="00591D81"/>
    <w:rsid w:val="0059217B"/>
    <w:rsid w:val="005929B6"/>
    <w:rsid w:val="00593782"/>
    <w:rsid w:val="00594043"/>
    <w:rsid w:val="00594F67"/>
    <w:rsid w:val="00595782"/>
    <w:rsid w:val="00595ED2"/>
    <w:rsid w:val="00595FDE"/>
    <w:rsid w:val="005964BE"/>
    <w:rsid w:val="0059663A"/>
    <w:rsid w:val="00596652"/>
    <w:rsid w:val="005973E1"/>
    <w:rsid w:val="00597627"/>
    <w:rsid w:val="00597694"/>
    <w:rsid w:val="00597F1C"/>
    <w:rsid w:val="005A02E9"/>
    <w:rsid w:val="005A10A2"/>
    <w:rsid w:val="005A25AF"/>
    <w:rsid w:val="005A2839"/>
    <w:rsid w:val="005A2BF6"/>
    <w:rsid w:val="005A2DA5"/>
    <w:rsid w:val="005A3696"/>
    <w:rsid w:val="005A3DCA"/>
    <w:rsid w:val="005A4062"/>
    <w:rsid w:val="005A4143"/>
    <w:rsid w:val="005A4195"/>
    <w:rsid w:val="005A50CE"/>
    <w:rsid w:val="005A53BC"/>
    <w:rsid w:val="005A6352"/>
    <w:rsid w:val="005A6EEB"/>
    <w:rsid w:val="005A747F"/>
    <w:rsid w:val="005A7A3A"/>
    <w:rsid w:val="005A7BC0"/>
    <w:rsid w:val="005B046C"/>
    <w:rsid w:val="005B0F88"/>
    <w:rsid w:val="005B1080"/>
    <w:rsid w:val="005B11F4"/>
    <w:rsid w:val="005B2DD7"/>
    <w:rsid w:val="005B3532"/>
    <w:rsid w:val="005B3776"/>
    <w:rsid w:val="005B390D"/>
    <w:rsid w:val="005B4010"/>
    <w:rsid w:val="005B40DF"/>
    <w:rsid w:val="005B4FE1"/>
    <w:rsid w:val="005B5969"/>
    <w:rsid w:val="005B5D22"/>
    <w:rsid w:val="005B5FEC"/>
    <w:rsid w:val="005B6722"/>
    <w:rsid w:val="005B688E"/>
    <w:rsid w:val="005B708C"/>
    <w:rsid w:val="005B722E"/>
    <w:rsid w:val="005B7770"/>
    <w:rsid w:val="005B7A06"/>
    <w:rsid w:val="005B7BDB"/>
    <w:rsid w:val="005C08AF"/>
    <w:rsid w:val="005C090C"/>
    <w:rsid w:val="005C0A1E"/>
    <w:rsid w:val="005C0DAC"/>
    <w:rsid w:val="005C19E6"/>
    <w:rsid w:val="005C1EA1"/>
    <w:rsid w:val="005C1F78"/>
    <w:rsid w:val="005C33FE"/>
    <w:rsid w:val="005C39CE"/>
    <w:rsid w:val="005C4615"/>
    <w:rsid w:val="005C46AD"/>
    <w:rsid w:val="005C49D5"/>
    <w:rsid w:val="005C4B2B"/>
    <w:rsid w:val="005C61A0"/>
    <w:rsid w:val="005C743E"/>
    <w:rsid w:val="005C789E"/>
    <w:rsid w:val="005C7A87"/>
    <w:rsid w:val="005C7D21"/>
    <w:rsid w:val="005C7E56"/>
    <w:rsid w:val="005D0856"/>
    <w:rsid w:val="005D15C2"/>
    <w:rsid w:val="005D1727"/>
    <w:rsid w:val="005D1730"/>
    <w:rsid w:val="005D1AA0"/>
    <w:rsid w:val="005D1F6F"/>
    <w:rsid w:val="005D256D"/>
    <w:rsid w:val="005D28B0"/>
    <w:rsid w:val="005D29D3"/>
    <w:rsid w:val="005D2BA5"/>
    <w:rsid w:val="005D3CA4"/>
    <w:rsid w:val="005D46B0"/>
    <w:rsid w:val="005D4948"/>
    <w:rsid w:val="005D50BE"/>
    <w:rsid w:val="005D5794"/>
    <w:rsid w:val="005D5C4E"/>
    <w:rsid w:val="005D6079"/>
    <w:rsid w:val="005D630C"/>
    <w:rsid w:val="005D695D"/>
    <w:rsid w:val="005D698C"/>
    <w:rsid w:val="005D7864"/>
    <w:rsid w:val="005D7C2E"/>
    <w:rsid w:val="005D7C77"/>
    <w:rsid w:val="005D7FA0"/>
    <w:rsid w:val="005E026E"/>
    <w:rsid w:val="005E0A4E"/>
    <w:rsid w:val="005E1023"/>
    <w:rsid w:val="005E10C0"/>
    <w:rsid w:val="005E139B"/>
    <w:rsid w:val="005E2A11"/>
    <w:rsid w:val="005E2D37"/>
    <w:rsid w:val="005E3329"/>
    <w:rsid w:val="005E3542"/>
    <w:rsid w:val="005E38E3"/>
    <w:rsid w:val="005E3DCE"/>
    <w:rsid w:val="005E3F12"/>
    <w:rsid w:val="005E40AC"/>
    <w:rsid w:val="005E40F0"/>
    <w:rsid w:val="005E4436"/>
    <w:rsid w:val="005E4C72"/>
    <w:rsid w:val="005E5106"/>
    <w:rsid w:val="005E582F"/>
    <w:rsid w:val="005E595A"/>
    <w:rsid w:val="005E6CA4"/>
    <w:rsid w:val="005E6D6B"/>
    <w:rsid w:val="005E7207"/>
    <w:rsid w:val="005E7243"/>
    <w:rsid w:val="005E74F9"/>
    <w:rsid w:val="005F0EC4"/>
    <w:rsid w:val="005F1517"/>
    <w:rsid w:val="005F153F"/>
    <w:rsid w:val="005F15A6"/>
    <w:rsid w:val="005F18EE"/>
    <w:rsid w:val="005F2023"/>
    <w:rsid w:val="005F284A"/>
    <w:rsid w:val="005F2CF6"/>
    <w:rsid w:val="005F2E92"/>
    <w:rsid w:val="005F327D"/>
    <w:rsid w:val="005F3508"/>
    <w:rsid w:val="005F3561"/>
    <w:rsid w:val="005F370F"/>
    <w:rsid w:val="005F3998"/>
    <w:rsid w:val="005F3A7E"/>
    <w:rsid w:val="005F498C"/>
    <w:rsid w:val="005F5255"/>
    <w:rsid w:val="005F5B6F"/>
    <w:rsid w:val="005F66CA"/>
    <w:rsid w:val="005F722A"/>
    <w:rsid w:val="005F746F"/>
    <w:rsid w:val="005F74B5"/>
    <w:rsid w:val="005F786D"/>
    <w:rsid w:val="006003B2"/>
    <w:rsid w:val="006003F4"/>
    <w:rsid w:val="00602796"/>
    <w:rsid w:val="006029F7"/>
    <w:rsid w:val="0060332E"/>
    <w:rsid w:val="00603BA6"/>
    <w:rsid w:val="00604512"/>
    <w:rsid w:val="006056BA"/>
    <w:rsid w:val="00606355"/>
    <w:rsid w:val="006069D6"/>
    <w:rsid w:val="00606DCF"/>
    <w:rsid w:val="00607357"/>
    <w:rsid w:val="006073A1"/>
    <w:rsid w:val="00607588"/>
    <w:rsid w:val="00607A75"/>
    <w:rsid w:val="00607F69"/>
    <w:rsid w:val="00610312"/>
    <w:rsid w:val="00610957"/>
    <w:rsid w:val="00610967"/>
    <w:rsid w:val="00610B1F"/>
    <w:rsid w:val="006117D0"/>
    <w:rsid w:val="00611A30"/>
    <w:rsid w:val="00611E2E"/>
    <w:rsid w:val="00611FDB"/>
    <w:rsid w:val="00612287"/>
    <w:rsid w:val="0061266C"/>
    <w:rsid w:val="00612971"/>
    <w:rsid w:val="00613121"/>
    <w:rsid w:val="00613B38"/>
    <w:rsid w:val="00613DEB"/>
    <w:rsid w:val="00613E89"/>
    <w:rsid w:val="006142C5"/>
    <w:rsid w:val="0061437C"/>
    <w:rsid w:val="006149D2"/>
    <w:rsid w:val="006153BD"/>
    <w:rsid w:val="00615BF6"/>
    <w:rsid w:val="00615CE8"/>
    <w:rsid w:val="00616120"/>
    <w:rsid w:val="006170C4"/>
    <w:rsid w:val="006207D1"/>
    <w:rsid w:val="00620B28"/>
    <w:rsid w:val="006218FC"/>
    <w:rsid w:val="00621AE7"/>
    <w:rsid w:val="00621C26"/>
    <w:rsid w:val="00622429"/>
    <w:rsid w:val="00623F6B"/>
    <w:rsid w:val="00624CBC"/>
    <w:rsid w:val="006250D2"/>
    <w:rsid w:val="00625369"/>
    <w:rsid w:val="00625A6D"/>
    <w:rsid w:val="00626672"/>
    <w:rsid w:val="00626A8B"/>
    <w:rsid w:val="00626C24"/>
    <w:rsid w:val="00627226"/>
    <w:rsid w:val="00627339"/>
    <w:rsid w:val="00627A7B"/>
    <w:rsid w:val="006300C0"/>
    <w:rsid w:val="00630104"/>
    <w:rsid w:val="006307A8"/>
    <w:rsid w:val="0063081F"/>
    <w:rsid w:val="00630E23"/>
    <w:rsid w:val="006311AE"/>
    <w:rsid w:val="006321D5"/>
    <w:rsid w:val="00632D60"/>
    <w:rsid w:val="00633815"/>
    <w:rsid w:val="00634135"/>
    <w:rsid w:val="006348E7"/>
    <w:rsid w:val="00634C46"/>
    <w:rsid w:val="00634D21"/>
    <w:rsid w:val="00635018"/>
    <w:rsid w:val="00635114"/>
    <w:rsid w:val="00635894"/>
    <w:rsid w:val="00635E36"/>
    <w:rsid w:val="0063616C"/>
    <w:rsid w:val="00636B7F"/>
    <w:rsid w:val="006375CA"/>
    <w:rsid w:val="00637CEF"/>
    <w:rsid w:val="00637E1A"/>
    <w:rsid w:val="00640F9C"/>
    <w:rsid w:val="00641217"/>
    <w:rsid w:val="00641DDD"/>
    <w:rsid w:val="0064220F"/>
    <w:rsid w:val="0064241A"/>
    <w:rsid w:val="00642690"/>
    <w:rsid w:val="00642BAA"/>
    <w:rsid w:val="006434D4"/>
    <w:rsid w:val="00644344"/>
    <w:rsid w:val="00644A05"/>
    <w:rsid w:val="0064514E"/>
    <w:rsid w:val="00645258"/>
    <w:rsid w:val="00646818"/>
    <w:rsid w:val="00646872"/>
    <w:rsid w:val="00646F24"/>
    <w:rsid w:val="00647585"/>
    <w:rsid w:val="00647E5D"/>
    <w:rsid w:val="00650BFF"/>
    <w:rsid w:val="00650C71"/>
    <w:rsid w:val="00650F64"/>
    <w:rsid w:val="006513D3"/>
    <w:rsid w:val="00652A33"/>
    <w:rsid w:val="00652BBD"/>
    <w:rsid w:val="00652E43"/>
    <w:rsid w:val="00652FE4"/>
    <w:rsid w:val="006534C2"/>
    <w:rsid w:val="00654694"/>
    <w:rsid w:val="00654B85"/>
    <w:rsid w:val="00654D0F"/>
    <w:rsid w:val="00654F5B"/>
    <w:rsid w:val="00655286"/>
    <w:rsid w:val="00655743"/>
    <w:rsid w:val="006557CB"/>
    <w:rsid w:val="00655A0A"/>
    <w:rsid w:val="00656522"/>
    <w:rsid w:val="00657A26"/>
    <w:rsid w:val="00657B8A"/>
    <w:rsid w:val="00657D66"/>
    <w:rsid w:val="00657E4C"/>
    <w:rsid w:val="0066093E"/>
    <w:rsid w:val="006618D2"/>
    <w:rsid w:val="006633D1"/>
    <w:rsid w:val="006634E0"/>
    <w:rsid w:val="00664427"/>
    <w:rsid w:val="00664511"/>
    <w:rsid w:val="00664902"/>
    <w:rsid w:val="00664FF4"/>
    <w:rsid w:val="00665615"/>
    <w:rsid w:val="00665722"/>
    <w:rsid w:val="006659C9"/>
    <w:rsid w:val="00665CDC"/>
    <w:rsid w:val="006666DA"/>
    <w:rsid w:val="0066676C"/>
    <w:rsid w:val="00667135"/>
    <w:rsid w:val="0066721B"/>
    <w:rsid w:val="00667530"/>
    <w:rsid w:val="00667577"/>
    <w:rsid w:val="00667E39"/>
    <w:rsid w:val="00671352"/>
    <w:rsid w:val="00671401"/>
    <w:rsid w:val="00671C09"/>
    <w:rsid w:val="00672750"/>
    <w:rsid w:val="00672A67"/>
    <w:rsid w:val="00672B3D"/>
    <w:rsid w:val="00672C74"/>
    <w:rsid w:val="00672C9F"/>
    <w:rsid w:val="00672DF8"/>
    <w:rsid w:val="00673046"/>
    <w:rsid w:val="00673995"/>
    <w:rsid w:val="00674524"/>
    <w:rsid w:val="00674B5B"/>
    <w:rsid w:val="00674C0C"/>
    <w:rsid w:val="00675072"/>
    <w:rsid w:val="006753AD"/>
    <w:rsid w:val="006755C1"/>
    <w:rsid w:val="00675794"/>
    <w:rsid w:val="00676BBC"/>
    <w:rsid w:val="00677319"/>
    <w:rsid w:val="0068041E"/>
    <w:rsid w:val="006811B0"/>
    <w:rsid w:val="0068162D"/>
    <w:rsid w:val="006816AF"/>
    <w:rsid w:val="0068177F"/>
    <w:rsid w:val="00681D03"/>
    <w:rsid w:val="00682148"/>
    <w:rsid w:val="00682646"/>
    <w:rsid w:val="00682884"/>
    <w:rsid w:val="006834B4"/>
    <w:rsid w:val="006836EE"/>
    <w:rsid w:val="0068392E"/>
    <w:rsid w:val="00683BF0"/>
    <w:rsid w:val="006843D9"/>
    <w:rsid w:val="00684428"/>
    <w:rsid w:val="0068457C"/>
    <w:rsid w:val="00684DD1"/>
    <w:rsid w:val="00685A0D"/>
    <w:rsid w:val="00685B27"/>
    <w:rsid w:val="00686B42"/>
    <w:rsid w:val="00686D78"/>
    <w:rsid w:val="00686DBE"/>
    <w:rsid w:val="00686EF4"/>
    <w:rsid w:val="00687A6A"/>
    <w:rsid w:val="00690275"/>
    <w:rsid w:val="006902B4"/>
    <w:rsid w:val="006919EE"/>
    <w:rsid w:val="00691A21"/>
    <w:rsid w:val="00691C01"/>
    <w:rsid w:val="00691C4E"/>
    <w:rsid w:val="0069200C"/>
    <w:rsid w:val="00692375"/>
    <w:rsid w:val="00692CFB"/>
    <w:rsid w:val="00694AD8"/>
    <w:rsid w:val="00695183"/>
    <w:rsid w:val="006965C5"/>
    <w:rsid w:val="006965D9"/>
    <w:rsid w:val="00696FB1"/>
    <w:rsid w:val="0069703A"/>
    <w:rsid w:val="0069784B"/>
    <w:rsid w:val="006A0C8C"/>
    <w:rsid w:val="006A12A3"/>
    <w:rsid w:val="006A180A"/>
    <w:rsid w:val="006A1827"/>
    <w:rsid w:val="006A1A13"/>
    <w:rsid w:val="006A1CB2"/>
    <w:rsid w:val="006A29AA"/>
    <w:rsid w:val="006A2CEB"/>
    <w:rsid w:val="006A37E3"/>
    <w:rsid w:val="006A3FAD"/>
    <w:rsid w:val="006A5327"/>
    <w:rsid w:val="006A5C94"/>
    <w:rsid w:val="006A6198"/>
    <w:rsid w:val="006A6B43"/>
    <w:rsid w:val="006A779A"/>
    <w:rsid w:val="006A7CEA"/>
    <w:rsid w:val="006A7E10"/>
    <w:rsid w:val="006A7EF2"/>
    <w:rsid w:val="006B041A"/>
    <w:rsid w:val="006B0700"/>
    <w:rsid w:val="006B086C"/>
    <w:rsid w:val="006B0A84"/>
    <w:rsid w:val="006B0B37"/>
    <w:rsid w:val="006B117A"/>
    <w:rsid w:val="006B14DE"/>
    <w:rsid w:val="006B2910"/>
    <w:rsid w:val="006B3A91"/>
    <w:rsid w:val="006B4188"/>
    <w:rsid w:val="006B4C71"/>
    <w:rsid w:val="006B5F57"/>
    <w:rsid w:val="006B666B"/>
    <w:rsid w:val="006B66A9"/>
    <w:rsid w:val="006B67EE"/>
    <w:rsid w:val="006B6BA6"/>
    <w:rsid w:val="006B6CF6"/>
    <w:rsid w:val="006B6E8B"/>
    <w:rsid w:val="006B74F6"/>
    <w:rsid w:val="006B7761"/>
    <w:rsid w:val="006B7C6C"/>
    <w:rsid w:val="006C009C"/>
    <w:rsid w:val="006C0E61"/>
    <w:rsid w:val="006C12F9"/>
    <w:rsid w:val="006C13D2"/>
    <w:rsid w:val="006C268A"/>
    <w:rsid w:val="006C37E9"/>
    <w:rsid w:val="006C3DEF"/>
    <w:rsid w:val="006C521A"/>
    <w:rsid w:val="006C5344"/>
    <w:rsid w:val="006C5405"/>
    <w:rsid w:val="006C5584"/>
    <w:rsid w:val="006C5B08"/>
    <w:rsid w:val="006C5D87"/>
    <w:rsid w:val="006C609C"/>
    <w:rsid w:val="006C68E7"/>
    <w:rsid w:val="006C6DD7"/>
    <w:rsid w:val="006D072F"/>
    <w:rsid w:val="006D077D"/>
    <w:rsid w:val="006D0AEF"/>
    <w:rsid w:val="006D0ED4"/>
    <w:rsid w:val="006D1482"/>
    <w:rsid w:val="006D1520"/>
    <w:rsid w:val="006D2668"/>
    <w:rsid w:val="006D32BD"/>
    <w:rsid w:val="006D340D"/>
    <w:rsid w:val="006D3503"/>
    <w:rsid w:val="006D3629"/>
    <w:rsid w:val="006D3D22"/>
    <w:rsid w:val="006D3EC2"/>
    <w:rsid w:val="006D41AB"/>
    <w:rsid w:val="006D5F77"/>
    <w:rsid w:val="006D6A7C"/>
    <w:rsid w:val="006D70BD"/>
    <w:rsid w:val="006D73D6"/>
    <w:rsid w:val="006D771D"/>
    <w:rsid w:val="006D7CE6"/>
    <w:rsid w:val="006E0A98"/>
    <w:rsid w:val="006E15B2"/>
    <w:rsid w:val="006E27E2"/>
    <w:rsid w:val="006E29BC"/>
    <w:rsid w:val="006E3664"/>
    <w:rsid w:val="006E44B7"/>
    <w:rsid w:val="006E4584"/>
    <w:rsid w:val="006E4AE2"/>
    <w:rsid w:val="006E4DDD"/>
    <w:rsid w:val="006E53FD"/>
    <w:rsid w:val="006E577A"/>
    <w:rsid w:val="006E5856"/>
    <w:rsid w:val="006E5901"/>
    <w:rsid w:val="006E6187"/>
    <w:rsid w:val="006E6BBA"/>
    <w:rsid w:val="006E7C1D"/>
    <w:rsid w:val="006E7D16"/>
    <w:rsid w:val="006E7D97"/>
    <w:rsid w:val="006E7E21"/>
    <w:rsid w:val="006F07E1"/>
    <w:rsid w:val="006F0E3E"/>
    <w:rsid w:val="006F0F87"/>
    <w:rsid w:val="006F1117"/>
    <w:rsid w:val="006F29B9"/>
    <w:rsid w:val="006F2D18"/>
    <w:rsid w:val="006F3343"/>
    <w:rsid w:val="006F37A5"/>
    <w:rsid w:val="006F3A55"/>
    <w:rsid w:val="006F3A5F"/>
    <w:rsid w:val="006F3D7D"/>
    <w:rsid w:val="006F4612"/>
    <w:rsid w:val="006F490B"/>
    <w:rsid w:val="006F499F"/>
    <w:rsid w:val="006F4D9E"/>
    <w:rsid w:val="006F52CD"/>
    <w:rsid w:val="006F54B8"/>
    <w:rsid w:val="006F55C3"/>
    <w:rsid w:val="006F5ED3"/>
    <w:rsid w:val="006F5FAD"/>
    <w:rsid w:val="006F60F8"/>
    <w:rsid w:val="006F634D"/>
    <w:rsid w:val="006F6355"/>
    <w:rsid w:val="006F65E4"/>
    <w:rsid w:val="006F6AFD"/>
    <w:rsid w:val="006F6E59"/>
    <w:rsid w:val="00700726"/>
    <w:rsid w:val="00700B44"/>
    <w:rsid w:val="00700C9D"/>
    <w:rsid w:val="0070106B"/>
    <w:rsid w:val="00701645"/>
    <w:rsid w:val="0070475A"/>
    <w:rsid w:val="00704BFA"/>
    <w:rsid w:val="007050E4"/>
    <w:rsid w:val="00705522"/>
    <w:rsid w:val="00705F5E"/>
    <w:rsid w:val="0070669A"/>
    <w:rsid w:val="007068AC"/>
    <w:rsid w:val="00707017"/>
    <w:rsid w:val="00710FAB"/>
    <w:rsid w:val="007111AC"/>
    <w:rsid w:val="00711337"/>
    <w:rsid w:val="0071188F"/>
    <w:rsid w:val="00711B20"/>
    <w:rsid w:val="00711FE7"/>
    <w:rsid w:val="007123B3"/>
    <w:rsid w:val="007126F5"/>
    <w:rsid w:val="00712ED3"/>
    <w:rsid w:val="00712FF0"/>
    <w:rsid w:val="0071318D"/>
    <w:rsid w:val="007134A5"/>
    <w:rsid w:val="007135C0"/>
    <w:rsid w:val="007146A7"/>
    <w:rsid w:val="007163A8"/>
    <w:rsid w:val="00716463"/>
    <w:rsid w:val="0071664F"/>
    <w:rsid w:val="007167CA"/>
    <w:rsid w:val="007168F9"/>
    <w:rsid w:val="007172B2"/>
    <w:rsid w:val="007173BF"/>
    <w:rsid w:val="007175FF"/>
    <w:rsid w:val="00717C64"/>
    <w:rsid w:val="00720201"/>
    <w:rsid w:val="00720967"/>
    <w:rsid w:val="00720DBA"/>
    <w:rsid w:val="007212FD"/>
    <w:rsid w:val="007213B9"/>
    <w:rsid w:val="007221E8"/>
    <w:rsid w:val="007228FD"/>
    <w:rsid w:val="00723FED"/>
    <w:rsid w:val="007240C0"/>
    <w:rsid w:val="007246E9"/>
    <w:rsid w:val="007247CA"/>
    <w:rsid w:val="00724986"/>
    <w:rsid w:val="00724E9C"/>
    <w:rsid w:val="007255A2"/>
    <w:rsid w:val="00725E18"/>
    <w:rsid w:val="007262CF"/>
    <w:rsid w:val="00726D26"/>
    <w:rsid w:val="00726EAF"/>
    <w:rsid w:val="0072772A"/>
    <w:rsid w:val="00727DE5"/>
    <w:rsid w:val="007308B5"/>
    <w:rsid w:val="00730928"/>
    <w:rsid w:val="00730A07"/>
    <w:rsid w:val="00730C4D"/>
    <w:rsid w:val="00731412"/>
    <w:rsid w:val="007316E1"/>
    <w:rsid w:val="007319BE"/>
    <w:rsid w:val="00731AC6"/>
    <w:rsid w:val="0073263A"/>
    <w:rsid w:val="00732AF9"/>
    <w:rsid w:val="007331CA"/>
    <w:rsid w:val="00733BF7"/>
    <w:rsid w:val="0073476E"/>
    <w:rsid w:val="00734EC7"/>
    <w:rsid w:val="007363C4"/>
    <w:rsid w:val="0073646D"/>
    <w:rsid w:val="00736918"/>
    <w:rsid w:val="00736A7E"/>
    <w:rsid w:val="00740EDE"/>
    <w:rsid w:val="007411F9"/>
    <w:rsid w:val="0074166E"/>
    <w:rsid w:val="00742FB1"/>
    <w:rsid w:val="00743C3F"/>
    <w:rsid w:val="00743D62"/>
    <w:rsid w:val="00743F84"/>
    <w:rsid w:val="007443C5"/>
    <w:rsid w:val="007443F9"/>
    <w:rsid w:val="007445F6"/>
    <w:rsid w:val="00744ACC"/>
    <w:rsid w:val="00744F48"/>
    <w:rsid w:val="0074529B"/>
    <w:rsid w:val="007457C2"/>
    <w:rsid w:val="00745A34"/>
    <w:rsid w:val="00745C07"/>
    <w:rsid w:val="00745FCF"/>
    <w:rsid w:val="00746348"/>
    <w:rsid w:val="00747031"/>
    <w:rsid w:val="0074770C"/>
    <w:rsid w:val="007479EC"/>
    <w:rsid w:val="00747D45"/>
    <w:rsid w:val="007501C5"/>
    <w:rsid w:val="00750243"/>
    <w:rsid w:val="0075176C"/>
    <w:rsid w:val="00751F7F"/>
    <w:rsid w:val="00752504"/>
    <w:rsid w:val="0075338F"/>
    <w:rsid w:val="00753D92"/>
    <w:rsid w:val="00754307"/>
    <w:rsid w:val="00755858"/>
    <w:rsid w:val="00755A09"/>
    <w:rsid w:val="00755F79"/>
    <w:rsid w:val="00755F9D"/>
    <w:rsid w:val="00756419"/>
    <w:rsid w:val="00756ABC"/>
    <w:rsid w:val="00757110"/>
    <w:rsid w:val="00757B43"/>
    <w:rsid w:val="00757B8F"/>
    <w:rsid w:val="007608B1"/>
    <w:rsid w:val="00760B42"/>
    <w:rsid w:val="00761733"/>
    <w:rsid w:val="00761791"/>
    <w:rsid w:val="007618A4"/>
    <w:rsid w:val="00761EFC"/>
    <w:rsid w:val="00761FC0"/>
    <w:rsid w:val="00762511"/>
    <w:rsid w:val="007627DD"/>
    <w:rsid w:val="00762B1B"/>
    <w:rsid w:val="00764A54"/>
    <w:rsid w:val="0076540B"/>
    <w:rsid w:val="007660D3"/>
    <w:rsid w:val="00766F6D"/>
    <w:rsid w:val="00767769"/>
    <w:rsid w:val="00767DCB"/>
    <w:rsid w:val="0077014E"/>
    <w:rsid w:val="007701FD"/>
    <w:rsid w:val="007709B6"/>
    <w:rsid w:val="0077128B"/>
    <w:rsid w:val="00771367"/>
    <w:rsid w:val="0077190F"/>
    <w:rsid w:val="00771E8E"/>
    <w:rsid w:val="00772447"/>
    <w:rsid w:val="00772B31"/>
    <w:rsid w:val="00772B87"/>
    <w:rsid w:val="00772C71"/>
    <w:rsid w:val="00772C7B"/>
    <w:rsid w:val="00773829"/>
    <w:rsid w:val="00773833"/>
    <w:rsid w:val="00773D38"/>
    <w:rsid w:val="007741A1"/>
    <w:rsid w:val="0077496C"/>
    <w:rsid w:val="00774B1B"/>
    <w:rsid w:val="00774F69"/>
    <w:rsid w:val="00775606"/>
    <w:rsid w:val="0077723C"/>
    <w:rsid w:val="007779B8"/>
    <w:rsid w:val="007802E8"/>
    <w:rsid w:val="0078033B"/>
    <w:rsid w:val="007806D7"/>
    <w:rsid w:val="00780A7E"/>
    <w:rsid w:val="00780F3B"/>
    <w:rsid w:val="00781466"/>
    <w:rsid w:val="007820B8"/>
    <w:rsid w:val="00782161"/>
    <w:rsid w:val="007823E2"/>
    <w:rsid w:val="007827D8"/>
    <w:rsid w:val="007828CF"/>
    <w:rsid w:val="007830A0"/>
    <w:rsid w:val="0078413D"/>
    <w:rsid w:val="00784A88"/>
    <w:rsid w:val="00784E09"/>
    <w:rsid w:val="0078568A"/>
    <w:rsid w:val="00785D97"/>
    <w:rsid w:val="00786144"/>
    <w:rsid w:val="00787217"/>
    <w:rsid w:val="00791049"/>
    <w:rsid w:val="00791548"/>
    <w:rsid w:val="00792881"/>
    <w:rsid w:val="00792FF2"/>
    <w:rsid w:val="00794067"/>
    <w:rsid w:val="007940F0"/>
    <w:rsid w:val="00794209"/>
    <w:rsid w:val="00794502"/>
    <w:rsid w:val="00794EDA"/>
    <w:rsid w:val="00795587"/>
    <w:rsid w:val="0079585F"/>
    <w:rsid w:val="00795DE2"/>
    <w:rsid w:val="00795F34"/>
    <w:rsid w:val="00796545"/>
    <w:rsid w:val="0079655A"/>
    <w:rsid w:val="00796689"/>
    <w:rsid w:val="00796BEE"/>
    <w:rsid w:val="00797331"/>
    <w:rsid w:val="00797790"/>
    <w:rsid w:val="00797A0A"/>
    <w:rsid w:val="00797BD6"/>
    <w:rsid w:val="00797D82"/>
    <w:rsid w:val="007A1304"/>
    <w:rsid w:val="007A261C"/>
    <w:rsid w:val="007A28FE"/>
    <w:rsid w:val="007A2AD8"/>
    <w:rsid w:val="007A401A"/>
    <w:rsid w:val="007A5B28"/>
    <w:rsid w:val="007A6C9E"/>
    <w:rsid w:val="007A6CCC"/>
    <w:rsid w:val="007A71BD"/>
    <w:rsid w:val="007A74F7"/>
    <w:rsid w:val="007A7852"/>
    <w:rsid w:val="007A7B1B"/>
    <w:rsid w:val="007A7B8A"/>
    <w:rsid w:val="007A7DD2"/>
    <w:rsid w:val="007B08F3"/>
    <w:rsid w:val="007B2064"/>
    <w:rsid w:val="007B2987"/>
    <w:rsid w:val="007B30A6"/>
    <w:rsid w:val="007B33AF"/>
    <w:rsid w:val="007B5D8A"/>
    <w:rsid w:val="007B60E5"/>
    <w:rsid w:val="007B64A0"/>
    <w:rsid w:val="007B6BE2"/>
    <w:rsid w:val="007B6CE4"/>
    <w:rsid w:val="007B7162"/>
    <w:rsid w:val="007C0430"/>
    <w:rsid w:val="007C1031"/>
    <w:rsid w:val="007C15BE"/>
    <w:rsid w:val="007C1811"/>
    <w:rsid w:val="007C1877"/>
    <w:rsid w:val="007C18BC"/>
    <w:rsid w:val="007C19CE"/>
    <w:rsid w:val="007C1B6F"/>
    <w:rsid w:val="007C1D57"/>
    <w:rsid w:val="007C20BF"/>
    <w:rsid w:val="007C20D5"/>
    <w:rsid w:val="007C2217"/>
    <w:rsid w:val="007C2CC4"/>
    <w:rsid w:val="007C2D9E"/>
    <w:rsid w:val="007C3139"/>
    <w:rsid w:val="007C34A5"/>
    <w:rsid w:val="007C39B8"/>
    <w:rsid w:val="007C39F6"/>
    <w:rsid w:val="007C4239"/>
    <w:rsid w:val="007C5192"/>
    <w:rsid w:val="007C535B"/>
    <w:rsid w:val="007C5A07"/>
    <w:rsid w:val="007C5DFC"/>
    <w:rsid w:val="007C601B"/>
    <w:rsid w:val="007C6026"/>
    <w:rsid w:val="007C6055"/>
    <w:rsid w:val="007C6B68"/>
    <w:rsid w:val="007C6B91"/>
    <w:rsid w:val="007C7110"/>
    <w:rsid w:val="007C72F8"/>
    <w:rsid w:val="007C7BD4"/>
    <w:rsid w:val="007C7BDE"/>
    <w:rsid w:val="007C7F83"/>
    <w:rsid w:val="007D0240"/>
    <w:rsid w:val="007D08A8"/>
    <w:rsid w:val="007D0A4A"/>
    <w:rsid w:val="007D130A"/>
    <w:rsid w:val="007D1B23"/>
    <w:rsid w:val="007D1F78"/>
    <w:rsid w:val="007D2187"/>
    <w:rsid w:val="007D24E4"/>
    <w:rsid w:val="007D2530"/>
    <w:rsid w:val="007D2807"/>
    <w:rsid w:val="007D4123"/>
    <w:rsid w:val="007D4E6E"/>
    <w:rsid w:val="007D56BB"/>
    <w:rsid w:val="007D621C"/>
    <w:rsid w:val="007D650B"/>
    <w:rsid w:val="007D6799"/>
    <w:rsid w:val="007D6A22"/>
    <w:rsid w:val="007E06AB"/>
    <w:rsid w:val="007E06B6"/>
    <w:rsid w:val="007E0E47"/>
    <w:rsid w:val="007E0ECB"/>
    <w:rsid w:val="007E12B9"/>
    <w:rsid w:val="007E4039"/>
    <w:rsid w:val="007E4284"/>
    <w:rsid w:val="007E43C4"/>
    <w:rsid w:val="007E46FB"/>
    <w:rsid w:val="007E5483"/>
    <w:rsid w:val="007E58C1"/>
    <w:rsid w:val="007E5CA6"/>
    <w:rsid w:val="007E6048"/>
    <w:rsid w:val="007E606C"/>
    <w:rsid w:val="007E65DE"/>
    <w:rsid w:val="007E7723"/>
    <w:rsid w:val="007E788A"/>
    <w:rsid w:val="007E7EED"/>
    <w:rsid w:val="007F0117"/>
    <w:rsid w:val="007F0EEE"/>
    <w:rsid w:val="007F0F6A"/>
    <w:rsid w:val="007F0F6B"/>
    <w:rsid w:val="007F1189"/>
    <w:rsid w:val="007F208E"/>
    <w:rsid w:val="007F2373"/>
    <w:rsid w:val="007F2740"/>
    <w:rsid w:val="007F29AF"/>
    <w:rsid w:val="007F2C5E"/>
    <w:rsid w:val="007F3F5D"/>
    <w:rsid w:val="007F426B"/>
    <w:rsid w:val="007F43C0"/>
    <w:rsid w:val="007F46BB"/>
    <w:rsid w:val="007F5041"/>
    <w:rsid w:val="007F518C"/>
    <w:rsid w:val="007F5262"/>
    <w:rsid w:val="007F5280"/>
    <w:rsid w:val="007F5935"/>
    <w:rsid w:val="007F5DC6"/>
    <w:rsid w:val="007F68C4"/>
    <w:rsid w:val="007F6B39"/>
    <w:rsid w:val="007F6CC4"/>
    <w:rsid w:val="007F6DEF"/>
    <w:rsid w:val="007F7799"/>
    <w:rsid w:val="007F7EC4"/>
    <w:rsid w:val="0080076A"/>
    <w:rsid w:val="00800A74"/>
    <w:rsid w:val="00800B9B"/>
    <w:rsid w:val="00801176"/>
    <w:rsid w:val="0080161C"/>
    <w:rsid w:val="00801873"/>
    <w:rsid w:val="008022AA"/>
    <w:rsid w:val="008026D8"/>
    <w:rsid w:val="00802BE9"/>
    <w:rsid w:val="00802D80"/>
    <w:rsid w:val="00804AF3"/>
    <w:rsid w:val="008052EF"/>
    <w:rsid w:val="008056E1"/>
    <w:rsid w:val="0080667D"/>
    <w:rsid w:val="00806DA5"/>
    <w:rsid w:val="008079BF"/>
    <w:rsid w:val="00807C5E"/>
    <w:rsid w:val="0081051D"/>
    <w:rsid w:val="00810A44"/>
    <w:rsid w:val="00810CE4"/>
    <w:rsid w:val="00811423"/>
    <w:rsid w:val="00811B45"/>
    <w:rsid w:val="00811BA1"/>
    <w:rsid w:val="00811C0F"/>
    <w:rsid w:val="00812745"/>
    <w:rsid w:val="00812B03"/>
    <w:rsid w:val="00813042"/>
    <w:rsid w:val="008130CF"/>
    <w:rsid w:val="008136E6"/>
    <w:rsid w:val="00814E5F"/>
    <w:rsid w:val="00815CF3"/>
    <w:rsid w:val="00815F7B"/>
    <w:rsid w:val="008168E6"/>
    <w:rsid w:val="008172C4"/>
    <w:rsid w:val="00817B7C"/>
    <w:rsid w:val="00817F88"/>
    <w:rsid w:val="00821108"/>
    <w:rsid w:val="00821850"/>
    <w:rsid w:val="00821B71"/>
    <w:rsid w:val="00821BE1"/>
    <w:rsid w:val="00821C65"/>
    <w:rsid w:val="00821FDD"/>
    <w:rsid w:val="008220ED"/>
    <w:rsid w:val="008221BB"/>
    <w:rsid w:val="0082289D"/>
    <w:rsid w:val="00822A5E"/>
    <w:rsid w:val="00824DE9"/>
    <w:rsid w:val="00825A67"/>
    <w:rsid w:val="00826148"/>
    <w:rsid w:val="008273F9"/>
    <w:rsid w:val="008274F7"/>
    <w:rsid w:val="00827725"/>
    <w:rsid w:val="00827AF7"/>
    <w:rsid w:val="0083011D"/>
    <w:rsid w:val="00830237"/>
    <w:rsid w:val="00830408"/>
    <w:rsid w:val="008305AA"/>
    <w:rsid w:val="008310ED"/>
    <w:rsid w:val="00831140"/>
    <w:rsid w:val="00832ACA"/>
    <w:rsid w:val="00832E54"/>
    <w:rsid w:val="00832F4F"/>
    <w:rsid w:val="008339A3"/>
    <w:rsid w:val="00833ADB"/>
    <w:rsid w:val="008348FB"/>
    <w:rsid w:val="00834EFA"/>
    <w:rsid w:val="008359FC"/>
    <w:rsid w:val="00835C00"/>
    <w:rsid w:val="008364AA"/>
    <w:rsid w:val="00836607"/>
    <w:rsid w:val="00837802"/>
    <w:rsid w:val="00837DE3"/>
    <w:rsid w:val="00837F54"/>
    <w:rsid w:val="00840539"/>
    <w:rsid w:val="008406EE"/>
    <w:rsid w:val="00841063"/>
    <w:rsid w:val="00841A0E"/>
    <w:rsid w:val="00841E1B"/>
    <w:rsid w:val="00842073"/>
    <w:rsid w:val="0084419F"/>
    <w:rsid w:val="008443EE"/>
    <w:rsid w:val="0084467E"/>
    <w:rsid w:val="00844E97"/>
    <w:rsid w:val="00844F7A"/>
    <w:rsid w:val="008453AD"/>
    <w:rsid w:val="008453D6"/>
    <w:rsid w:val="008464C1"/>
    <w:rsid w:val="00846C81"/>
    <w:rsid w:val="00847558"/>
    <w:rsid w:val="008475B6"/>
    <w:rsid w:val="008504CB"/>
    <w:rsid w:val="008508CC"/>
    <w:rsid w:val="00850A5A"/>
    <w:rsid w:val="00850CC1"/>
    <w:rsid w:val="008516E4"/>
    <w:rsid w:val="0085186A"/>
    <w:rsid w:val="00851CB4"/>
    <w:rsid w:val="0085224F"/>
    <w:rsid w:val="0085283F"/>
    <w:rsid w:val="00852C73"/>
    <w:rsid w:val="00852CF0"/>
    <w:rsid w:val="00852D9A"/>
    <w:rsid w:val="008531BF"/>
    <w:rsid w:val="00853880"/>
    <w:rsid w:val="00853D17"/>
    <w:rsid w:val="00853F96"/>
    <w:rsid w:val="008540F4"/>
    <w:rsid w:val="00854914"/>
    <w:rsid w:val="00854C9F"/>
    <w:rsid w:val="00854E54"/>
    <w:rsid w:val="00855511"/>
    <w:rsid w:val="008557C8"/>
    <w:rsid w:val="008558BD"/>
    <w:rsid w:val="00855C5E"/>
    <w:rsid w:val="0085661D"/>
    <w:rsid w:val="008567AF"/>
    <w:rsid w:val="00856DDA"/>
    <w:rsid w:val="00857A55"/>
    <w:rsid w:val="00857C56"/>
    <w:rsid w:val="00857E69"/>
    <w:rsid w:val="00857ECA"/>
    <w:rsid w:val="008600AE"/>
    <w:rsid w:val="008603B4"/>
    <w:rsid w:val="0086056B"/>
    <w:rsid w:val="00860629"/>
    <w:rsid w:val="00860747"/>
    <w:rsid w:val="00860768"/>
    <w:rsid w:val="00861741"/>
    <w:rsid w:val="00862050"/>
    <w:rsid w:val="00862642"/>
    <w:rsid w:val="0086264B"/>
    <w:rsid w:val="00862976"/>
    <w:rsid w:val="00862A82"/>
    <w:rsid w:val="00862AF6"/>
    <w:rsid w:val="00862EDF"/>
    <w:rsid w:val="00862F42"/>
    <w:rsid w:val="00863EBE"/>
    <w:rsid w:val="0086425C"/>
    <w:rsid w:val="008642BB"/>
    <w:rsid w:val="00864CAD"/>
    <w:rsid w:val="0086536E"/>
    <w:rsid w:val="008654BD"/>
    <w:rsid w:val="0086580C"/>
    <w:rsid w:val="008659E0"/>
    <w:rsid w:val="00865BA7"/>
    <w:rsid w:val="00865EF1"/>
    <w:rsid w:val="00866956"/>
    <w:rsid w:val="008671EC"/>
    <w:rsid w:val="0086722B"/>
    <w:rsid w:val="00867556"/>
    <w:rsid w:val="00867CFD"/>
    <w:rsid w:val="00870249"/>
    <w:rsid w:val="008707A0"/>
    <w:rsid w:val="00870901"/>
    <w:rsid w:val="008710F5"/>
    <w:rsid w:val="0087141A"/>
    <w:rsid w:val="00871BBE"/>
    <w:rsid w:val="00872B14"/>
    <w:rsid w:val="00872BF1"/>
    <w:rsid w:val="00872D90"/>
    <w:rsid w:val="008734EE"/>
    <w:rsid w:val="00873B8D"/>
    <w:rsid w:val="00873E54"/>
    <w:rsid w:val="00874584"/>
    <w:rsid w:val="0087487C"/>
    <w:rsid w:val="00874C43"/>
    <w:rsid w:val="00874F25"/>
    <w:rsid w:val="0087520B"/>
    <w:rsid w:val="008754CF"/>
    <w:rsid w:val="0087581C"/>
    <w:rsid w:val="00875835"/>
    <w:rsid w:val="00875A79"/>
    <w:rsid w:val="008779CF"/>
    <w:rsid w:val="0088064E"/>
    <w:rsid w:val="00880979"/>
    <w:rsid w:val="008811BB"/>
    <w:rsid w:val="0088168B"/>
    <w:rsid w:val="008821CC"/>
    <w:rsid w:val="00882F9F"/>
    <w:rsid w:val="00883E05"/>
    <w:rsid w:val="00884375"/>
    <w:rsid w:val="00884E4C"/>
    <w:rsid w:val="008851A8"/>
    <w:rsid w:val="008854F3"/>
    <w:rsid w:val="008863C2"/>
    <w:rsid w:val="0088776D"/>
    <w:rsid w:val="00887DB4"/>
    <w:rsid w:val="00890496"/>
    <w:rsid w:val="00890B7C"/>
    <w:rsid w:val="00890DBE"/>
    <w:rsid w:val="00890F36"/>
    <w:rsid w:val="0089155B"/>
    <w:rsid w:val="0089177F"/>
    <w:rsid w:val="00891ECD"/>
    <w:rsid w:val="00891F83"/>
    <w:rsid w:val="00892745"/>
    <w:rsid w:val="00892952"/>
    <w:rsid w:val="00892AF4"/>
    <w:rsid w:val="00892C61"/>
    <w:rsid w:val="008931AE"/>
    <w:rsid w:val="00893373"/>
    <w:rsid w:val="008934CC"/>
    <w:rsid w:val="0089372A"/>
    <w:rsid w:val="00893783"/>
    <w:rsid w:val="00893942"/>
    <w:rsid w:val="00893F1B"/>
    <w:rsid w:val="00894623"/>
    <w:rsid w:val="00894A61"/>
    <w:rsid w:val="00894EDA"/>
    <w:rsid w:val="0089532D"/>
    <w:rsid w:val="00895C50"/>
    <w:rsid w:val="00895F20"/>
    <w:rsid w:val="00895FB9"/>
    <w:rsid w:val="00896CF5"/>
    <w:rsid w:val="00897092"/>
    <w:rsid w:val="008A03D9"/>
    <w:rsid w:val="008A044A"/>
    <w:rsid w:val="008A0702"/>
    <w:rsid w:val="008A0BF5"/>
    <w:rsid w:val="008A0C60"/>
    <w:rsid w:val="008A0EBC"/>
    <w:rsid w:val="008A104F"/>
    <w:rsid w:val="008A129C"/>
    <w:rsid w:val="008A14E8"/>
    <w:rsid w:val="008A1F9F"/>
    <w:rsid w:val="008A3A32"/>
    <w:rsid w:val="008A485F"/>
    <w:rsid w:val="008A5093"/>
    <w:rsid w:val="008A5340"/>
    <w:rsid w:val="008A5382"/>
    <w:rsid w:val="008A53F3"/>
    <w:rsid w:val="008A5478"/>
    <w:rsid w:val="008A602D"/>
    <w:rsid w:val="008A6257"/>
    <w:rsid w:val="008A626F"/>
    <w:rsid w:val="008A6F17"/>
    <w:rsid w:val="008A7B03"/>
    <w:rsid w:val="008A7B43"/>
    <w:rsid w:val="008A7B75"/>
    <w:rsid w:val="008A7C86"/>
    <w:rsid w:val="008B0420"/>
    <w:rsid w:val="008B0AEA"/>
    <w:rsid w:val="008B0DC9"/>
    <w:rsid w:val="008B0F31"/>
    <w:rsid w:val="008B2CEF"/>
    <w:rsid w:val="008B2E31"/>
    <w:rsid w:val="008B30B6"/>
    <w:rsid w:val="008B4323"/>
    <w:rsid w:val="008B4DCE"/>
    <w:rsid w:val="008B534C"/>
    <w:rsid w:val="008B5D89"/>
    <w:rsid w:val="008B6A15"/>
    <w:rsid w:val="008B6DE9"/>
    <w:rsid w:val="008B7D7C"/>
    <w:rsid w:val="008C0742"/>
    <w:rsid w:val="008C0E28"/>
    <w:rsid w:val="008C0E40"/>
    <w:rsid w:val="008C0F1C"/>
    <w:rsid w:val="008C0FF3"/>
    <w:rsid w:val="008C1636"/>
    <w:rsid w:val="008C1E00"/>
    <w:rsid w:val="008C1EA2"/>
    <w:rsid w:val="008C1F81"/>
    <w:rsid w:val="008C222F"/>
    <w:rsid w:val="008C38D6"/>
    <w:rsid w:val="008C3A9A"/>
    <w:rsid w:val="008C43C9"/>
    <w:rsid w:val="008C4FBE"/>
    <w:rsid w:val="008C5447"/>
    <w:rsid w:val="008C5ED0"/>
    <w:rsid w:val="008C6187"/>
    <w:rsid w:val="008C644E"/>
    <w:rsid w:val="008C645E"/>
    <w:rsid w:val="008C67F4"/>
    <w:rsid w:val="008C68EE"/>
    <w:rsid w:val="008C77D0"/>
    <w:rsid w:val="008C78FE"/>
    <w:rsid w:val="008C7D5C"/>
    <w:rsid w:val="008C7D70"/>
    <w:rsid w:val="008C7E42"/>
    <w:rsid w:val="008D02F2"/>
    <w:rsid w:val="008D047E"/>
    <w:rsid w:val="008D0FDB"/>
    <w:rsid w:val="008D1393"/>
    <w:rsid w:val="008D15D8"/>
    <w:rsid w:val="008D1DA2"/>
    <w:rsid w:val="008D258B"/>
    <w:rsid w:val="008D276B"/>
    <w:rsid w:val="008D2CCA"/>
    <w:rsid w:val="008D3DC3"/>
    <w:rsid w:val="008D4512"/>
    <w:rsid w:val="008D465C"/>
    <w:rsid w:val="008D47D0"/>
    <w:rsid w:val="008D486D"/>
    <w:rsid w:val="008D49F4"/>
    <w:rsid w:val="008D52F4"/>
    <w:rsid w:val="008D595D"/>
    <w:rsid w:val="008D643F"/>
    <w:rsid w:val="008D64CB"/>
    <w:rsid w:val="008D6639"/>
    <w:rsid w:val="008D7205"/>
    <w:rsid w:val="008D740A"/>
    <w:rsid w:val="008D7B8A"/>
    <w:rsid w:val="008D7C44"/>
    <w:rsid w:val="008E0EB8"/>
    <w:rsid w:val="008E1763"/>
    <w:rsid w:val="008E1CB1"/>
    <w:rsid w:val="008E1F2F"/>
    <w:rsid w:val="008E1F3F"/>
    <w:rsid w:val="008E20E7"/>
    <w:rsid w:val="008E269C"/>
    <w:rsid w:val="008E304D"/>
    <w:rsid w:val="008E30BE"/>
    <w:rsid w:val="008E30EE"/>
    <w:rsid w:val="008E35D4"/>
    <w:rsid w:val="008E38DE"/>
    <w:rsid w:val="008E5637"/>
    <w:rsid w:val="008E5ECC"/>
    <w:rsid w:val="008E656B"/>
    <w:rsid w:val="008E6E88"/>
    <w:rsid w:val="008E72E9"/>
    <w:rsid w:val="008E75E3"/>
    <w:rsid w:val="008E75E5"/>
    <w:rsid w:val="008F04E7"/>
    <w:rsid w:val="008F0D8B"/>
    <w:rsid w:val="008F0EAF"/>
    <w:rsid w:val="008F1314"/>
    <w:rsid w:val="008F13D7"/>
    <w:rsid w:val="008F14D0"/>
    <w:rsid w:val="008F1663"/>
    <w:rsid w:val="008F219C"/>
    <w:rsid w:val="008F243C"/>
    <w:rsid w:val="008F2796"/>
    <w:rsid w:val="008F283E"/>
    <w:rsid w:val="008F2C40"/>
    <w:rsid w:val="008F3304"/>
    <w:rsid w:val="008F3561"/>
    <w:rsid w:val="008F3617"/>
    <w:rsid w:val="008F3683"/>
    <w:rsid w:val="008F36C1"/>
    <w:rsid w:val="008F3F73"/>
    <w:rsid w:val="008F44AD"/>
    <w:rsid w:val="008F4654"/>
    <w:rsid w:val="008F5000"/>
    <w:rsid w:val="008F55C3"/>
    <w:rsid w:val="008F60EC"/>
    <w:rsid w:val="008F6106"/>
    <w:rsid w:val="008F6751"/>
    <w:rsid w:val="008F6B72"/>
    <w:rsid w:val="008F70C3"/>
    <w:rsid w:val="008F72F7"/>
    <w:rsid w:val="008F7680"/>
    <w:rsid w:val="008F76C5"/>
    <w:rsid w:val="0090009C"/>
    <w:rsid w:val="00900765"/>
    <w:rsid w:val="009007E8"/>
    <w:rsid w:val="00900914"/>
    <w:rsid w:val="0090170B"/>
    <w:rsid w:val="009020AC"/>
    <w:rsid w:val="00903222"/>
    <w:rsid w:val="00903823"/>
    <w:rsid w:val="0090395E"/>
    <w:rsid w:val="00904069"/>
    <w:rsid w:val="009042D3"/>
    <w:rsid w:val="0090517D"/>
    <w:rsid w:val="00905229"/>
    <w:rsid w:val="00906070"/>
    <w:rsid w:val="0090630F"/>
    <w:rsid w:val="00910690"/>
    <w:rsid w:val="00910790"/>
    <w:rsid w:val="0091092D"/>
    <w:rsid w:val="009115B0"/>
    <w:rsid w:val="0091270C"/>
    <w:rsid w:val="00912815"/>
    <w:rsid w:val="00912AA4"/>
    <w:rsid w:val="00912C65"/>
    <w:rsid w:val="00912D66"/>
    <w:rsid w:val="00913098"/>
    <w:rsid w:val="009139CF"/>
    <w:rsid w:val="0091401A"/>
    <w:rsid w:val="0091494B"/>
    <w:rsid w:val="00914B0B"/>
    <w:rsid w:val="00914B9C"/>
    <w:rsid w:val="009152A2"/>
    <w:rsid w:val="009161D9"/>
    <w:rsid w:val="009162F2"/>
    <w:rsid w:val="00916754"/>
    <w:rsid w:val="00916FC6"/>
    <w:rsid w:val="009172B8"/>
    <w:rsid w:val="00917604"/>
    <w:rsid w:val="00917C03"/>
    <w:rsid w:val="009201CA"/>
    <w:rsid w:val="00921B28"/>
    <w:rsid w:val="00921DDD"/>
    <w:rsid w:val="00922E64"/>
    <w:rsid w:val="0092305A"/>
    <w:rsid w:val="00923342"/>
    <w:rsid w:val="009234AD"/>
    <w:rsid w:val="00923883"/>
    <w:rsid w:val="00923902"/>
    <w:rsid w:val="00923EB8"/>
    <w:rsid w:val="00926045"/>
    <w:rsid w:val="0092636D"/>
    <w:rsid w:val="00926509"/>
    <w:rsid w:val="00926ED0"/>
    <w:rsid w:val="00926FDA"/>
    <w:rsid w:val="009270B5"/>
    <w:rsid w:val="009270E8"/>
    <w:rsid w:val="0092756A"/>
    <w:rsid w:val="00927B89"/>
    <w:rsid w:val="00927C4C"/>
    <w:rsid w:val="00930DC3"/>
    <w:rsid w:val="009311D7"/>
    <w:rsid w:val="009317C2"/>
    <w:rsid w:val="00932A19"/>
    <w:rsid w:val="00933014"/>
    <w:rsid w:val="00934562"/>
    <w:rsid w:val="00935ED7"/>
    <w:rsid w:val="009361D6"/>
    <w:rsid w:val="00936FF5"/>
    <w:rsid w:val="00937674"/>
    <w:rsid w:val="009403A0"/>
    <w:rsid w:val="00941A0C"/>
    <w:rsid w:val="00941CDF"/>
    <w:rsid w:val="00942981"/>
    <w:rsid w:val="00943783"/>
    <w:rsid w:val="0094385F"/>
    <w:rsid w:val="00944225"/>
    <w:rsid w:val="00944614"/>
    <w:rsid w:val="009447F9"/>
    <w:rsid w:val="00944AC7"/>
    <w:rsid w:val="009453C0"/>
    <w:rsid w:val="009455B0"/>
    <w:rsid w:val="00945636"/>
    <w:rsid w:val="00945B45"/>
    <w:rsid w:val="009469CB"/>
    <w:rsid w:val="00947BAE"/>
    <w:rsid w:val="00947F17"/>
    <w:rsid w:val="0095005E"/>
    <w:rsid w:val="00950394"/>
    <w:rsid w:val="00950410"/>
    <w:rsid w:val="00950853"/>
    <w:rsid w:val="0095085C"/>
    <w:rsid w:val="009512D7"/>
    <w:rsid w:val="009522DD"/>
    <w:rsid w:val="009523AF"/>
    <w:rsid w:val="0095268A"/>
    <w:rsid w:val="009527CC"/>
    <w:rsid w:val="009535B0"/>
    <w:rsid w:val="00953DFF"/>
    <w:rsid w:val="0095446B"/>
    <w:rsid w:val="00955549"/>
    <w:rsid w:val="00955E1E"/>
    <w:rsid w:val="00956712"/>
    <w:rsid w:val="009568E0"/>
    <w:rsid w:val="00957278"/>
    <w:rsid w:val="009602E3"/>
    <w:rsid w:val="0096030E"/>
    <w:rsid w:val="009605EF"/>
    <w:rsid w:val="00960896"/>
    <w:rsid w:val="00960E62"/>
    <w:rsid w:val="00960FEC"/>
    <w:rsid w:val="00961DA6"/>
    <w:rsid w:val="00961F0F"/>
    <w:rsid w:val="009626D8"/>
    <w:rsid w:val="00962836"/>
    <w:rsid w:val="009628E1"/>
    <w:rsid w:val="00963762"/>
    <w:rsid w:val="00964267"/>
    <w:rsid w:val="009648FB"/>
    <w:rsid w:val="00964C81"/>
    <w:rsid w:val="00965983"/>
    <w:rsid w:val="00965D45"/>
    <w:rsid w:val="00966099"/>
    <w:rsid w:val="00966A75"/>
    <w:rsid w:val="00966BB3"/>
    <w:rsid w:val="00966DDE"/>
    <w:rsid w:val="00966F71"/>
    <w:rsid w:val="009671EA"/>
    <w:rsid w:val="00967535"/>
    <w:rsid w:val="00967726"/>
    <w:rsid w:val="00967A6F"/>
    <w:rsid w:val="009718E6"/>
    <w:rsid w:val="00971C3B"/>
    <w:rsid w:val="00972382"/>
    <w:rsid w:val="009726D8"/>
    <w:rsid w:val="00972E6B"/>
    <w:rsid w:val="0097304F"/>
    <w:rsid w:val="00973449"/>
    <w:rsid w:val="00973C2B"/>
    <w:rsid w:val="0097406F"/>
    <w:rsid w:val="00974165"/>
    <w:rsid w:val="00974C5C"/>
    <w:rsid w:val="00974D97"/>
    <w:rsid w:val="00974F93"/>
    <w:rsid w:val="009754FB"/>
    <w:rsid w:val="00975631"/>
    <w:rsid w:val="00975772"/>
    <w:rsid w:val="00975F9C"/>
    <w:rsid w:val="00976574"/>
    <w:rsid w:val="00976762"/>
    <w:rsid w:val="00980866"/>
    <w:rsid w:val="0098134F"/>
    <w:rsid w:val="00981451"/>
    <w:rsid w:val="00982311"/>
    <w:rsid w:val="0098292B"/>
    <w:rsid w:val="00983350"/>
    <w:rsid w:val="009843A0"/>
    <w:rsid w:val="00985213"/>
    <w:rsid w:val="0098544B"/>
    <w:rsid w:val="00985727"/>
    <w:rsid w:val="009859E6"/>
    <w:rsid w:val="0098623B"/>
    <w:rsid w:val="00986DEF"/>
    <w:rsid w:val="00986E36"/>
    <w:rsid w:val="009908CA"/>
    <w:rsid w:val="009909C2"/>
    <w:rsid w:val="009910A9"/>
    <w:rsid w:val="00991247"/>
    <w:rsid w:val="009928CA"/>
    <w:rsid w:val="00992B4A"/>
    <w:rsid w:val="009938F1"/>
    <w:rsid w:val="00994754"/>
    <w:rsid w:val="0099496C"/>
    <w:rsid w:val="00994BE0"/>
    <w:rsid w:val="00994FC1"/>
    <w:rsid w:val="00996700"/>
    <w:rsid w:val="009977AA"/>
    <w:rsid w:val="00997C4E"/>
    <w:rsid w:val="009A0248"/>
    <w:rsid w:val="009A0957"/>
    <w:rsid w:val="009A0AAE"/>
    <w:rsid w:val="009A16B5"/>
    <w:rsid w:val="009A2191"/>
    <w:rsid w:val="009A29DC"/>
    <w:rsid w:val="009A2F8F"/>
    <w:rsid w:val="009A30CD"/>
    <w:rsid w:val="009A36C9"/>
    <w:rsid w:val="009A3D7F"/>
    <w:rsid w:val="009A43E5"/>
    <w:rsid w:val="009A4DAE"/>
    <w:rsid w:val="009A4FCD"/>
    <w:rsid w:val="009A606F"/>
    <w:rsid w:val="009A67A5"/>
    <w:rsid w:val="009A7E97"/>
    <w:rsid w:val="009A7F23"/>
    <w:rsid w:val="009B0B94"/>
    <w:rsid w:val="009B0BDD"/>
    <w:rsid w:val="009B1086"/>
    <w:rsid w:val="009B1454"/>
    <w:rsid w:val="009B14B2"/>
    <w:rsid w:val="009B1A41"/>
    <w:rsid w:val="009B1F71"/>
    <w:rsid w:val="009B227B"/>
    <w:rsid w:val="009B26A2"/>
    <w:rsid w:val="009B35E0"/>
    <w:rsid w:val="009B37EE"/>
    <w:rsid w:val="009B3C5E"/>
    <w:rsid w:val="009B3C9D"/>
    <w:rsid w:val="009B3D9A"/>
    <w:rsid w:val="009B4545"/>
    <w:rsid w:val="009B46CF"/>
    <w:rsid w:val="009B49C2"/>
    <w:rsid w:val="009B574B"/>
    <w:rsid w:val="009B59B3"/>
    <w:rsid w:val="009B6CF1"/>
    <w:rsid w:val="009B6EE9"/>
    <w:rsid w:val="009B6FF8"/>
    <w:rsid w:val="009B7115"/>
    <w:rsid w:val="009B72DC"/>
    <w:rsid w:val="009B7AEC"/>
    <w:rsid w:val="009B7C19"/>
    <w:rsid w:val="009C081D"/>
    <w:rsid w:val="009C0984"/>
    <w:rsid w:val="009C1434"/>
    <w:rsid w:val="009C2042"/>
    <w:rsid w:val="009C2662"/>
    <w:rsid w:val="009C3148"/>
    <w:rsid w:val="009C39FF"/>
    <w:rsid w:val="009C423A"/>
    <w:rsid w:val="009C4258"/>
    <w:rsid w:val="009C44A1"/>
    <w:rsid w:val="009C458F"/>
    <w:rsid w:val="009C4725"/>
    <w:rsid w:val="009C4C3B"/>
    <w:rsid w:val="009C4FD4"/>
    <w:rsid w:val="009C58FB"/>
    <w:rsid w:val="009C5B30"/>
    <w:rsid w:val="009C5BA5"/>
    <w:rsid w:val="009C6B3C"/>
    <w:rsid w:val="009C6E90"/>
    <w:rsid w:val="009C70AA"/>
    <w:rsid w:val="009C7576"/>
    <w:rsid w:val="009C76C2"/>
    <w:rsid w:val="009D0610"/>
    <w:rsid w:val="009D0857"/>
    <w:rsid w:val="009D1DA8"/>
    <w:rsid w:val="009D2149"/>
    <w:rsid w:val="009D3124"/>
    <w:rsid w:val="009D3756"/>
    <w:rsid w:val="009D383A"/>
    <w:rsid w:val="009D3ACD"/>
    <w:rsid w:val="009D3DB0"/>
    <w:rsid w:val="009D43D1"/>
    <w:rsid w:val="009D48A0"/>
    <w:rsid w:val="009D4C01"/>
    <w:rsid w:val="009D52A1"/>
    <w:rsid w:val="009D5B76"/>
    <w:rsid w:val="009D5E73"/>
    <w:rsid w:val="009D6A09"/>
    <w:rsid w:val="009D708E"/>
    <w:rsid w:val="009D7E4C"/>
    <w:rsid w:val="009E08AC"/>
    <w:rsid w:val="009E1FE8"/>
    <w:rsid w:val="009E2351"/>
    <w:rsid w:val="009E2D40"/>
    <w:rsid w:val="009E3592"/>
    <w:rsid w:val="009E36B1"/>
    <w:rsid w:val="009E5A84"/>
    <w:rsid w:val="009E5D42"/>
    <w:rsid w:val="009E5E81"/>
    <w:rsid w:val="009E603A"/>
    <w:rsid w:val="009F026B"/>
    <w:rsid w:val="009F02DF"/>
    <w:rsid w:val="009F0E3D"/>
    <w:rsid w:val="009F1666"/>
    <w:rsid w:val="009F168D"/>
    <w:rsid w:val="009F17A8"/>
    <w:rsid w:val="009F1F4D"/>
    <w:rsid w:val="009F2B17"/>
    <w:rsid w:val="009F3AA1"/>
    <w:rsid w:val="009F4602"/>
    <w:rsid w:val="009F4A22"/>
    <w:rsid w:val="009F4A31"/>
    <w:rsid w:val="009F4CB7"/>
    <w:rsid w:val="009F4CEC"/>
    <w:rsid w:val="009F505F"/>
    <w:rsid w:val="009F50A2"/>
    <w:rsid w:val="009F513F"/>
    <w:rsid w:val="009F634F"/>
    <w:rsid w:val="009F6AB8"/>
    <w:rsid w:val="009F75CC"/>
    <w:rsid w:val="009F7709"/>
    <w:rsid w:val="009F7A0B"/>
    <w:rsid w:val="009F7EB3"/>
    <w:rsid w:val="00A001DD"/>
    <w:rsid w:val="00A00C1E"/>
    <w:rsid w:val="00A00C3B"/>
    <w:rsid w:val="00A00ED2"/>
    <w:rsid w:val="00A01112"/>
    <w:rsid w:val="00A014F9"/>
    <w:rsid w:val="00A01A28"/>
    <w:rsid w:val="00A02697"/>
    <w:rsid w:val="00A02CE8"/>
    <w:rsid w:val="00A030E0"/>
    <w:rsid w:val="00A0324A"/>
    <w:rsid w:val="00A03D70"/>
    <w:rsid w:val="00A042FE"/>
    <w:rsid w:val="00A0477D"/>
    <w:rsid w:val="00A04A12"/>
    <w:rsid w:val="00A04E37"/>
    <w:rsid w:val="00A04F47"/>
    <w:rsid w:val="00A05B05"/>
    <w:rsid w:val="00A05D25"/>
    <w:rsid w:val="00A07585"/>
    <w:rsid w:val="00A07B08"/>
    <w:rsid w:val="00A105C1"/>
    <w:rsid w:val="00A109CC"/>
    <w:rsid w:val="00A10CB3"/>
    <w:rsid w:val="00A11962"/>
    <w:rsid w:val="00A11AE8"/>
    <w:rsid w:val="00A12515"/>
    <w:rsid w:val="00A12DE0"/>
    <w:rsid w:val="00A1365E"/>
    <w:rsid w:val="00A141C6"/>
    <w:rsid w:val="00A142D4"/>
    <w:rsid w:val="00A14532"/>
    <w:rsid w:val="00A14B72"/>
    <w:rsid w:val="00A152A3"/>
    <w:rsid w:val="00A1534F"/>
    <w:rsid w:val="00A1586D"/>
    <w:rsid w:val="00A15C9F"/>
    <w:rsid w:val="00A15CEC"/>
    <w:rsid w:val="00A1704E"/>
    <w:rsid w:val="00A1714B"/>
    <w:rsid w:val="00A20116"/>
    <w:rsid w:val="00A20907"/>
    <w:rsid w:val="00A20932"/>
    <w:rsid w:val="00A20A6E"/>
    <w:rsid w:val="00A20FD9"/>
    <w:rsid w:val="00A216A1"/>
    <w:rsid w:val="00A216EB"/>
    <w:rsid w:val="00A21AB7"/>
    <w:rsid w:val="00A22198"/>
    <w:rsid w:val="00A221E9"/>
    <w:rsid w:val="00A22382"/>
    <w:rsid w:val="00A227B8"/>
    <w:rsid w:val="00A22801"/>
    <w:rsid w:val="00A22B46"/>
    <w:rsid w:val="00A230BA"/>
    <w:rsid w:val="00A23AA9"/>
    <w:rsid w:val="00A24AE1"/>
    <w:rsid w:val="00A24EE6"/>
    <w:rsid w:val="00A26048"/>
    <w:rsid w:val="00A26423"/>
    <w:rsid w:val="00A26704"/>
    <w:rsid w:val="00A26DA2"/>
    <w:rsid w:val="00A27615"/>
    <w:rsid w:val="00A27F4B"/>
    <w:rsid w:val="00A3017C"/>
    <w:rsid w:val="00A30231"/>
    <w:rsid w:val="00A3023D"/>
    <w:rsid w:val="00A316D6"/>
    <w:rsid w:val="00A318FA"/>
    <w:rsid w:val="00A31A28"/>
    <w:rsid w:val="00A31C03"/>
    <w:rsid w:val="00A3237C"/>
    <w:rsid w:val="00A323CB"/>
    <w:rsid w:val="00A32577"/>
    <w:rsid w:val="00A32B95"/>
    <w:rsid w:val="00A33220"/>
    <w:rsid w:val="00A33613"/>
    <w:rsid w:val="00A33ED4"/>
    <w:rsid w:val="00A34219"/>
    <w:rsid w:val="00A349BD"/>
    <w:rsid w:val="00A353B7"/>
    <w:rsid w:val="00A35466"/>
    <w:rsid w:val="00A367DC"/>
    <w:rsid w:val="00A3687A"/>
    <w:rsid w:val="00A36884"/>
    <w:rsid w:val="00A36927"/>
    <w:rsid w:val="00A407E9"/>
    <w:rsid w:val="00A41B71"/>
    <w:rsid w:val="00A41CE5"/>
    <w:rsid w:val="00A42862"/>
    <w:rsid w:val="00A428C2"/>
    <w:rsid w:val="00A432AE"/>
    <w:rsid w:val="00A44D92"/>
    <w:rsid w:val="00A450EC"/>
    <w:rsid w:val="00A4538D"/>
    <w:rsid w:val="00A454F4"/>
    <w:rsid w:val="00A455BD"/>
    <w:rsid w:val="00A458A2"/>
    <w:rsid w:val="00A45932"/>
    <w:rsid w:val="00A4687D"/>
    <w:rsid w:val="00A46C5B"/>
    <w:rsid w:val="00A46DC3"/>
    <w:rsid w:val="00A46F92"/>
    <w:rsid w:val="00A4716E"/>
    <w:rsid w:val="00A47A7D"/>
    <w:rsid w:val="00A50214"/>
    <w:rsid w:val="00A503AA"/>
    <w:rsid w:val="00A50C44"/>
    <w:rsid w:val="00A50D81"/>
    <w:rsid w:val="00A50F32"/>
    <w:rsid w:val="00A50F39"/>
    <w:rsid w:val="00A50F72"/>
    <w:rsid w:val="00A517CA"/>
    <w:rsid w:val="00A51850"/>
    <w:rsid w:val="00A51EAB"/>
    <w:rsid w:val="00A54081"/>
    <w:rsid w:val="00A543E5"/>
    <w:rsid w:val="00A5474B"/>
    <w:rsid w:val="00A54B1E"/>
    <w:rsid w:val="00A54C64"/>
    <w:rsid w:val="00A5585E"/>
    <w:rsid w:val="00A55FFE"/>
    <w:rsid w:val="00A56842"/>
    <w:rsid w:val="00A5706D"/>
    <w:rsid w:val="00A57234"/>
    <w:rsid w:val="00A57399"/>
    <w:rsid w:val="00A6062D"/>
    <w:rsid w:val="00A61343"/>
    <w:rsid w:val="00A623F8"/>
    <w:rsid w:val="00A62EEA"/>
    <w:rsid w:val="00A635B0"/>
    <w:rsid w:val="00A65092"/>
    <w:rsid w:val="00A655D4"/>
    <w:rsid w:val="00A6574B"/>
    <w:rsid w:val="00A65BC6"/>
    <w:rsid w:val="00A66093"/>
    <w:rsid w:val="00A66347"/>
    <w:rsid w:val="00A667E1"/>
    <w:rsid w:val="00A66BA1"/>
    <w:rsid w:val="00A66C1E"/>
    <w:rsid w:val="00A67339"/>
    <w:rsid w:val="00A7004E"/>
    <w:rsid w:val="00A70E63"/>
    <w:rsid w:val="00A711FA"/>
    <w:rsid w:val="00A7133C"/>
    <w:rsid w:val="00A71563"/>
    <w:rsid w:val="00A719F3"/>
    <w:rsid w:val="00A71FE0"/>
    <w:rsid w:val="00A72300"/>
    <w:rsid w:val="00A7294F"/>
    <w:rsid w:val="00A72E49"/>
    <w:rsid w:val="00A7368B"/>
    <w:rsid w:val="00A73B7C"/>
    <w:rsid w:val="00A74822"/>
    <w:rsid w:val="00A74BCE"/>
    <w:rsid w:val="00A74DD0"/>
    <w:rsid w:val="00A750E8"/>
    <w:rsid w:val="00A75160"/>
    <w:rsid w:val="00A75713"/>
    <w:rsid w:val="00A7571B"/>
    <w:rsid w:val="00A7586F"/>
    <w:rsid w:val="00A75C3F"/>
    <w:rsid w:val="00A7777A"/>
    <w:rsid w:val="00A77EB0"/>
    <w:rsid w:val="00A77FC7"/>
    <w:rsid w:val="00A80612"/>
    <w:rsid w:val="00A81258"/>
    <w:rsid w:val="00A812AE"/>
    <w:rsid w:val="00A8175C"/>
    <w:rsid w:val="00A818FD"/>
    <w:rsid w:val="00A81FA9"/>
    <w:rsid w:val="00A822B7"/>
    <w:rsid w:val="00A829C6"/>
    <w:rsid w:val="00A83445"/>
    <w:rsid w:val="00A83E30"/>
    <w:rsid w:val="00A849D1"/>
    <w:rsid w:val="00A84F7E"/>
    <w:rsid w:val="00A85C0F"/>
    <w:rsid w:val="00A8665C"/>
    <w:rsid w:val="00A8678C"/>
    <w:rsid w:val="00A867A9"/>
    <w:rsid w:val="00A87A27"/>
    <w:rsid w:val="00A87F5C"/>
    <w:rsid w:val="00A90073"/>
    <w:rsid w:val="00A90C40"/>
    <w:rsid w:val="00A9173A"/>
    <w:rsid w:val="00A91853"/>
    <w:rsid w:val="00A93322"/>
    <w:rsid w:val="00A933DD"/>
    <w:rsid w:val="00A93C27"/>
    <w:rsid w:val="00A9407D"/>
    <w:rsid w:val="00A94C47"/>
    <w:rsid w:val="00A94EC2"/>
    <w:rsid w:val="00A96251"/>
    <w:rsid w:val="00A96A96"/>
    <w:rsid w:val="00A972C8"/>
    <w:rsid w:val="00A97BA6"/>
    <w:rsid w:val="00A97E77"/>
    <w:rsid w:val="00AA047A"/>
    <w:rsid w:val="00AA0957"/>
    <w:rsid w:val="00AA2839"/>
    <w:rsid w:val="00AA2E9D"/>
    <w:rsid w:val="00AA3005"/>
    <w:rsid w:val="00AA3590"/>
    <w:rsid w:val="00AA37D9"/>
    <w:rsid w:val="00AA3E0A"/>
    <w:rsid w:val="00AA3F47"/>
    <w:rsid w:val="00AA4113"/>
    <w:rsid w:val="00AA4473"/>
    <w:rsid w:val="00AA44F1"/>
    <w:rsid w:val="00AA4AAF"/>
    <w:rsid w:val="00AA5626"/>
    <w:rsid w:val="00AA5971"/>
    <w:rsid w:val="00AA6566"/>
    <w:rsid w:val="00AA6BC0"/>
    <w:rsid w:val="00AA7F17"/>
    <w:rsid w:val="00AB04E7"/>
    <w:rsid w:val="00AB0D42"/>
    <w:rsid w:val="00AB1E06"/>
    <w:rsid w:val="00AB24BF"/>
    <w:rsid w:val="00AB288B"/>
    <w:rsid w:val="00AB33DE"/>
    <w:rsid w:val="00AB48A3"/>
    <w:rsid w:val="00AB4B74"/>
    <w:rsid w:val="00AB4D9B"/>
    <w:rsid w:val="00AB4DC2"/>
    <w:rsid w:val="00AB5E93"/>
    <w:rsid w:val="00AB62CB"/>
    <w:rsid w:val="00AB7DBC"/>
    <w:rsid w:val="00AC0161"/>
    <w:rsid w:val="00AC0D09"/>
    <w:rsid w:val="00AC13C9"/>
    <w:rsid w:val="00AC13CE"/>
    <w:rsid w:val="00AC2F6A"/>
    <w:rsid w:val="00AC383C"/>
    <w:rsid w:val="00AC3C19"/>
    <w:rsid w:val="00AC48EB"/>
    <w:rsid w:val="00AC5443"/>
    <w:rsid w:val="00AC5B39"/>
    <w:rsid w:val="00AC5BBC"/>
    <w:rsid w:val="00AC5E8B"/>
    <w:rsid w:val="00AC5F29"/>
    <w:rsid w:val="00AC6371"/>
    <w:rsid w:val="00AC65DD"/>
    <w:rsid w:val="00AC666A"/>
    <w:rsid w:val="00AC75F8"/>
    <w:rsid w:val="00AD0435"/>
    <w:rsid w:val="00AD0FCD"/>
    <w:rsid w:val="00AD18AE"/>
    <w:rsid w:val="00AD2555"/>
    <w:rsid w:val="00AD3AC7"/>
    <w:rsid w:val="00AD423F"/>
    <w:rsid w:val="00AD4287"/>
    <w:rsid w:val="00AD460C"/>
    <w:rsid w:val="00AD493F"/>
    <w:rsid w:val="00AD576F"/>
    <w:rsid w:val="00AD578E"/>
    <w:rsid w:val="00AD6D86"/>
    <w:rsid w:val="00AD6F13"/>
    <w:rsid w:val="00AD6F76"/>
    <w:rsid w:val="00AD75AB"/>
    <w:rsid w:val="00AD7C68"/>
    <w:rsid w:val="00AE0763"/>
    <w:rsid w:val="00AE092B"/>
    <w:rsid w:val="00AE1D8C"/>
    <w:rsid w:val="00AE1E4E"/>
    <w:rsid w:val="00AE21EF"/>
    <w:rsid w:val="00AE229A"/>
    <w:rsid w:val="00AE2764"/>
    <w:rsid w:val="00AE2F52"/>
    <w:rsid w:val="00AE2F7E"/>
    <w:rsid w:val="00AE329F"/>
    <w:rsid w:val="00AE3702"/>
    <w:rsid w:val="00AE3B90"/>
    <w:rsid w:val="00AE4756"/>
    <w:rsid w:val="00AE4AB8"/>
    <w:rsid w:val="00AE5AAC"/>
    <w:rsid w:val="00AE5D95"/>
    <w:rsid w:val="00AE5F02"/>
    <w:rsid w:val="00AE624C"/>
    <w:rsid w:val="00AE67E8"/>
    <w:rsid w:val="00AE726B"/>
    <w:rsid w:val="00AF052C"/>
    <w:rsid w:val="00AF089E"/>
    <w:rsid w:val="00AF08BA"/>
    <w:rsid w:val="00AF0E63"/>
    <w:rsid w:val="00AF25B3"/>
    <w:rsid w:val="00AF271D"/>
    <w:rsid w:val="00AF286F"/>
    <w:rsid w:val="00AF2A97"/>
    <w:rsid w:val="00AF2C3B"/>
    <w:rsid w:val="00AF2FBD"/>
    <w:rsid w:val="00AF381E"/>
    <w:rsid w:val="00AF3F63"/>
    <w:rsid w:val="00AF40B1"/>
    <w:rsid w:val="00AF43DC"/>
    <w:rsid w:val="00AF69FC"/>
    <w:rsid w:val="00AF7225"/>
    <w:rsid w:val="00AF7667"/>
    <w:rsid w:val="00AF77DB"/>
    <w:rsid w:val="00B0021C"/>
    <w:rsid w:val="00B00342"/>
    <w:rsid w:val="00B003BC"/>
    <w:rsid w:val="00B011C7"/>
    <w:rsid w:val="00B0190E"/>
    <w:rsid w:val="00B0209B"/>
    <w:rsid w:val="00B02625"/>
    <w:rsid w:val="00B028DB"/>
    <w:rsid w:val="00B02E99"/>
    <w:rsid w:val="00B02FB1"/>
    <w:rsid w:val="00B03396"/>
    <w:rsid w:val="00B03B9E"/>
    <w:rsid w:val="00B0417C"/>
    <w:rsid w:val="00B041AE"/>
    <w:rsid w:val="00B041DC"/>
    <w:rsid w:val="00B04442"/>
    <w:rsid w:val="00B04EE3"/>
    <w:rsid w:val="00B05431"/>
    <w:rsid w:val="00B0546D"/>
    <w:rsid w:val="00B05D73"/>
    <w:rsid w:val="00B06F36"/>
    <w:rsid w:val="00B0771B"/>
    <w:rsid w:val="00B10C5B"/>
    <w:rsid w:val="00B12414"/>
    <w:rsid w:val="00B13EF9"/>
    <w:rsid w:val="00B1411B"/>
    <w:rsid w:val="00B14DEF"/>
    <w:rsid w:val="00B152CC"/>
    <w:rsid w:val="00B15EB3"/>
    <w:rsid w:val="00B15EB5"/>
    <w:rsid w:val="00B16CCB"/>
    <w:rsid w:val="00B17367"/>
    <w:rsid w:val="00B17D70"/>
    <w:rsid w:val="00B17E31"/>
    <w:rsid w:val="00B20C3B"/>
    <w:rsid w:val="00B211EE"/>
    <w:rsid w:val="00B2188A"/>
    <w:rsid w:val="00B21CE4"/>
    <w:rsid w:val="00B2228E"/>
    <w:rsid w:val="00B2237F"/>
    <w:rsid w:val="00B22D4A"/>
    <w:rsid w:val="00B23125"/>
    <w:rsid w:val="00B23360"/>
    <w:rsid w:val="00B23549"/>
    <w:rsid w:val="00B23B02"/>
    <w:rsid w:val="00B249F6"/>
    <w:rsid w:val="00B24BED"/>
    <w:rsid w:val="00B24C1A"/>
    <w:rsid w:val="00B24D83"/>
    <w:rsid w:val="00B24F1C"/>
    <w:rsid w:val="00B24F70"/>
    <w:rsid w:val="00B24F8C"/>
    <w:rsid w:val="00B2561F"/>
    <w:rsid w:val="00B25793"/>
    <w:rsid w:val="00B25AF5"/>
    <w:rsid w:val="00B2624D"/>
    <w:rsid w:val="00B26752"/>
    <w:rsid w:val="00B2689E"/>
    <w:rsid w:val="00B26C1B"/>
    <w:rsid w:val="00B26F00"/>
    <w:rsid w:val="00B26F5B"/>
    <w:rsid w:val="00B27591"/>
    <w:rsid w:val="00B2796B"/>
    <w:rsid w:val="00B27B8C"/>
    <w:rsid w:val="00B3008B"/>
    <w:rsid w:val="00B300D9"/>
    <w:rsid w:val="00B3021F"/>
    <w:rsid w:val="00B309A7"/>
    <w:rsid w:val="00B318C1"/>
    <w:rsid w:val="00B32258"/>
    <w:rsid w:val="00B32345"/>
    <w:rsid w:val="00B32B7C"/>
    <w:rsid w:val="00B33439"/>
    <w:rsid w:val="00B334B8"/>
    <w:rsid w:val="00B34512"/>
    <w:rsid w:val="00B34DEB"/>
    <w:rsid w:val="00B34DFE"/>
    <w:rsid w:val="00B35088"/>
    <w:rsid w:val="00B3545E"/>
    <w:rsid w:val="00B357F2"/>
    <w:rsid w:val="00B359A7"/>
    <w:rsid w:val="00B359D6"/>
    <w:rsid w:val="00B35BFD"/>
    <w:rsid w:val="00B361A3"/>
    <w:rsid w:val="00B3637A"/>
    <w:rsid w:val="00B367CF"/>
    <w:rsid w:val="00B36AE7"/>
    <w:rsid w:val="00B374D4"/>
    <w:rsid w:val="00B37535"/>
    <w:rsid w:val="00B37927"/>
    <w:rsid w:val="00B40076"/>
    <w:rsid w:val="00B409CD"/>
    <w:rsid w:val="00B40A40"/>
    <w:rsid w:val="00B40CCF"/>
    <w:rsid w:val="00B40F20"/>
    <w:rsid w:val="00B416DC"/>
    <w:rsid w:val="00B4201B"/>
    <w:rsid w:val="00B425EC"/>
    <w:rsid w:val="00B43409"/>
    <w:rsid w:val="00B437AB"/>
    <w:rsid w:val="00B443BB"/>
    <w:rsid w:val="00B447C6"/>
    <w:rsid w:val="00B4541C"/>
    <w:rsid w:val="00B45839"/>
    <w:rsid w:val="00B46098"/>
    <w:rsid w:val="00B46219"/>
    <w:rsid w:val="00B463D9"/>
    <w:rsid w:val="00B4667F"/>
    <w:rsid w:val="00B475E9"/>
    <w:rsid w:val="00B479A3"/>
    <w:rsid w:val="00B47A92"/>
    <w:rsid w:val="00B47AB2"/>
    <w:rsid w:val="00B47F11"/>
    <w:rsid w:val="00B50429"/>
    <w:rsid w:val="00B50C80"/>
    <w:rsid w:val="00B50E3A"/>
    <w:rsid w:val="00B516C8"/>
    <w:rsid w:val="00B51C99"/>
    <w:rsid w:val="00B52809"/>
    <w:rsid w:val="00B52903"/>
    <w:rsid w:val="00B5291A"/>
    <w:rsid w:val="00B52A39"/>
    <w:rsid w:val="00B52D46"/>
    <w:rsid w:val="00B531A7"/>
    <w:rsid w:val="00B53607"/>
    <w:rsid w:val="00B53922"/>
    <w:rsid w:val="00B53CA4"/>
    <w:rsid w:val="00B53DB5"/>
    <w:rsid w:val="00B53E4C"/>
    <w:rsid w:val="00B53F51"/>
    <w:rsid w:val="00B540D3"/>
    <w:rsid w:val="00B542A6"/>
    <w:rsid w:val="00B544AD"/>
    <w:rsid w:val="00B544E9"/>
    <w:rsid w:val="00B5454E"/>
    <w:rsid w:val="00B546CA"/>
    <w:rsid w:val="00B54A58"/>
    <w:rsid w:val="00B560E9"/>
    <w:rsid w:val="00B56354"/>
    <w:rsid w:val="00B56E1B"/>
    <w:rsid w:val="00B5719A"/>
    <w:rsid w:val="00B575B5"/>
    <w:rsid w:val="00B5795F"/>
    <w:rsid w:val="00B57C14"/>
    <w:rsid w:val="00B60135"/>
    <w:rsid w:val="00B60569"/>
    <w:rsid w:val="00B61CB4"/>
    <w:rsid w:val="00B6219D"/>
    <w:rsid w:val="00B62A16"/>
    <w:rsid w:val="00B6380B"/>
    <w:rsid w:val="00B64409"/>
    <w:rsid w:val="00B64691"/>
    <w:rsid w:val="00B656AB"/>
    <w:rsid w:val="00B6593F"/>
    <w:rsid w:val="00B65B22"/>
    <w:rsid w:val="00B664CF"/>
    <w:rsid w:val="00B665F4"/>
    <w:rsid w:val="00B6712C"/>
    <w:rsid w:val="00B6736A"/>
    <w:rsid w:val="00B673B5"/>
    <w:rsid w:val="00B676C5"/>
    <w:rsid w:val="00B6770D"/>
    <w:rsid w:val="00B67CA4"/>
    <w:rsid w:val="00B67ECB"/>
    <w:rsid w:val="00B7097B"/>
    <w:rsid w:val="00B70A47"/>
    <w:rsid w:val="00B70CA7"/>
    <w:rsid w:val="00B70E84"/>
    <w:rsid w:val="00B71000"/>
    <w:rsid w:val="00B71388"/>
    <w:rsid w:val="00B72263"/>
    <w:rsid w:val="00B73275"/>
    <w:rsid w:val="00B73A84"/>
    <w:rsid w:val="00B73D4A"/>
    <w:rsid w:val="00B74EE8"/>
    <w:rsid w:val="00B74F8C"/>
    <w:rsid w:val="00B7526D"/>
    <w:rsid w:val="00B755BD"/>
    <w:rsid w:val="00B7570B"/>
    <w:rsid w:val="00B76D07"/>
    <w:rsid w:val="00B76EE2"/>
    <w:rsid w:val="00B775CF"/>
    <w:rsid w:val="00B77D4B"/>
    <w:rsid w:val="00B800B1"/>
    <w:rsid w:val="00B8157E"/>
    <w:rsid w:val="00B817FE"/>
    <w:rsid w:val="00B81C8E"/>
    <w:rsid w:val="00B82275"/>
    <w:rsid w:val="00B824E0"/>
    <w:rsid w:val="00B82D9D"/>
    <w:rsid w:val="00B830D5"/>
    <w:rsid w:val="00B83D00"/>
    <w:rsid w:val="00B841F4"/>
    <w:rsid w:val="00B845CE"/>
    <w:rsid w:val="00B84686"/>
    <w:rsid w:val="00B84E24"/>
    <w:rsid w:val="00B85911"/>
    <w:rsid w:val="00B86083"/>
    <w:rsid w:val="00B86C20"/>
    <w:rsid w:val="00B86DAF"/>
    <w:rsid w:val="00B8788B"/>
    <w:rsid w:val="00B87AB2"/>
    <w:rsid w:val="00B87D39"/>
    <w:rsid w:val="00B87F77"/>
    <w:rsid w:val="00B90149"/>
    <w:rsid w:val="00B909C6"/>
    <w:rsid w:val="00B925EF"/>
    <w:rsid w:val="00B92858"/>
    <w:rsid w:val="00B928FD"/>
    <w:rsid w:val="00B92B98"/>
    <w:rsid w:val="00B92C1A"/>
    <w:rsid w:val="00B92D38"/>
    <w:rsid w:val="00B93218"/>
    <w:rsid w:val="00B9374C"/>
    <w:rsid w:val="00B93AE7"/>
    <w:rsid w:val="00B93B79"/>
    <w:rsid w:val="00B9494F"/>
    <w:rsid w:val="00B94D82"/>
    <w:rsid w:val="00B959B4"/>
    <w:rsid w:val="00B95E65"/>
    <w:rsid w:val="00B9626D"/>
    <w:rsid w:val="00B966AE"/>
    <w:rsid w:val="00B9681F"/>
    <w:rsid w:val="00B9736A"/>
    <w:rsid w:val="00B9742F"/>
    <w:rsid w:val="00B97BB1"/>
    <w:rsid w:val="00B97F03"/>
    <w:rsid w:val="00BA0454"/>
    <w:rsid w:val="00BA0CD8"/>
    <w:rsid w:val="00BA0EB6"/>
    <w:rsid w:val="00BA134D"/>
    <w:rsid w:val="00BA1F1C"/>
    <w:rsid w:val="00BA21A0"/>
    <w:rsid w:val="00BA2953"/>
    <w:rsid w:val="00BA2F26"/>
    <w:rsid w:val="00BA30C5"/>
    <w:rsid w:val="00BA387E"/>
    <w:rsid w:val="00BA3B29"/>
    <w:rsid w:val="00BA3FE2"/>
    <w:rsid w:val="00BA4AFD"/>
    <w:rsid w:val="00BA4DB0"/>
    <w:rsid w:val="00BA6480"/>
    <w:rsid w:val="00BA76EE"/>
    <w:rsid w:val="00BA7B07"/>
    <w:rsid w:val="00BB10E7"/>
    <w:rsid w:val="00BB1678"/>
    <w:rsid w:val="00BB1775"/>
    <w:rsid w:val="00BB182B"/>
    <w:rsid w:val="00BB1A04"/>
    <w:rsid w:val="00BB1F60"/>
    <w:rsid w:val="00BB2028"/>
    <w:rsid w:val="00BB22E2"/>
    <w:rsid w:val="00BB241A"/>
    <w:rsid w:val="00BB260A"/>
    <w:rsid w:val="00BB28CF"/>
    <w:rsid w:val="00BB3051"/>
    <w:rsid w:val="00BB3305"/>
    <w:rsid w:val="00BB3D68"/>
    <w:rsid w:val="00BB5D62"/>
    <w:rsid w:val="00BB60B8"/>
    <w:rsid w:val="00BB7F61"/>
    <w:rsid w:val="00BC03CA"/>
    <w:rsid w:val="00BC0ED7"/>
    <w:rsid w:val="00BC0FFD"/>
    <w:rsid w:val="00BC1732"/>
    <w:rsid w:val="00BC1D7F"/>
    <w:rsid w:val="00BC2090"/>
    <w:rsid w:val="00BC234D"/>
    <w:rsid w:val="00BC2544"/>
    <w:rsid w:val="00BC2810"/>
    <w:rsid w:val="00BC2A01"/>
    <w:rsid w:val="00BC36FB"/>
    <w:rsid w:val="00BC3C2C"/>
    <w:rsid w:val="00BC4032"/>
    <w:rsid w:val="00BC417C"/>
    <w:rsid w:val="00BC4D34"/>
    <w:rsid w:val="00BC557A"/>
    <w:rsid w:val="00BC5EA1"/>
    <w:rsid w:val="00BC682C"/>
    <w:rsid w:val="00BC69E5"/>
    <w:rsid w:val="00BC6C44"/>
    <w:rsid w:val="00BC77AC"/>
    <w:rsid w:val="00BD0282"/>
    <w:rsid w:val="00BD04BA"/>
    <w:rsid w:val="00BD093E"/>
    <w:rsid w:val="00BD0F6E"/>
    <w:rsid w:val="00BD1231"/>
    <w:rsid w:val="00BD159A"/>
    <w:rsid w:val="00BD1909"/>
    <w:rsid w:val="00BD2A09"/>
    <w:rsid w:val="00BD2A17"/>
    <w:rsid w:val="00BD2EA5"/>
    <w:rsid w:val="00BD3003"/>
    <w:rsid w:val="00BD3456"/>
    <w:rsid w:val="00BD3C2B"/>
    <w:rsid w:val="00BD3DB0"/>
    <w:rsid w:val="00BD3F13"/>
    <w:rsid w:val="00BD3FDC"/>
    <w:rsid w:val="00BD51BA"/>
    <w:rsid w:val="00BD53A1"/>
    <w:rsid w:val="00BD5C96"/>
    <w:rsid w:val="00BD5F16"/>
    <w:rsid w:val="00BD6BE5"/>
    <w:rsid w:val="00BD7412"/>
    <w:rsid w:val="00BD74DA"/>
    <w:rsid w:val="00BD7918"/>
    <w:rsid w:val="00BE0F6D"/>
    <w:rsid w:val="00BE15AE"/>
    <w:rsid w:val="00BE178F"/>
    <w:rsid w:val="00BE1CCB"/>
    <w:rsid w:val="00BE2231"/>
    <w:rsid w:val="00BE2257"/>
    <w:rsid w:val="00BE3849"/>
    <w:rsid w:val="00BE393F"/>
    <w:rsid w:val="00BE4592"/>
    <w:rsid w:val="00BE4DCE"/>
    <w:rsid w:val="00BE5F52"/>
    <w:rsid w:val="00BE64E9"/>
    <w:rsid w:val="00BE6701"/>
    <w:rsid w:val="00BE6D16"/>
    <w:rsid w:val="00BE79BE"/>
    <w:rsid w:val="00BF00EB"/>
    <w:rsid w:val="00BF0A54"/>
    <w:rsid w:val="00BF1127"/>
    <w:rsid w:val="00BF14B5"/>
    <w:rsid w:val="00BF220C"/>
    <w:rsid w:val="00BF22CB"/>
    <w:rsid w:val="00BF28A3"/>
    <w:rsid w:val="00BF3DD6"/>
    <w:rsid w:val="00BF3E62"/>
    <w:rsid w:val="00BF4033"/>
    <w:rsid w:val="00BF4191"/>
    <w:rsid w:val="00BF4966"/>
    <w:rsid w:val="00BF4E59"/>
    <w:rsid w:val="00BF50B2"/>
    <w:rsid w:val="00BF521F"/>
    <w:rsid w:val="00BF5A87"/>
    <w:rsid w:val="00BF5AA0"/>
    <w:rsid w:val="00BF5B29"/>
    <w:rsid w:val="00BF606E"/>
    <w:rsid w:val="00BF75DD"/>
    <w:rsid w:val="00BF7EF6"/>
    <w:rsid w:val="00C01593"/>
    <w:rsid w:val="00C01956"/>
    <w:rsid w:val="00C01FAD"/>
    <w:rsid w:val="00C021AE"/>
    <w:rsid w:val="00C021B9"/>
    <w:rsid w:val="00C02256"/>
    <w:rsid w:val="00C02297"/>
    <w:rsid w:val="00C0282B"/>
    <w:rsid w:val="00C02E08"/>
    <w:rsid w:val="00C03CC9"/>
    <w:rsid w:val="00C0467F"/>
    <w:rsid w:val="00C05EA6"/>
    <w:rsid w:val="00C063DF"/>
    <w:rsid w:val="00C0657E"/>
    <w:rsid w:val="00C06743"/>
    <w:rsid w:val="00C07FD5"/>
    <w:rsid w:val="00C101C7"/>
    <w:rsid w:val="00C10428"/>
    <w:rsid w:val="00C105EA"/>
    <w:rsid w:val="00C106B5"/>
    <w:rsid w:val="00C10901"/>
    <w:rsid w:val="00C10ACC"/>
    <w:rsid w:val="00C120A8"/>
    <w:rsid w:val="00C1245B"/>
    <w:rsid w:val="00C12D70"/>
    <w:rsid w:val="00C13098"/>
    <w:rsid w:val="00C130F1"/>
    <w:rsid w:val="00C13347"/>
    <w:rsid w:val="00C13A8D"/>
    <w:rsid w:val="00C13F8E"/>
    <w:rsid w:val="00C13FF9"/>
    <w:rsid w:val="00C1453E"/>
    <w:rsid w:val="00C14941"/>
    <w:rsid w:val="00C149B7"/>
    <w:rsid w:val="00C14ACE"/>
    <w:rsid w:val="00C14CFC"/>
    <w:rsid w:val="00C15A17"/>
    <w:rsid w:val="00C15B77"/>
    <w:rsid w:val="00C1600B"/>
    <w:rsid w:val="00C171B3"/>
    <w:rsid w:val="00C17B87"/>
    <w:rsid w:val="00C20448"/>
    <w:rsid w:val="00C20DE6"/>
    <w:rsid w:val="00C212D4"/>
    <w:rsid w:val="00C21961"/>
    <w:rsid w:val="00C21A52"/>
    <w:rsid w:val="00C2201E"/>
    <w:rsid w:val="00C2243C"/>
    <w:rsid w:val="00C22570"/>
    <w:rsid w:val="00C22A4D"/>
    <w:rsid w:val="00C22E25"/>
    <w:rsid w:val="00C22F69"/>
    <w:rsid w:val="00C22F92"/>
    <w:rsid w:val="00C23A3D"/>
    <w:rsid w:val="00C23BED"/>
    <w:rsid w:val="00C2468D"/>
    <w:rsid w:val="00C24825"/>
    <w:rsid w:val="00C24B46"/>
    <w:rsid w:val="00C24DAD"/>
    <w:rsid w:val="00C251DD"/>
    <w:rsid w:val="00C25303"/>
    <w:rsid w:val="00C26138"/>
    <w:rsid w:val="00C26224"/>
    <w:rsid w:val="00C26743"/>
    <w:rsid w:val="00C2678B"/>
    <w:rsid w:val="00C26C96"/>
    <w:rsid w:val="00C26CC0"/>
    <w:rsid w:val="00C2718A"/>
    <w:rsid w:val="00C27460"/>
    <w:rsid w:val="00C27E3B"/>
    <w:rsid w:val="00C27E7C"/>
    <w:rsid w:val="00C30D63"/>
    <w:rsid w:val="00C314E0"/>
    <w:rsid w:val="00C31C17"/>
    <w:rsid w:val="00C31C37"/>
    <w:rsid w:val="00C31F55"/>
    <w:rsid w:val="00C33BD0"/>
    <w:rsid w:val="00C33E1D"/>
    <w:rsid w:val="00C34145"/>
    <w:rsid w:val="00C3449D"/>
    <w:rsid w:val="00C34B0C"/>
    <w:rsid w:val="00C34B7C"/>
    <w:rsid w:val="00C34F92"/>
    <w:rsid w:val="00C35633"/>
    <w:rsid w:val="00C37A16"/>
    <w:rsid w:val="00C40A46"/>
    <w:rsid w:val="00C413D8"/>
    <w:rsid w:val="00C415EF"/>
    <w:rsid w:val="00C417C4"/>
    <w:rsid w:val="00C41829"/>
    <w:rsid w:val="00C418E0"/>
    <w:rsid w:val="00C430A4"/>
    <w:rsid w:val="00C4463F"/>
    <w:rsid w:val="00C458A7"/>
    <w:rsid w:val="00C461F4"/>
    <w:rsid w:val="00C46377"/>
    <w:rsid w:val="00C46532"/>
    <w:rsid w:val="00C46570"/>
    <w:rsid w:val="00C465BD"/>
    <w:rsid w:val="00C46C6A"/>
    <w:rsid w:val="00C46C93"/>
    <w:rsid w:val="00C47752"/>
    <w:rsid w:val="00C478A7"/>
    <w:rsid w:val="00C47B9C"/>
    <w:rsid w:val="00C47BA2"/>
    <w:rsid w:val="00C50955"/>
    <w:rsid w:val="00C50D0D"/>
    <w:rsid w:val="00C50F54"/>
    <w:rsid w:val="00C51123"/>
    <w:rsid w:val="00C52933"/>
    <w:rsid w:val="00C52ABE"/>
    <w:rsid w:val="00C52DE7"/>
    <w:rsid w:val="00C537E9"/>
    <w:rsid w:val="00C5407B"/>
    <w:rsid w:val="00C540A9"/>
    <w:rsid w:val="00C56570"/>
    <w:rsid w:val="00C56BAC"/>
    <w:rsid w:val="00C57008"/>
    <w:rsid w:val="00C57655"/>
    <w:rsid w:val="00C576E6"/>
    <w:rsid w:val="00C57852"/>
    <w:rsid w:val="00C57B58"/>
    <w:rsid w:val="00C57E34"/>
    <w:rsid w:val="00C602EA"/>
    <w:rsid w:val="00C6079A"/>
    <w:rsid w:val="00C613D1"/>
    <w:rsid w:val="00C61732"/>
    <w:rsid w:val="00C62207"/>
    <w:rsid w:val="00C62779"/>
    <w:rsid w:val="00C62D67"/>
    <w:rsid w:val="00C62ED8"/>
    <w:rsid w:val="00C62FE1"/>
    <w:rsid w:val="00C63336"/>
    <w:rsid w:val="00C63671"/>
    <w:rsid w:val="00C63910"/>
    <w:rsid w:val="00C6393F"/>
    <w:rsid w:val="00C63A03"/>
    <w:rsid w:val="00C64250"/>
    <w:rsid w:val="00C642A0"/>
    <w:rsid w:val="00C6457E"/>
    <w:rsid w:val="00C6516D"/>
    <w:rsid w:val="00C65C3C"/>
    <w:rsid w:val="00C6626A"/>
    <w:rsid w:val="00C66397"/>
    <w:rsid w:val="00C668BE"/>
    <w:rsid w:val="00C66C15"/>
    <w:rsid w:val="00C66D5C"/>
    <w:rsid w:val="00C672D4"/>
    <w:rsid w:val="00C67721"/>
    <w:rsid w:val="00C700E8"/>
    <w:rsid w:val="00C701F8"/>
    <w:rsid w:val="00C7056B"/>
    <w:rsid w:val="00C70948"/>
    <w:rsid w:val="00C70D82"/>
    <w:rsid w:val="00C720BB"/>
    <w:rsid w:val="00C72276"/>
    <w:rsid w:val="00C737DE"/>
    <w:rsid w:val="00C7438B"/>
    <w:rsid w:val="00C748FA"/>
    <w:rsid w:val="00C74BDA"/>
    <w:rsid w:val="00C74C60"/>
    <w:rsid w:val="00C74DB6"/>
    <w:rsid w:val="00C74DD9"/>
    <w:rsid w:val="00C74F63"/>
    <w:rsid w:val="00C752DD"/>
    <w:rsid w:val="00C7543D"/>
    <w:rsid w:val="00C75814"/>
    <w:rsid w:val="00C75A57"/>
    <w:rsid w:val="00C75CC7"/>
    <w:rsid w:val="00C75E95"/>
    <w:rsid w:val="00C75F08"/>
    <w:rsid w:val="00C75FB0"/>
    <w:rsid w:val="00C7610D"/>
    <w:rsid w:val="00C772A5"/>
    <w:rsid w:val="00C777A7"/>
    <w:rsid w:val="00C77EA5"/>
    <w:rsid w:val="00C77FB5"/>
    <w:rsid w:val="00C808BC"/>
    <w:rsid w:val="00C80927"/>
    <w:rsid w:val="00C81FAA"/>
    <w:rsid w:val="00C829F1"/>
    <w:rsid w:val="00C8316D"/>
    <w:rsid w:val="00C83239"/>
    <w:rsid w:val="00C839D7"/>
    <w:rsid w:val="00C83A19"/>
    <w:rsid w:val="00C83DEC"/>
    <w:rsid w:val="00C84798"/>
    <w:rsid w:val="00C84FF0"/>
    <w:rsid w:val="00C8523D"/>
    <w:rsid w:val="00C85438"/>
    <w:rsid w:val="00C857A5"/>
    <w:rsid w:val="00C85925"/>
    <w:rsid w:val="00C85F30"/>
    <w:rsid w:val="00C86535"/>
    <w:rsid w:val="00C86E00"/>
    <w:rsid w:val="00C8791D"/>
    <w:rsid w:val="00C87B28"/>
    <w:rsid w:val="00C87E5A"/>
    <w:rsid w:val="00C9084F"/>
    <w:rsid w:val="00C90B19"/>
    <w:rsid w:val="00C90D46"/>
    <w:rsid w:val="00C90D87"/>
    <w:rsid w:val="00C925D9"/>
    <w:rsid w:val="00C9357E"/>
    <w:rsid w:val="00C93F53"/>
    <w:rsid w:val="00C94783"/>
    <w:rsid w:val="00C94947"/>
    <w:rsid w:val="00C95D68"/>
    <w:rsid w:val="00C95EFB"/>
    <w:rsid w:val="00C96758"/>
    <w:rsid w:val="00C9702D"/>
    <w:rsid w:val="00C97814"/>
    <w:rsid w:val="00C97A91"/>
    <w:rsid w:val="00C97DDB"/>
    <w:rsid w:val="00CA0090"/>
    <w:rsid w:val="00CA08E3"/>
    <w:rsid w:val="00CA1A04"/>
    <w:rsid w:val="00CA1B38"/>
    <w:rsid w:val="00CA2228"/>
    <w:rsid w:val="00CA4ADB"/>
    <w:rsid w:val="00CA4D32"/>
    <w:rsid w:val="00CA4F79"/>
    <w:rsid w:val="00CA5776"/>
    <w:rsid w:val="00CA6933"/>
    <w:rsid w:val="00CA6B8F"/>
    <w:rsid w:val="00CA7A49"/>
    <w:rsid w:val="00CA7BC0"/>
    <w:rsid w:val="00CB003D"/>
    <w:rsid w:val="00CB00D0"/>
    <w:rsid w:val="00CB14D0"/>
    <w:rsid w:val="00CB1732"/>
    <w:rsid w:val="00CB176D"/>
    <w:rsid w:val="00CB1A60"/>
    <w:rsid w:val="00CB1D1F"/>
    <w:rsid w:val="00CB2461"/>
    <w:rsid w:val="00CB282F"/>
    <w:rsid w:val="00CB2BD3"/>
    <w:rsid w:val="00CB2F1F"/>
    <w:rsid w:val="00CB3BC3"/>
    <w:rsid w:val="00CB52DD"/>
    <w:rsid w:val="00CB5387"/>
    <w:rsid w:val="00CB54AD"/>
    <w:rsid w:val="00CB5869"/>
    <w:rsid w:val="00CB59E2"/>
    <w:rsid w:val="00CB6948"/>
    <w:rsid w:val="00CB69DA"/>
    <w:rsid w:val="00CC01A8"/>
    <w:rsid w:val="00CC06D9"/>
    <w:rsid w:val="00CC0D44"/>
    <w:rsid w:val="00CC108E"/>
    <w:rsid w:val="00CC189F"/>
    <w:rsid w:val="00CC18D5"/>
    <w:rsid w:val="00CC1CA5"/>
    <w:rsid w:val="00CC2A4A"/>
    <w:rsid w:val="00CC3583"/>
    <w:rsid w:val="00CC3BBD"/>
    <w:rsid w:val="00CC3BF8"/>
    <w:rsid w:val="00CC3C1E"/>
    <w:rsid w:val="00CC40CA"/>
    <w:rsid w:val="00CC5611"/>
    <w:rsid w:val="00CC5C3D"/>
    <w:rsid w:val="00CC5D94"/>
    <w:rsid w:val="00CC5F2F"/>
    <w:rsid w:val="00CC61B1"/>
    <w:rsid w:val="00CC6D6A"/>
    <w:rsid w:val="00CC6F48"/>
    <w:rsid w:val="00CC7F9D"/>
    <w:rsid w:val="00CD061F"/>
    <w:rsid w:val="00CD0B82"/>
    <w:rsid w:val="00CD10A5"/>
    <w:rsid w:val="00CD1191"/>
    <w:rsid w:val="00CD124A"/>
    <w:rsid w:val="00CD1831"/>
    <w:rsid w:val="00CD1B3F"/>
    <w:rsid w:val="00CD1B6D"/>
    <w:rsid w:val="00CD29DA"/>
    <w:rsid w:val="00CD4891"/>
    <w:rsid w:val="00CD4BA8"/>
    <w:rsid w:val="00CD51CF"/>
    <w:rsid w:val="00CD5A19"/>
    <w:rsid w:val="00CD5B6E"/>
    <w:rsid w:val="00CD5D7D"/>
    <w:rsid w:val="00CD619B"/>
    <w:rsid w:val="00CD631A"/>
    <w:rsid w:val="00CD6966"/>
    <w:rsid w:val="00CD70A5"/>
    <w:rsid w:val="00CD7589"/>
    <w:rsid w:val="00CE025E"/>
    <w:rsid w:val="00CE1511"/>
    <w:rsid w:val="00CE15CE"/>
    <w:rsid w:val="00CE1CA7"/>
    <w:rsid w:val="00CE1DF2"/>
    <w:rsid w:val="00CE1F77"/>
    <w:rsid w:val="00CE258A"/>
    <w:rsid w:val="00CE2987"/>
    <w:rsid w:val="00CE34DC"/>
    <w:rsid w:val="00CE3F49"/>
    <w:rsid w:val="00CE444F"/>
    <w:rsid w:val="00CE446B"/>
    <w:rsid w:val="00CE4703"/>
    <w:rsid w:val="00CE4795"/>
    <w:rsid w:val="00CE5128"/>
    <w:rsid w:val="00CE5991"/>
    <w:rsid w:val="00CE63DF"/>
    <w:rsid w:val="00CE72D5"/>
    <w:rsid w:val="00CF00DC"/>
    <w:rsid w:val="00CF0366"/>
    <w:rsid w:val="00CF078E"/>
    <w:rsid w:val="00CF13C6"/>
    <w:rsid w:val="00CF1577"/>
    <w:rsid w:val="00CF217D"/>
    <w:rsid w:val="00CF29E5"/>
    <w:rsid w:val="00CF371E"/>
    <w:rsid w:val="00CF4A51"/>
    <w:rsid w:val="00CF513C"/>
    <w:rsid w:val="00CF5744"/>
    <w:rsid w:val="00D0020E"/>
    <w:rsid w:val="00D0048C"/>
    <w:rsid w:val="00D01294"/>
    <w:rsid w:val="00D01DB4"/>
    <w:rsid w:val="00D027D5"/>
    <w:rsid w:val="00D02C09"/>
    <w:rsid w:val="00D03C73"/>
    <w:rsid w:val="00D0431E"/>
    <w:rsid w:val="00D04D48"/>
    <w:rsid w:val="00D053C3"/>
    <w:rsid w:val="00D05882"/>
    <w:rsid w:val="00D05A04"/>
    <w:rsid w:val="00D05C34"/>
    <w:rsid w:val="00D07091"/>
    <w:rsid w:val="00D07409"/>
    <w:rsid w:val="00D07C42"/>
    <w:rsid w:val="00D102C0"/>
    <w:rsid w:val="00D11843"/>
    <w:rsid w:val="00D11897"/>
    <w:rsid w:val="00D1251B"/>
    <w:rsid w:val="00D12642"/>
    <w:rsid w:val="00D13A9B"/>
    <w:rsid w:val="00D13AB3"/>
    <w:rsid w:val="00D1441E"/>
    <w:rsid w:val="00D1470F"/>
    <w:rsid w:val="00D14AA7"/>
    <w:rsid w:val="00D14D69"/>
    <w:rsid w:val="00D1594A"/>
    <w:rsid w:val="00D15C8D"/>
    <w:rsid w:val="00D16B1B"/>
    <w:rsid w:val="00D1748F"/>
    <w:rsid w:val="00D20234"/>
    <w:rsid w:val="00D208C4"/>
    <w:rsid w:val="00D20FBB"/>
    <w:rsid w:val="00D21250"/>
    <w:rsid w:val="00D217D9"/>
    <w:rsid w:val="00D21DFE"/>
    <w:rsid w:val="00D23777"/>
    <w:rsid w:val="00D23803"/>
    <w:rsid w:val="00D23E27"/>
    <w:rsid w:val="00D23EA0"/>
    <w:rsid w:val="00D2424C"/>
    <w:rsid w:val="00D242B2"/>
    <w:rsid w:val="00D246FF"/>
    <w:rsid w:val="00D250FA"/>
    <w:rsid w:val="00D2560B"/>
    <w:rsid w:val="00D25991"/>
    <w:rsid w:val="00D25C49"/>
    <w:rsid w:val="00D261A7"/>
    <w:rsid w:val="00D26B40"/>
    <w:rsid w:val="00D2728F"/>
    <w:rsid w:val="00D27E17"/>
    <w:rsid w:val="00D30B1E"/>
    <w:rsid w:val="00D315D6"/>
    <w:rsid w:val="00D31710"/>
    <w:rsid w:val="00D3179E"/>
    <w:rsid w:val="00D319D3"/>
    <w:rsid w:val="00D3208A"/>
    <w:rsid w:val="00D322F9"/>
    <w:rsid w:val="00D32CF4"/>
    <w:rsid w:val="00D333C5"/>
    <w:rsid w:val="00D3340D"/>
    <w:rsid w:val="00D33513"/>
    <w:rsid w:val="00D33B3E"/>
    <w:rsid w:val="00D33DA5"/>
    <w:rsid w:val="00D3414C"/>
    <w:rsid w:val="00D345FC"/>
    <w:rsid w:val="00D34962"/>
    <w:rsid w:val="00D3543A"/>
    <w:rsid w:val="00D355A9"/>
    <w:rsid w:val="00D3586D"/>
    <w:rsid w:val="00D35A5C"/>
    <w:rsid w:val="00D35AD4"/>
    <w:rsid w:val="00D3624D"/>
    <w:rsid w:val="00D36919"/>
    <w:rsid w:val="00D36C5E"/>
    <w:rsid w:val="00D36C6F"/>
    <w:rsid w:val="00D36DF8"/>
    <w:rsid w:val="00D36FA9"/>
    <w:rsid w:val="00D37757"/>
    <w:rsid w:val="00D409BA"/>
    <w:rsid w:val="00D41332"/>
    <w:rsid w:val="00D416FE"/>
    <w:rsid w:val="00D41A3A"/>
    <w:rsid w:val="00D41E63"/>
    <w:rsid w:val="00D42ABF"/>
    <w:rsid w:val="00D438D0"/>
    <w:rsid w:val="00D4493F"/>
    <w:rsid w:val="00D46809"/>
    <w:rsid w:val="00D46CCE"/>
    <w:rsid w:val="00D46F78"/>
    <w:rsid w:val="00D47219"/>
    <w:rsid w:val="00D47470"/>
    <w:rsid w:val="00D474A2"/>
    <w:rsid w:val="00D47B4C"/>
    <w:rsid w:val="00D47E53"/>
    <w:rsid w:val="00D5060C"/>
    <w:rsid w:val="00D50C1D"/>
    <w:rsid w:val="00D51150"/>
    <w:rsid w:val="00D51168"/>
    <w:rsid w:val="00D516E6"/>
    <w:rsid w:val="00D51BEA"/>
    <w:rsid w:val="00D51C57"/>
    <w:rsid w:val="00D52227"/>
    <w:rsid w:val="00D527C8"/>
    <w:rsid w:val="00D5438C"/>
    <w:rsid w:val="00D548F5"/>
    <w:rsid w:val="00D551F0"/>
    <w:rsid w:val="00D55389"/>
    <w:rsid w:val="00D555BF"/>
    <w:rsid w:val="00D565B7"/>
    <w:rsid w:val="00D565CF"/>
    <w:rsid w:val="00D56C39"/>
    <w:rsid w:val="00D56FE0"/>
    <w:rsid w:val="00D57297"/>
    <w:rsid w:val="00D57483"/>
    <w:rsid w:val="00D579AD"/>
    <w:rsid w:val="00D57EB9"/>
    <w:rsid w:val="00D60415"/>
    <w:rsid w:val="00D615C0"/>
    <w:rsid w:val="00D61FA4"/>
    <w:rsid w:val="00D62270"/>
    <w:rsid w:val="00D63492"/>
    <w:rsid w:val="00D636ED"/>
    <w:rsid w:val="00D64B79"/>
    <w:rsid w:val="00D65717"/>
    <w:rsid w:val="00D65F4C"/>
    <w:rsid w:val="00D665B8"/>
    <w:rsid w:val="00D66909"/>
    <w:rsid w:val="00D66D7D"/>
    <w:rsid w:val="00D67213"/>
    <w:rsid w:val="00D67EE3"/>
    <w:rsid w:val="00D703F4"/>
    <w:rsid w:val="00D705E2"/>
    <w:rsid w:val="00D70747"/>
    <w:rsid w:val="00D70CB2"/>
    <w:rsid w:val="00D713C0"/>
    <w:rsid w:val="00D71439"/>
    <w:rsid w:val="00D716A0"/>
    <w:rsid w:val="00D716D1"/>
    <w:rsid w:val="00D72749"/>
    <w:rsid w:val="00D727A1"/>
    <w:rsid w:val="00D72A17"/>
    <w:rsid w:val="00D7335A"/>
    <w:rsid w:val="00D73469"/>
    <w:rsid w:val="00D736DA"/>
    <w:rsid w:val="00D748D6"/>
    <w:rsid w:val="00D757FC"/>
    <w:rsid w:val="00D76AF2"/>
    <w:rsid w:val="00D7703B"/>
    <w:rsid w:val="00D7738F"/>
    <w:rsid w:val="00D77A0A"/>
    <w:rsid w:val="00D77F42"/>
    <w:rsid w:val="00D8094A"/>
    <w:rsid w:val="00D814C8"/>
    <w:rsid w:val="00D81A1B"/>
    <w:rsid w:val="00D8247C"/>
    <w:rsid w:val="00D82806"/>
    <w:rsid w:val="00D828EB"/>
    <w:rsid w:val="00D8301A"/>
    <w:rsid w:val="00D8335C"/>
    <w:rsid w:val="00D842A2"/>
    <w:rsid w:val="00D843E1"/>
    <w:rsid w:val="00D85E48"/>
    <w:rsid w:val="00D85F33"/>
    <w:rsid w:val="00D86AE8"/>
    <w:rsid w:val="00D86B24"/>
    <w:rsid w:val="00D8725D"/>
    <w:rsid w:val="00D874E1"/>
    <w:rsid w:val="00D87DD9"/>
    <w:rsid w:val="00D904CB"/>
    <w:rsid w:val="00D90CA3"/>
    <w:rsid w:val="00D90E7E"/>
    <w:rsid w:val="00D9103B"/>
    <w:rsid w:val="00D91271"/>
    <w:rsid w:val="00D91338"/>
    <w:rsid w:val="00D91992"/>
    <w:rsid w:val="00D91AE5"/>
    <w:rsid w:val="00D92466"/>
    <w:rsid w:val="00D924B2"/>
    <w:rsid w:val="00D9367E"/>
    <w:rsid w:val="00D93B1C"/>
    <w:rsid w:val="00D93BD0"/>
    <w:rsid w:val="00D93D30"/>
    <w:rsid w:val="00D944F8"/>
    <w:rsid w:val="00D95D39"/>
    <w:rsid w:val="00D95F6F"/>
    <w:rsid w:val="00D95FA3"/>
    <w:rsid w:val="00D960BB"/>
    <w:rsid w:val="00D96179"/>
    <w:rsid w:val="00D96C5A"/>
    <w:rsid w:val="00D97EF1"/>
    <w:rsid w:val="00DA1175"/>
    <w:rsid w:val="00DA17FD"/>
    <w:rsid w:val="00DA1C69"/>
    <w:rsid w:val="00DA2539"/>
    <w:rsid w:val="00DA25FB"/>
    <w:rsid w:val="00DA3B3B"/>
    <w:rsid w:val="00DA3D3B"/>
    <w:rsid w:val="00DA49D2"/>
    <w:rsid w:val="00DA4EB0"/>
    <w:rsid w:val="00DA52D3"/>
    <w:rsid w:val="00DA54D0"/>
    <w:rsid w:val="00DA57DE"/>
    <w:rsid w:val="00DA5ADA"/>
    <w:rsid w:val="00DA633C"/>
    <w:rsid w:val="00DA6AD3"/>
    <w:rsid w:val="00DA7478"/>
    <w:rsid w:val="00DA7AF8"/>
    <w:rsid w:val="00DB03A6"/>
    <w:rsid w:val="00DB0F09"/>
    <w:rsid w:val="00DB1134"/>
    <w:rsid w:val="00DB1461"/>
    <w:rsid w:val="00DB19F7"/>
    <w:rsid w:val="00DB2F0F"/>
    <w:rsid w:val="00DB4A1E"/>
    <w:rsid w:val="00DB514B"/>
    <w:rsid w:val="00DB5929"/>
    <w:rsid w:val="00DB5B0C"/>
    <w:rsid w:val="00DB5BE9"/>
    <w:rsid w:val="00DB696A"/>
    <w:rsid w:val="00DB6AF4"/>
    <w:rsid w:val="00DB6D54"/>
    <w:rsid w:val="00DB7DA0"/>
    <w:rsid w:val="00DC0D0D"/>
    <w:rsid w:val="00DC187E"/>
    <w:rsid w:val="00DC197E"/>
    <w:rsid w:val="00DC1C30"/>
    <w:rsid w:val="00DC258F"/>
    <w:rsid w:val="00DC2ED2"/>
    <w:rsid w:val="00DC32D0"/>
    <w:rsid w:val="00DC3397"/>
    <w:rsid w:val="00DC3458"/>
    <w:rsid w:val="00DC3473"/>
    <w:rsid w:val="00DC3EFC"/>
    <w:rsid w:val="00DC4D58"/>
    <w:rsid w:val="00DC5741"/>
    <w:rsid w:val="00DC5D2B"/>
    <w:rsid w:val="00DC6241"/>
    <w:rsid w:val="00DC6E90"/>
    <w:rsid w:val="00DC6EF4"/>
    <w:rsid w:val="00DC74E5"/>
    <w:rsid w:val="00DC7D6F"/>
    <w:rsid w:val="00DC7F85"/>
    <w:rsid w:val="00DD10DC"/>
    <w:rsid w:val="00DD177E"/>
    <w:rsid w:val="00DD189E"/>
    <w:rsid w:val="00DD2F5E"/>
    <w:rsid w:val="00DD2F9F"/>
    <w:rsid w:val="00DD3C37"/>
    <w:rsid w:val="00DD3EBF"/>
    <w:rsid w:val="00DD3FF8"/>
    <w:rsid w:val="00DD55E8"/>
    <w:rsid w:val="00DD5736"/>
    <w:rsid w:val="00DD589F"/>
    <w:rsid w:val="00DD5955"/>
    <w:rsid w:val="00DD5B76"/>
    <w:rsid w:val="00DD6365"/>
    <w:rsid w:val="00DD639C"/>
    <w:rsid w:val="00DD6708"/>
    <w:rsid w:val="00DD689D"/>
    <w:rsid w:val="00DD6F61"/>
    <w:rsid w:val="00DD7507"/>
    <w:rsid w:val="00DD779B"/>
    <w:rsid w:val="00DE0652"/>
    <w:rsid w:val="00DE18F7"/>
    <w:rsid w:val="00DE1B7E"/>
    <w:rsid w:val="00DE1FBE"/>
    <w:rsid w:val="00DE23F1"/>
    <w:rsid w:val="00DE2531"/>
    <w:rsid w:val="00DE291E"/>
    <w:rsid w:val="00DE2BD9"/>
    <w:rsid w:val="00DE3690"/>
    <w:rsid w:val="00DE38ED"/>
    <w:rsid w:val="00DE47ED"/>
    <w:rsid w:val="00DE4E91"/>
    <w:rsid w:val="00DE522E"/>
    <w:rsid w:val="00DE5A3A"/>
    <w:rsid w:val="00DE64FA"/>
    <w:rsid w:val="00DE69C9"/>
    <w:rsid w:val="00DE7050"/>
    <w:rsid w:val="00DF02B5"/>
    <w:rsid w:val="00DF09D2"/>
    <w:rsid w:val="00DF0AE4"/>
    <w:rsid w:val="00DF123F"/>
    <w:rsid w:val="00DF1532"/>
    <w:rsid w:val="00DF1FEE"/>
    <w:rsid w:val="00DF2352"/>
    <w:rsid w:val="00DF3F9F"/>
    <w:rsid w:val="00DF489F"/>
    <w:rsid w:val="00DF534B"/>
    <w:rsid w:val="00DF60E9"/>
    <w:rsid w:val="00DF63CE"/>
    <w:rsid w:val="00DF691E"/>
    <w:rsid w:val="00DF75BE"/>
    <w:rsid w:val="00DF7DF5"/>
    <w:rsid w:val="00E009BC"/>
    <w:rsid w:val="00E00C67"/>
    <w:rsid w:val="00E01040"/>
    <w:rsid w:val="00E010BE"/>
    <w:rsid w:val="00E012E2"/>
    <w:rsid w:val="00E01CDD"/>
    <w:rsid w:val="00E02AEE"/>
    <w:rsid w:val="00E02B49"/>
    <w:rsid w:val="00E02F2E"/>
    <w:rsid w:val="00E0343F"/>
    <w:rsid w:val="00E06174"/>
    <w:rsid w:val="00E065DB"/>
    <w:rsid w:val="00E066C0"/>
    <w:rsid w:val="00E06EB3"/>
    <w:rsid w:val="00E07D50"/>
    <w:rsid w:val="00E10279"/>
    <w:rsid w:val="00E1027F"/>
    <w:rsid w:val="00E105EE"/>
    <w:rsid w:val="00E10F73"/>
    <w:rsid w:val="00E1117B"/>
    <w:rsid w:val="00E11B4E"/>
    <w:rsid w:val="00E120A9"/>
    <w:rsid w:val="00E1284A"/>
    <w:rsid w:val="00E12C29"/>
    <w:rsid w:val="00E12FCE"/>
    <w:rsid w:val="00E139E6"/>
    <w:rsid w:val="00E14218"/>
    <w:rsid w:val="00E1493D"/>
    <w:rsid w:val="00E14D09"/>
    <w:rsid w:val="00E154E2"/>
    <w:rsid w:val="00E15DB4"/>
    <w:rsid w:val="00E16B21"/>
    <w:rsid w:val="00E1787B"/>
    <w:rsid w:val="00E17F24"/>
    <w:rsid w:val="00E2011C"/>
    <w:rsid w:val="00E203A0"/>
    <w:rsid w:val="00E203EA"/>
    <w:rsid w:val="00E20622"/>
    <w:rsid w:val="00E20AD8"/>
    <w:rsid w:val="00E21BA6"/>
    <w:rsid w:val="00E224FF"/>
    <w:rsid w:val="00E2299B"/>
    <w:rsid w:val="00E22A51"/>
    <w:rsid w:val="00E236A6"/>
    <w:rsid w:val="00E23A11"/>
    <w:rsid w:val="00E2446C"/>
    <w:rsid w:val="00E245FA"/>
    <w:rsid w:val="00E248DF"/>
    <w:rsid w:val="00E24AE4"/>
    <w:rsid w:val="00E260A9"/>
    <w:rsid w:val="00E26D7E"/>
    <w:rsid w:val="00E2719D"/>
    <w:rsid w:val="00E27E48"/>
    <w:rsid w:val="00E3072E"/>
    <w:rsid w:val="00E3161D"/>
    <w:rsid w:val="00E31D8D"/>
    <w:rsid w:val="00E31F94"/>
    <w:rsid w:val="00E32582"/>
    <w:rsid w:val="00E326F9"/>
    <w:rsid w:val="00E32942"/>
    <w:rsid w:val="00E32DDE"/>
    <w:rsid w:val="00E33743"/>
    <w:rsid w:val="00E341E9"/>
    <w:rsid w:val="00E34F69"/>
    <w:rsid w:val="00E35926"/>
    <w:rsid w:val="00E416E7"/>
    <w:rsid w:val="00E417BD"/>
    <w:rsid w:val="00E41C32"/>
    <w:rsid w:val="00E42CB3"/>
    <w:rsid w:val="00E44184"/>
    <w:rsid w:val="00E44274"/>
    <w:rsid w:val="00E447C0"/>
    <w:rsid w:val="00E44995"/>
    <w:rsid w:val="00E472D2"/>
    <w:rsid w:val="00E47D7A"/>
    <w:rsid w:val="00E50E39"/>
    <w:rsid w:val="00E50ED2"/>
    <w:rsid w:val="00E518D2"/>
    <w:rsid w:val="00E52929"/>
    <w:rsid w:val="00E53729"/>
    <w:rsid w:val="00E53C91"/>
    <w:rsid w:val="00E53DA0"/>
    <w:rsid w:val="00E54202"/>
    <w:rsid w:val="00E54209"/>
    <w:rsid w:val="00E54714"/>
    <w:rsid w:val="00E5486E"/>
    <w:rsid w:val="00E5502A"/>
    <w:rsid w:val="00E5531F"/>
    <w:rsid w:val="00E55B15"/>
    <w:rsid w:val="00E5741A"/>
    <w:rsid w:val="00E575BF"/>
    <w:rsid w:val="00E57D33"/>
    <w:rsid w:val="00E60097"/>
    <w:rsid w:val="00E60B46"/>
    <w:rsid w:val="00E60C88"/>
    <w:rsid w:val="00E60F78"/>
    <w:rsid w:val="00E61F1C"/>
    <w:rsid w:val="00E62AAA"/>
    <w:rsid w:val="00E62B91"/>
    <w:rsid w:val="00E64A7D"/>
    <w:rsid w:val="00E64DC9"/>
    <w:rsid w:val="00E652A2"/>
    <w:rsid w:val="00E6632E"/>
    <w:rsid w:val="00E66591"/>
    <w:rsid w:val="00E66CD3"/>
    <w:rsid w:val="00E67CA3"/>
    <w:rsid w:val="00E67E0F"/>
    <w:rsid w:val="00E709BD"/>
    <w:rsid w:val="00E72930"/>
    <w:rsid w:val="00E72D3A"/>
    <w:rsid w:val="00E732F8"/>
    <w:rsid w:val="00E734A8"/>
    <w:rsid w:val="00E7356C"/>
    <w:rsid w:val="00E7467C"/>
    <w:rsid w:val="00E74A39"/>
    <w:rsid w:val="00E751E7"/>
    <w:rsid w:val="00E75572"/>
    <w:rsid w:val="00E75A21"/>
    <w:rsid w:val="00E75BCE"/>
    <w:rsid w:val="00E75CBE"/>
    <w:rsid w:val="00E75CFB"/>
    <w:rsid w:val="00E76FE6"/>
    <w:rsid w:val="00E77966"/>
    <w:rsid w:val="00E77CF5"/>
    <w:rsid w:val="00E804F6"/>
    <w:rsid w:val="00E8141F"/>
    <w:rsid w:val="00E81F18"/>
    <w:rsid w:val="00E81FD5"/>
    <w:rsid w:val="00E826D0"/>
    <w:rsid w:val="00E82D6F"/>
    <w:rsid w:val="00E838CE"/>
    <w:rsid w:val="00E84922"/>
    <w:rsid w:val="00E8523E"/>
    <w:rsid w:val="00E85266"/>
    <w:rsid w:val="00E85405"/>
    <w:rsid w:val="00E85864"/>
    <w:rsid w:val="00E8686B"/>
    <w:rsid w:val="00E86B49"/>
    <w:rsid w:val="00E86C9B"/>
    <w:rsid w:val="00E86D67"/>
    <w:rsid w:val="00E874AB"/>
    <w:rsid w:val="00E87802"/>
    <w:rsid w:val="00E87A2F"/>
    <w:rsid w:val="00E87B29"/>
    <w:rsid w:val="00E87E76"/>
    <w:rsid w:val="00E90D8C"/>
    <w:rsid w:val="00E916BB"/>
    <w:rsid w:val="00E91A62"/>
    <w:rsid w:val="00E9254C"/>
    <w:rsid w:val="00E92A89"/>
    <w:rsid w:val="00E93507"/>
    <w:rsid w:val="00E939A0"/>
    <w:rsid w:val="00E94422"/>
    <w:rsid w:val="00E94672"/>
    <w:rsid w:val="00E952C5"/>
    <w:rsid w:val="00E95791"/>
    <w:rsid w:val="00E9595F"/>
    <w:rsid w:val="00E95ADA"/>
    <w:rsid w:val="00E9634E"/>
    <w:rsid w:val="00E96C0C"/>
    <w:rsid w:val="00E96DFE"/>
    <w:rsid w:val="00E978C7"/>
    <w:rsid w:val="00E97D80"/>
    <w:rsid w:val="00EA023D"/>
    <w:rsid w:val="00EA1758"/>
    <w:rsid w:val="00EA1A0A"/>
    <w:rsid w:val="00EA1AB5"/>
    <w:rsid w:val="00EA1C37"/>
    <w:rsid w:val="00EA2494"/>
    <w:rsid w:val="00EA25E8"/>
    <w:rsid w:val="00EA2AD0"/>
    <w:rsid w:val="00EA2D04"/>
    <w:rsid w:val="00EA3AEB"/>
    <w:rsid w:val="00EA3CD9"/>
    <w:rsid w:val="00EA420E"/>
    <w:rsid w:val="00EA454A"/>
    <w:rsid w:val="00EA487D"/>
    <w:rsid w:val="00EA4EB0"/>
    <w:rsid w:val="00EA6340"/>
    <w:rsid w:val="00EA69BF"/>
    <w:rsid w:val="00EA6D9F"/>
    <w:rsid w:val="00EA78A1"/>
    <w:rsid w:val="00EA79C1"/>
    <w:rsid w:val="00EA7D60"/>
    <w:rsid w:val="00EA7FB9"/>
    <w:rsid w:val="00EB042E"/>
    <w:rsid w:val="00EB0CF0"/>
    <w:rsid w:val="00EB0F20"/>
    <w:rsid w:val="00EB1872"/>
    <w:rsid w:val="00EB1AE7"/>
    <w:rsid w:val="00EB22C9"/>
    <w:rsid w:val="00EB39A6"/>
    <w:rsid w:val="00EB4194"/>
    <w:rsid w:val="00EB4817"/>
    <w:rsid w:val="00EB4867"/>
    <w:rsid w:val="00EB4FA8"/>
    <w:rsid w:val="00EB57F8"/>
    <w:rsid w:val="00EB598F"/>
    <w:rsid w:val="00EB7DAC"/>
    <w:rsid w:val="00EC0B1C"/>
    <w:rsid w:val="00EC1037"/>
    <w:rsid w:val="00EC1191"/>
    <w:rsid w:val="00EC1C26"/>
    <w:rsid w:val="00EC2292"/>
    <w:rsid w:val="00EC2B19"/>
    <w:rsid w:val="00EC2C56"/>
    <w:rsid w:val="00EC3903"/>
    <w:rsid w:val="00EC3FD1"/>
    <w:rsid w:val="00EC45AC"/>
    <w:rsid w:val="00EC4BA8"/>
    <w:rsid w:val="00EC4CD8"/>
    <w:rsid w:val="00EC53B9"/>
    <w:rsid w:val="00EC5479"/>
    <w:rsid w:val="00EC7A2C"/>
    <w:rsid w:val="00EC7CAB"/>
    <w:rsid w:val="00ED01FD"/>
    <w:rsid w:val="00ED093E"/>
    <w:rsid w:val="00ED12F6"/>
    <w:rsid w:val="00ED163A"/>
    <w:rsid w:val="00ED1851"/>
    <w:rsid w:val="00ED23CF"/>
    <w:rsid w:val="00ED27B5"/>
    <w:rsid w:val="00ED2B24"/>
    <w:rsid w:val="00ED2B51"/>
    <w:rsid w:val="00ED315B"/>
    <w:rsid w:val="00ED3548"/>
    <w:rsid w:val="00ED38A8"/>
    <w:rsid w:val="00ED3E98"/>
    <w:rsid w:val="00ED4076"/>
    <w:rsid w:val="00ED42F5"/>
    <w:rsid w:val="00ED4847"/>
    <w:rsid w:val="00ED4881"/>
    <w:rsid w:val="00ED496A"/>
    <w:rsid w:val="00ED4FD1"/>
    <w:rsid w:val="00ED59E9"/>
    <w:rsid w:val="00ED5A0A"/>
    <w:rsid w:val="00ED5CB2"/>
    <w:rsid w:val="00ED6EDE"/>
    <w:rsid w:val="00ED6EE1"/>
    <w:rsid w:val="00ED77E7"/>
    <w:rsid w:val="00ED7DAD"/>
    <w:rsid w:val="00ED7E5E"/>
    <w:rsid w:val="00EE0524"/>
    <w:rsid w:val="00EE153C"/>
    <w:rsid w:val="00EE1576"/>
    <w:rsid w:val="00EE198D"/>
    <w:rsid w:val="00EE1AB2"/>
    <w:rsid w:val="00EE298B"/>
    <w:rsid w:val="00EE2C01"/>
    <w:rsid w:val="00EE2FA7"/>
    <w:rsid w:val="00EE32FE"/>
    <w:rsid w:val="00EE3972"/>
    <w:rsid w:val="00EE3DFA"/>
    <w:rsid w:val="00EE4961"/>
    <w:rsid w:val="00EE4B9A"/>
    <w:rsid w:val="00EE4C6A"/>
    <w:rsid w:val="00EE6F4C"/>
    <w:rsid w:val="00EE7024"/>
    <w:rsid w:val="00EE71F7"/>
    <w:rsid w:val="00EF0114"/>
    <w:rsid w:val="00EF066A"/>
    <w:rsid w:val="00EF100F"/>
    <w:rsid w:val="00EF1285"/>
    <w:rsid w:val="00EF17E0"/>
    <w:rsid w:val="00EF25D4"/>
    <w:rsid w:val="00EF3BF4"/>
    <w:rsid w:val="00EF3CA1"/>
    <w:rsid w:val="00EF46C2"/>
    <w:rsid w:val="00EF497B"/>
    <w:rsid w:val="00EF661A"/>
    <w:rsid w:val="00EF6A40"/>
    <w:rsid w:val="00EF6B89"/>
    <w:rsid w:val="00EF72F8"/>
    <w:rsid w:val="00EF7E3A"/>
    <w:rsid w:val="00F00E1A"/>
    <w:rsid w:val="00F01979"/>
    <w:rsid w:val="00F01A7F"/>
    <w:rsid w:val="00F02281"/>
    <w:rsid w:val="00F02591"/>
    <w:rsid w:val="00F0303F"/>
    <w:rsid w:val="00F032F0"/>
    <w:rsid w:val="00F034F8"/>
    <w:rsid w:val="00F041CA"/>
    <w:rsid w:val="00F05887"/>
    <w:rsid w:val="00F05FB0"/>
    <w:rsid w:val="00F06672"/>
    <w:rsid w:val="00F067DD"/>
    <w:rsid w:val="00F06B35"/>
    <w:rsid w:val="00F07362"/>
    <w:rsid w:val="00F07395"/>
    <w:rsid w:val="00F077CA"/>
    <w:rsid w:val="00F07A44"/>
    <w:rsid w:val="00F07AE7"/>
    <w:rsid w:val="00F07D16"/>
    <w:rsid w:val="00F1092F"/>
    <w:rsid w:val="00F1134B"/>
    <w:rsid w:val="00F12021"/>
    <w:rsid w:val="00F12245"/>
    <w:rsid w:val="00F12F12"/>
    <w:rsid w:val="00F13508"/>
    <w:rsid w:val="00F13693"/>
    <w:rsid w:val="00F1398D"/>
    <w:rsid w:val="00F13C39"/>
    <w:rsid w:val="00F13C66"/>
    <w:rsid w:val="00F142FE"/>
    <w:rsid w:val="00F14921"/>
    <w:rsid w:val="00F149D8"/>
    <w:rsid w:val="00F14F86"/>
    <w:rsid w:val="00F15477"/>
    <w:rsid w:val="00F154FD"/>
    <w:rsid w:val="00F15F98"/>
    <w:rsid w:val="00F16019"/>
    <w:rsid w:val="00F16138"/>
    <w:rsid w:val="00F16CB6"/>
    <w:rsid w:val="00F20906"/>
    <w:rsid w:val="00F20C1A"/>
    <w:rsid w:val="00F217E5"/>
    <w:rsid w:val="00F21B2F"/>
    <w:rsid w:val="00F22105"/>
    <w:rsid w:val="00F227E1"/>
    <w:rsid w:val="00F22B7F"/>
    <w:rsid w:val="00F22BBC"/>
    <w:rsid w:val="00F22DF6"/>
    <w:rsid w:val="00F22FDE"/>
    <w:rsid w:val="00F23027"/>
    <w:rsid w:val="00F230CE"/>
    <w:rsid w:val="00F23921"/>
    <w:rsid w:val="00F23F34"/>
    <w:rsid w:val="00F24352"/>
    <w:rsid w:val="00F24418"/>
    <w:rsid w:val="00F24B4E"/>
    <w:rsid w:val="00F25427"/>
    <w:rsid w:val="00F25436"/>
    <w:rsid w:val="00F256FB"/>
    <w:rsid w:val="00F26C75"/>
    <w:rsid w:val="00F2725C"/>
    <w:rsid w:val="00F272C4"/>
    <w:rsid w:val="00F2744A"/>
    <w:rsid w:val="00F27A73"/>
    <w:rsid w:val="00F302AE"/>
    <w:rsid w:val="00F308DA"/>
    <w:rsid w:val="00F30DFF"/>
    <w:rsid w:val="00F31162"/>
    <w:rsid w:val="00F31744"/>
    <w:rsid w:val="00F31C47"/>
    <w:rsid w:val="00F32047"/>
    <w:rsid w:val="00F32466"/>
    <w:rsid w:val="00F335A5"/>
    <w:rsid w:val="00F338A9"/>
    <w:rsid w:val="00F3404D"/>
    <w:rsid w:val="00F35748"/>
    <w:rsid w:val="00F3584B"/>
    <w:rsid w:val="00F35D14"/>
    <w:rsid w:val="00F363A7"/>
    <w:rsid w:val="00F36936"/>
    <w:rsid w:val="00F3728A"/>
    <w:rsid w:val="00F4068B"/>
    <w:rsid w:val="00F41174"/>
    <w:rsid w:val="00F414B3"/>
    <w:rsid w:val="00F41E6F"/>
    <w:rsid w:val="00F421CB"/>
    <w:rsid w:val="00F42F92"/>
    <w:rsid w:val="00F4377B"/>
    <w:rsid w:val="00F43F64"/>
    <w:rsid w:val="00F443FB"/>
    <w:rsid w:val="00F449CE"/>
    <w:rsid w:val="00F44A80"/>
    <w:rsid w:val="00F44B3A"/>
    <w:rsid w:val="00F44DB4"/>
    <w:rsid w:val="00F45CC3"/>
    <w:rsid w:val="00F4629D"/>
    <w:rsid w:val="00F46547"/>
    <w:rsid w:val="00F4739C"/>
    <w:rsid w:val="00F507A3"/>
    <w:rsid w:val="00F51B18"/>
    <w:rsid w:val="00F51F81"/>
    <w:rsid w:val="00F52BE8"/>
    <w:rsid w:val="00F53804"/>
    <w:rsid w:val="00F53FCA"/>
    <w:rsid w:val="00F543DF"/>
    <w:rsid w:val="00F551A6"/>
    <w:rsid w:val="00F560B4"/>
    <w:rsid w:val="00F569C7"/>
    <w:rsid w:val="00F577FE"/>
    <w:rsid w:val="00F57872"/>
    <w:rsid w:val="00F60720"/>
    <w:rsid w:val="00F608D7"/>
    <w:rsid w:val="00F60ABF"/>
    <w:rsid w:val="00F60B67"/>
    <w:rsid w:val="00F61868"/>
    <w:rsid w:val="00F625FD"/>
    <w:rsid w:val="00F6266A"/>
    <w:rsid w:val="00F62F80"/>
    <w:rsid w:val="00F6328D"/>
    <w:rsid w:val="00F63436"/>
    <w:rsid w:val="00F6356A"/>
    <w:rsid w:val="00F63C20"/>
    <w:rsid w:val="00F6434C"/>
    <w:rsid w:val="00F64582"/>
    <w:rsid w:val="00F64A28"/>
    <w:rsid w:val="00F65CA4"/>
    <w:rsid w:val="00F65DE0"/>
    <w:rsid w:val="00F660E1"/>
    <w:rsid w:val="00F67193"/>
    <w:rsid w:val="00F672F2"/>
    <w:rsid w:val="00F67EEC"/>
    <w:rsid w:val="00F704AE"/>
    <w:rsid w:val="00F7090A"/>
    <w:rsid w:val="00F70B45"/>
    <w:rsid w:val="00F72048"/>
    <w:rsid w:val="00F72C5F"/>
    <w:rsid w:val="00F72F67"/>
    <w:rsid w:val="00F73029"/>
    <w:rsid w:val="00F737B1"/>
    <w:rsid w:val="00F73938"/>
    <w:rsid w:val="00F73A61"/>
    <w:rsid w:val="00F73E64"/>
    <w:rsid w:val="00F745BC"/>
    <w:rsid w:val="00F7489D"/>
    <w:rsid w:val="00F748A7"/>
    <w:rsid w:val="00F751BE"/>
    <w:rsid w:val="00F767CF"/>
    <w:rsid w:val="00F7699B"/>
    <w:rsid w:val="00F773E8"/>
    <w:rsid w:val="00F80F2F"/>
    <w:rsid w:val="00F822F4"/>
    <w:rsid w:val="00F8333B"/>
    <w:rsid w:val="00F83865"/>
    <w:rsid w:val="00F83C99"/>
    <w:rsid w:val="00F844BC"/>
    <w:rsid w:val="00F844DE"/>
    <w:rsid w:val="00F84688"/>
    <w:rsid w:val="00F84CDE"/>
    <w:rsid w:val="00F852EC"/>
    <w:rsid w:val="00F85348"/>
    <w:rsid w:val="00F855A2"/>
    <w:rsid w:val="00F85E3C"/>
    <w:rsid w:val="00F861B7"/>
    <w:rsid w:val="00F862E7"/>
    <w:rsid w:val="00F86D30"/>
    <w:rsid w:val="00F876A6"/>
    <w:rsid w:val="00F87BC5"/>
    <w:rsid w:val="00F87C73"/>
    <w:rsid w:val="00F9071F"/>
    <w:rsid w:val="00F908B1"/>
    <w:rsid w:val="00F91876"/>
    <w:rsid w:val="00F91E94"/>
    <w:rsid w:val="00F91EDB"/>
    <w:rsid w:val="00F920AD"/>
    <w:rsid w:val="00F922BD"/>
    <w:rsid w:val="00F92D14"/>
    <w:rsid w:val="00F9390A"/>
    <w:rsid w:val="00F94588"/>
    <w:rsid w:val="00F94D8E"/>
    <w:rsid w:val="00F9513D"/>
    <w:rsid w:val="00F951BD"/>
    <w:rsid w:val="00F9580E"/>
    <w:rsid w:val="00F96A1F"/>
    <w:rsid w:val="00F96EBC"/>
    <w:rsid w:val="00FA027F"/>
    <w:rsid w:val="00FA03E5"/>
    <w:rsid w:val="00FA05BF"/>
    <w:rsid w:val="00FA0B7A"/>
    <w:rsid w:val="00FA1968"/>
    <w:rsid w:val="00FA2565"/>
    <w:rsid w:val="00FA2FB5"/>
    <w:rsid w:val="00FA3033"/>
    <w:rsid w:val="00FA3763"/>
    <w:rsid w:val="00FA3861"/>
    <w:rsid w:val="00FA4351"/>
    <w:rsid w:val="00FA47C6"/>
    <w:rsid w:val="00FA4F22"/>
    <w:rsid w:val="00FA61E2"/>
    <w:rsid w:val="00FA6957"/>
    <w:rsid w:val="00FA6BD9"/>
    <w:rsid w:val="00FA6DCB"/>
    <w:rsid w:val="00FA6E1A"/>
    <w:rsid w:val="00FA7157"/>
    <w:rsid w:val="00FA75AE"/>
    <w:rsid w:val="00FA7B40"/>
    <w:rsid w:val="00FA7D63"/>
    <w:rsid w:val="00FB07EA"/>
    <w:rsid w:val="00FB0D58"/>
    <w:rsid w:val="00FB168E"/>
    <w:rsid w:val="00FB1C0C"/>
    <w:rsid w:val="00FB252D"/>
    <w:rsid w:val="00FB28B9"/>
    <w:rsid w:val="00FB2928"/>
    <w:rsid w:val="00FB2B08"/>
    <w:rsid w:val="00FB3216"/>
    <w:rsid w:val="00FB3681"/>
    <w:rsid w:val="00FB3D7A"/>
    <w:rsid w:val="00FB4B1F"/>
    <w:rsid w:val="00FB5211"/>
    <w:rsid w:val="00FB5456"/>
    <w:rsid w:val="00FB57A0"/>
    <w:rsid w:val="00FB5B5B"/>
    <w:rsid w:val="00FB5D22"/>
    <w:rsid w:val="00FB62E3"/>
    <w:rsid w:val="00FB6516"/>
    <w:rsid w:val="00FB6C4A"/>
    <w:rsid w:val="00FB7127"/>
    <w:rsid w:val="00FB737D"/>
    <w:rsid w:val="00FB75DB"/>
    <w:rsid w:val="00FB7747"/>
    <w:rsid w:val="00FB79F7"/>
    <w:rsid w:val="00FC002F"/>
    <w:rsid w:val="00FC1041"/>
    <w:rsid w:val="00FC1E0C"/>
    <w:rsid w:val="00FC2058"/>
    <w:rsid w:val="00FC2453"/>
    <w:rsid w:val="00FC24B6"/>
    <w:rsid w:val="00FC2FC3"/>
    <w:rsid w:val="00FC438D"/>
    <w:rsid w:val="00FC5120"/>
    <w:rsid w:val="00FC581D"/>
    <w:rsid w:val="00FC5E48"/>
    <w:rsid w:val="00FC605B"/>
    <w:rsid w:val="00FC632E"/>
    <w:rsid w:val="00FC714A"/>
    <w:rsid w:val="00FD0185"/>
    <w:rsid w:val="00FD0D4B"/>
    <w:rsid w:val="00FD12AC"/>
    <w:rsid w:val="00FD14EE"/>
    <w:rsid w:val="00FD23AE"/>
    <w:rsid w:val="00FD2DF9"/>
    <w:rsid w:val="00FD32E0"/>
    <w:rsid w:val="00FD35DF"/>
    <w:rsid w:val="00FD36A4"/>
    <w:rsid w:val="00FD382D"/>
    <w:rsid w:val="00FD3AFF"/>
    <w:rsid w:val="00FD3BF9"/>
    <w:rsid w:val="00FD438A"/>
    <w:rsid w:val="00FD4BFE"/>
    <w:rsid w:val="00FD538B"/>
    <w:rsid w:val="00FD5A43"/>
    <w:rsid w:val="00FD68F7"/>
    <w:rsid w:val="00FD70CD"/>
    <w:rsid w:val="00FD764A"/>
    <w:rsid w:val="00FD7936"/>
    <w:rsid w:val="00FE0330"/>
    <w:rsid w:val="00FE066A"/>
    <w:rsid w:val="00FE07D8"/>
    <w:rsid w:val="00FE0ABC"/>
    <w:rsid w:val="00FE1899"/>
    <w:rsid w:val="00FE27B2"/>
    <w:rsid w:val="00FE4230"/>
    <w:rsid w:val="00FE479D"/>
    <w:rsid w:val="00FE55B8"/>
    <w:rsid w:val="00FE58C8"/>
    <w:rsid w:val="00FE6967"/>
    <w:rsid w:val="00FE6CD0"/>
    <w:rsid w:val="00FE6D87"/>
    <w:rsid w:val="00FE7204"/>
    <w:rsid w:val="00FE7832"/>
    <w:rsid w:val="00FE7E1B"/>
    <w:rsid w:val="00FF026E"/>
    <w:rsid w:val="00FF0AC1"/>
    <w:rsid w:val="00FF1056"/>
    <w:rsid w:val="00FF1F32"/>
    <w:rsid w:val="00FF20DA"/>
    <w:rsid w:val="00FF2AD4"/>
    <w:rsid w:val="00FF2B42"/>
    <w:rsid w:val="00FF4799"/>
    <w:rsid w:val="00FF6CEA"/>
    <w:rsid w:val="00FF75A3"/>
    <w:rsid w:val="00FF79A9"/>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1514DC"/>
  <w15:docId w15:val="{A7277455-BD6D-4439-B238-F7F4590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94"/>
    <w:pPr>
      <w:bidi/>
    </w:pPr>
    <w:rPr>
      <w:lang w:eastAsia="ar-SA"/>
    </w:rPr>
  </w:style>
  <w:style w:type="paragraph" w:styleId="Heading1">
    <w:name w:val="heading 1"/>
    <w:basedOn w:val="Normal"/>
    <w:next w:val="Normal"/>
    <w:link w:val="Heading1Char"/>
    <w:qFormat/>
    <w:pPr>
      <w:keepNext/>
      <w:outlineLvl w:val="0"/>
    </w:pPr>
    <w:rPr>
      <w:rFonts w:cs="Times New Roman"/>
      <w:b/>
      <w:bCs/>
      <w:szCs w:val="36"/>
      <w:lang w:val="x-none"/>
    </w:rPr>
  </w:style>
  <w:style w:type="paragraph" w:styleId="Heading2">
    <w:name w:val="heading 2"/>
    <w:basedOn w:val="Normal"/>
    <w:next w:val="Normal"/>
    <w:qFormat/>
    <w:pPr>
      <w:keepNext/>
      <w:ind w:left="6480" w:right="6480" w:hanging="4320"/>
      <w:outlineLvl w:val="1"/>
    </w:pPr>
    <w:rPr>
      <w:rFonts w:cs="DecoType Naskh Extensions"/>
      <w:sz w:val="40"/>
      <w:szCs w:val="48"/>
    </w:rPr>
  </w:style>
  <w:style w:type="paragraph" w:styleId="Heading3">
    <w:name w:val="heading 3"/>
    <w:basedOn w:val="Normal"/>
    <w:next w:val="Normal"/>
    <w:link w:val="Heading3Char"/>
    <w:qFormat/>
    <w:pPr>
      <w:keepNext/>
      <w:ind w:hanging="285"/>
      <w:outlineLvl w:val="2"/>
    </w:pPr>
    <w:rPr>
      <w:rFonts w:cs="Times New Roman"/>
      <w:szCs w:val="38"/>
      <w:lang w:val="x-none"/>
    </w:rPr>
  </w:style>
  <w:style w:type="paragraph" w:styleId="Heading4">
    <w:name w:val="heading 4"/>
    <w:basedOn w:val="Normal"/>
    <w:next w:val="Normal"/>
    <w:qFormat/>
    <w:pPr>
      <w:keepNext/>
      <w:ind w:left="5040" w:right="5040" w:firstLine="720"/>
      <w:outlineLvl w:val="3"/>
    </w:pPr>
    <w:rPr>
      <w:szCs w:val="36"/>
    </w:rPr>
  </w:style>
  <w:style w:type="paragraph" w:styleId="Heading5">
    <w:name w:val="heading 5"/>
    <w:basedOn w:val="Normal"/>
    <w:next w:val="Normal"/>
    <w:link w:val="Heading5Char"/>
    <w:qFormat/>
    <w:pPr>
      <w:keepNext/>
      <w:outlineLvl w:val="4"/>
    </w:pPr>
    <w:rPr>
      <w:rFonts w:cs="Times New Roman"/>
      <w:b/>
      <w:bCs/>
      <w:color w:val="000000"/>
      <w:szCs w:val="36"/>
      <w:lang w:val="x-none"/>
    </w:rPr>
  </w:style>
  <w:style w:type="paragraph" w:styleId="Heading6">
    <w:name w:val="heading 6"/>
    <w:basedOn w:val="Normal"/>
    <w:next w:val="Normal"/>
    <w:qFormat/>
    <w:pPr>
      <w:keepNext/>
      <w:jc w:val="center"/>
      <w:outlineLvl w:val="5"/>
    </w:pPr>
    <w:rPr>
      <w:rFonts w:cs="DecoType Naskh Variants"/>
      <w:szCs w:val="36"/>
    </w:rPr>
  </w:style>
  <w:style w:type="paragraph" w:styleId="Heading7">
    <w:name w:val="heading 7"/>
    <w:basedOn w:val="Normal"/>
    <w:next w:val="Normal"/>
    <w:qFormat/>
    <w:pPr>
      <w:keepNext/>
      <w:jc w:val="center"/>
      <w:outlineLvl w:val="6"/>
    </w:pPr>
    <w:rPr>
      <w:rFonts w:cs="MCS ALMAALIM"/>
      <w:b/>
      <w:bCs/>
      <w:szCs w:val="36"/>
    </w:rPr>
  </w:style>
  <w:style w:type="paragraph" w:styleId="Heading8">
    <w:name w:val="heading 8"/>
    <w:basedOn w:val="Normal"/>
    <w:next w:val="Normal"/>
    <w:qFormat/>
    <w:pPr>
      <w:keepNext/>
      <w:bidi w:val="0"/>
      <w:jc w:val="center"/>
      <w:outlineLvl w:val="7"/>
    </w:pPr>
    <w:rPr>
      <w:b/>
      <w:bCs/>
      <w:sz w:val="40"/>
      <w:szCs w:val="40"/>
    </w:rPr>
  </w:style>
  <w:style w:type="paragraph" w:styleId="Heading9">
    <w:name w:val="heading 9"/>
    <w:basedOn w:val="Normal"/>
    <w:next w:val="Normal"/>
    <w:qFormat/>
    <w:pPr>
      <w:keepNext/>
      <w:spacing w:line="360" w:lineRule="auto"/>
      <w:jc w:val="center"/>
      <w:outlineLvl w:val="8"/>
    </w:pPr>
    <w:rPr>
      <w:rFonts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cs="Times New Roman"/>
      <w:szCs w:val="38"/>
      <w:lang w:val="x-none"/>
    </w:rPr>
  </w:style>
  <w:style w:type="paragraph" w:styleId="BodyText2">
    <w:name w:val="Body Text 2"/>
    <w:basedOn w:val="Normal"/>
    <w:pPr>
      <w:spacing w:line="144" w:lineRule="auto"/>
      <w:jc w:val="lowKashida"/>
    </w:pPr>
    <w:rPr>
      <w:rFonts w:cs="DecoType Naskh Variants"/>
      <w:szCs w:val="36"/>
    </w:rPr>
  </w:style>
  <w:style w:type="character" w:styleId="Hyperlink">
    <w:name w:val="Hyperlink"/>
    <w:rPr>
      <w:color w:val="0000FF"/>
      <w:u w:val="single"/>
    </w:rPr>
  </w:style>
  <w:style w:type="paragraph" w:styleId="NormalWeb">
    <w:name w:val="Normal (Web)"/>
    <w:basedOn w:val="Normal"/>
    <w:uiPriority w:val="99"/>
    <w:pPr>
      <w:bidi w:val="0"/>
      <w:spacing w:before="100" w:beforeAutospacing="1" w:after="100" w:afterAutospacing="1"/>
    </w:pPr>
    <w:rPr>
      <w:rFonts w:ascii="Arial Unicode MS" w:eastAsia="Arial Unicode MS" w:hAnsi="Arial Unicode MS" w:cs="Arial Unicode MS"/>
      <w:color w:val="000000"/>
      <w:sz w:val="24"/>
      <w:szCs w:val="24"/>
    </w:rPr>
  </w:style>
  <w:style w:type="paragraph" w:styleId="BodyText3">
    <w:name w:val="Body Text 3"/>
    <w:basedOn w:val="Normal"/>
    <w:pPr>
      <w:spacing w:line="360" w:lineRule="auto"/>
      <w:jc w:val="lowKashida"/>
    </w:pPr>
    <w:rPr>
      <w:rFonts w:cs="Times New Roman"/>
      <w:sz w:val="36"/>
      <w:szCs w:val="36"/>
    </w:rPr>
  </w:style>
  <w:style w:type="paragraph" w:styleId="BodyTextIndent">
    <w:name w:val="Body Text Indent"/>
    <w:basedOn w:val="Normal"/>
    <w:pPr>
      <w:spacing w:line="360" w:lineRule="auto"/>
      <w:ind w:firstLine="1004"/>
      <w:jc w:val="lowKashida"/>
    </w:pPr>
    <w:rPr>
      <w:rFonts w:cs="Times New Roman"/>
      <w:sz w:val="36"/>
      <w:szCs w:val="36"/>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153"/>
        <w:tab w:val="right" w:pos="8306"/>
      </w:tabs>
    </w:pPr>
    <w:rPr>
      <w:rFonts w:cs="Times New Roman"/>
      <w:lang w:val="x-none"/>
    </w:rPr>
  </w:style>
  <w:style w:type="paragraph" w:styleId="Footer">
    <w:name w:val="footer"/>
    <w:basedOn w:val="Normal"/>
    <w:link w:val="FooterChar"/>
    <w:uiPriority w:val="99"/>
    <w:pPr>
      <w:tabs>
        <w:tab w:val="center" w:pos="4153"/>
        <w:tab w:val="right" w:pos="8306"/>
      </w:tabs>
    </w:pPr>
    <w:rPr>
      <w:rFonts w:cs="Times New Roman"/>
      <w:lang w:val="x-none"/>
    </w:rPr>
  </w:style>
  <w:style w:type="paragraph" w:styleId="PlainText">
    <w:name w:val="Plain Text"/>
    <w:basedOn w:val="Normal"/>
    <w:link w:val="PlainTextChar"/>
    <w:uiPriority w:val="99"/>
    <w:rPr>
      <w:rFonts w:ascii="Courier New" w:hAnsi="Courier New" w:cs="Times New Roman"/>
      <w:b/>
      <w:bCs/>
      <w:lang w:val="x-none"/>
    </w:rPr>
  </w:style>
  <w:style w:type="paragraph" w:styleId="BlockText">
    <w:name w:val="Block Text"/>
    <w:basedOn w:val="Normal"/>
    <w:pPr>
      <w:ind w:left="799" w:hanging="6"/>
      <w:jc w:val="lowKashida"/>
    </w:pPr>
    <w:rPr>
      <w:szCs w:val="28"/>
      <w:lang w:eastAsia="en-US"/>
    </w:rPr>
  </w:style>
  <w:style w:type="paragraph" w:styleId="BodyTextIndent2">
    <w:name w:val="Body Text Indent 2"/>
    <w:basedOn w:val="Normal"/>
    <w:pPr>
      <w:spacing w:line="360" w:lineRule="auto"/>
      <w:ind w:firstLine="700"/>
      <w:jc w:val="lowKashida"/>
    </w:pPr>
    <w:rPr>
      <w:rFonts w:cs="Times New Roman"/>
      <w:sz w:val="36"/>
      <w:szCs w:val="36"/>
      <w:lang w:eastAsia="en-US"/>
    </w:rPr>
  </w:style>
  <w:style w:type="paragraph" w:styleId="BodyTextIndent3">
    <w:name w:val="Body Text Indent 3"/>
    <w:basedOn w:val="Normal"/>
    <w:pPr>
      <w:spacing w:line="360" w:lineRule="auto"/>
      <w:ind w:left="210"/>
      <w:jc w:val="lowKashida"/>
    </w:pPr>
    <w:rPr>
      <w:rFonts w:cs="Times New Roman"/>
      <w:sz w:val="44"/>
      <w:szCs w:val="44"/>
    </w:rPr>
  </w:style>
  <w:style w:type="character" w:customStyle="1" w:styleId="featurehead1">
    <w:name w:val="featurehead1"/>
    <w:rPr>
      <w:rFonts w:ascii="Tahoma" w:hAnsi="Tahoma" w:cs="Tahoma" w:hint="default"/>
      <w:b/>
      <w:bCs/>
      <w:i w:val="0"/>
      <w:iCs w:val="0"/>
      <w:color w:val="990033"/>
      <w:sz w:val="17"/>
      <w:szCs w:val="17"/>
    </w:rPr>
  </w:style>
  <w:style w:type="character" w:customStyle="1" w:styleId="thumbcredit1">
    <w:name w:val="thumbcredit1"/>
    <w:rPr>
      <w:rFonts w:cs="Simplified Arabic" w:hint="cs"/>
      <w:i w:val="0"/>
      <w:iCs w:val="0"/>
      <w:color w:val="666666"/>
      <w:sz w:val="15"/>
      <w:szCs w:val="15"/>
    </w:rPr>
  </w:style>
  <w:style w:type="character" w:customStyle="1" w:styleId="thumbtext1">
    <w:name w:val="thumbtext1"/>
    <w:rPr>
      <w:rFonts w:ascii="Tahoma" w:hAnsi="Tahoma" w:cs="Tahoma" w:hint="default"/>
      <w:b w:val="0"/>
      <w:bCs w:val="0"/>
      <w:i w:val="0"/>
      <w:iCs w:val="0"/>
      <w:color w:val="000000"/>
      <w:sz w:val="18"/>
      <w:szCs w:val="18"/>
    </w:rPr>
  </w:style>
  <w:style w:type="character" w:styleId="Strong">
    <w:name w:val="Strong"/>
    <w:uiPriority w:val="22"/>
    <w:qFormat/>
    <w:rPr>
      <w:b/>
      <w:bCs/>
    </w:rPr>
  </w:style>
  <w:style w:type="paragraph" w:styleId="ListParagraph">
    <w:name w:val="List Paragraph"/>
    <w:basedOn w:val="Normal"/>
    <w:uiPriority w:val="34"/>
    <w:qFormat/>
    <w:pPr>
      <w:bidi w:val="0"/>
      <w:spacing w:after="200" w:line="276" w:lineRule="auto"/>
      <w:ind w:left="720"/>
    </w:pPr>
    <w:rPr>
      <w:rFonts w:ascii="Calibri" w:hAnsi="Calibri" w:cs="Arial"/>
      <w:sz w:val="22"/>
      <w:szCs w:val="22"/>
      <w:lang w:eastAsia="en-US"/>
    </w:rPr>
  </w:style>
  <w:style w:type="paragraph" w:styleId="Title">
    <w:name w:val="Title"/>
    <w:basedOn w:val="Normal"/>
    <w:qFormat/>
    <w:pPr>
      <w:bidi w:val="0"/>
      <w:spacing w:before="100" w:beforeAutospacing="1" w:after="100" w:afterAutospacing="1"/>
    </w:pPr>
    <w:rPr>
      <w:rFonts w:ascii="Arial Unicode MS" w:eastAsia="Arial Unicode MS" w:hAnsi="Arial Unicode MS" w:cs="Arial Unicode MS"/>
      <w:sz w:val="24"/>
      <w:szCs w:val="24"/>
    </w:rPr>
  </w:style>
  <w:style w:type="paragraph" w:customStyle="1" w:styleId="ecmsonormal">
    <w:name w:val="ec_msonormal"/>
    <w:basedOn w:val="Normal"/>
    <w:pPr>
      <w:bidi w:val="0"/>
      <w:spacing w:after="324"/>
    </w:pPr>
    <w:rPr>
      <w:rFonts w:ascii="Arial Unicode MS" w:eastAsia="Arial Unicode MS" w:hAnsi="Arial Unicode MS" w:cs="Arial Unicode MS"/>
      <w:sz w:val="24"/>
      <w:szCs w:val="24"/>
    </w:rPr>
  </w:style>
  <w:style w:type="character" w:customStyle="1" w:styleId="newstop1">
    <w:name w:val="newstop1"/>
    <w:rPr>
      <w:rFonts w:cs="Simplified Arabic" w:hint="cs"/>
      <w:b/>
      <w:bCs/>
      <w:strike w:val="0"/>
      <w:dstrike w:val="0"/>
      <w:color w:val="0071B1"/>
      <w:sz w:val="28"/>
      <w:szCs w:val="28"/>
      <w:u w:val="none"/>
      <w:effect w:val="none"/>
    </w:rPr>
  </w:style>
  <w:style w:type="paragraph" w:customStyle="1" w:styleId="ecxmsonormal">
    <w:name w:val="ecxmsonormal"/>
    <w:basedOn w:val="Normal"/>
    <w:pPr>
      <w:bidi w:val="0"/>
      <w:spacing w:after="324"/>
    </w:pPr>
    <w:rPr>
      <w:rFonts w:ascii="Arial Unicode MS" w:eastAsia="Arial Unicode MS" w:hAnsi="Arial Unicode MS" w:cs="Arial Unicode MS"/>
      <w:sz w:val="24"/>
      <w:szCs w:val="24"/>
    </w:rPr>
  </w:style>
  <w:style w:type="paragraph" w:customStyle="1" w:styleId="1">
    <w:name w:val="نص في بالون1"/>
    <w:basedOn w:val="Normal"/>
    <w:semiHidden/>
    <w:rPr>
      <w:rFonts w:ascii="Tahoma" w:hAnsi="Tahoma" w:cs="Tahoma"/>
      <w:sz w:val="16"/>
      <w:szCs w:val="16"/>
    </w:rPr>
  </w:style>
  <w:style w:type="character" w:customStyle="1" w:styleId="st1">
    <w:name w:val="st1"/>
    <w:basedOn w:val="DefaultParagraphFont"/>
    <w:rsid w:val="00C75F08"/>
  </w:style>
  <w:style w:type="paragraph" w:customStyle="1" w:styleId="content">
    <w:name w:val="content"/>
    <w:basedOn w:val="Normal"/>
    <w:rsid w:val="0019194A"/>
    <w:pPr>
      <w:spacing w:before="100" w:beforeAutospacing="1" w:after="100" w:afterAutospacing="1"/>
    </w:pPr>
    <w:rPr>
      <w:rFonts w:ascii="Tahoma" w:hAnsi="Tahoma" w:cs="Tahoma"/>
      <w:color w:val="5F5C4D"/>
      <w:sz w:val="18"/>
      <w:szCs w:val="18"/>
      <w:lang w:eastAsia="en-US"/>
    </w:rPr>
  </w:style>
  <w:style w:type="paragraph" w:customStyle="1" w:styleId="fontsizelargebluecolorbold">
    <w:name w:val="font_size_large blue_color bold"/>
    <w:basedOn w:val="Normal"/>
    <w:rsid w:val="00BD04BA"/>
    <w:pPr>
      <w:bidi w:val="0"/>
      <w:spacing w:after="360"/>
    </w:pPr>
    <w:rPr>
      <w:rFonts w:cs="Times New Roman"/>
      <w:sz w:val="24"/>
      <w:szCs w:val="24"/>
      <w:lang w:eastAsia="en-US"/>
    </w:rPr>
  </w:style>
  <w:style w:type="paragraph" w:customStyle="1" w:styleId="fontsizelargenewsdetailsdategoldcolorbold">
    <w:name w:val="font_size_large news_details_date gold_color bold"/>
    <w:basedOn w:val="Normal"/>
    <w:rsid w:val="00BD04BA"/>
    <w:pPr>
      <w:bidi w:val="0"/>
      <w:spacing w:after="360"/>
    </w:pPr>
    <w:rPr>
      <w:rFonts w:cs="Times New Roman"/>
      <w:sz w:val="24"/>
      <w:szCs w:val="24"/>
      <w:lang w:eastAsia="en-US"/>
    </w:rPr>
  </w:style>
  <w:style w:type="table" w:styleId="TableGrid">
    <w:name w:val="Table Grid"/>
    <w:basedOn w:val="TableNormal"/>
    <w:uiPriority w:val="39"/>
    <w:rsid w:val="00B447C6"/>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C415EF"/>
    <w:rPr>
      <w:rFonts w:cs="DecoType Naskh"/>
      <w:b/>
      <w:bCs/>
      <w:color w:val="000000"/>
      <w:szCs w:val="36"/>
      <w:lang w:eastAsia="ar-SA"/>
    </w:rPr>
  </w:style>
  <w:style w:type="character" w:customStyle="1" w:styleId="HeaderChar">
    <w:name w:val="Header Char"/>
    <w:link w:val="Header"/>
    <w:uiPriority w:val="99"/>
    <w:rsid w:val="00FE0330"/>
    <w:rPr>
      <w:lang w:eastAsia="ar-SA"/>
    </w:rPr>
  </w:style>
  <w:style w:type="paragraph" w:styleId="BalloonText">
    <w:name w:val="Balloon Text"/>
    <w:basedOn w:val="Normal"/>
    <w:link w:val="BalloonTextChar"/>
    <w:rsid w:val="00FE0330"/>
    <w:rPr>
      <w:rFonts w:ascii="Tahoma" w:hAnsi="Tahoma" w:cs="Times New Roman"/>
      <w:sz w:val="16"/>
      <w:szCs w:val="16"/>
      <w:lang w:val="x-none"/>
    </w:rPr>
  </w:style>
  <w:style w:type="character" w:customStyle="1" w:styleId="BalloonTextChar">
    <w:name w:val="Balloon Text Char"/>
    <w:link w:val="BalloonText"/>
    <w:rsid w:val="00FE0330"/>
    <w:rPr>
      <w:rFonts w:ascii="Tahoma" w:hAnsi="Tahoma" w:cs="Tahoma"/>
      <w:sz w:val="16"/>
      <w:szCs w:val="16"/>
      <w:lang w:eastAsia="ar-SA"/>
    </w:rPr>
  </w:style>
  <w:style w:type="character" w:customStyle="1" w:styleId="FooterChar">
    <w:name w:val="Footer Char"/>
    <w:link w:val="Footer"/>
    <w:uiPriority w:val="99"/>
    <w:rsid w:val="00F335A5"/>
    <w:rPr>
      <w:lang w:eastAsia="ar-SA"/>
    </w:rPr>
  </w:style>
  <w:style w:type="character" w:customStyle="1" w:styleId="Heading1Char">
    <w:name w:val="Heading 1 Char"/>
    <w:link w:val="Heading1"/>
    <w:rsid w:val="00383487"/>
    <w:rPr>
      <w:rFonts w:cs="DecoType Naskh Variants"/>
      <w:b/>
      <w:bCs/>
      <w:szCs w:val="36"/>
      <w:lang w:eastAsia="ar-SA"/>
    </w:rPr>
  </w:style>
  <w:style w:type="character" w:customStyle="1" w:styleId="Heading3Char">
    <w:name w:val="Heading 3 Char"/>
    <w:link w:val="Heading3"/>
    <w:rsid w:val="00383487"/>
    <w:rPr>
      <w:rFonts w:cs="DecoType Naskh Extensions"/>
      <w:szCs w:val="38"/>
      <w:lang w:eastAsia="ar-SA"/>
    </w:rPr>
  </w:style>
  <w:style w:type="character" w:customStyle="1" w:styleId="BodyTextChar">
    <w:name w:val="Body Text Char"/>
    <w:link w:val="BodyText"/>
    <w:rsid w:val="00383487"/>
    <w:rPr>
      <w:szCs w:val="38"/>
      <w:lang w:eastAsia="ar-SA"/>
    </w:rPr>
  </w:style>
  <w:style w:type="character" w:customStyle="1" w:styleId="PlainTextChar">
    <w:name w:val="Plain Text Char"/>
    <w:link w:val="PlainText"/>
    <w:uiPriority w:val="99"/>
    <w:rsid w:val="00591253"/>
    <w:rPr>
      <w:rFonts w:ascii="Courier New" w:hAnsi="Courier New" w:cs="Courier New"/>
      <w:b/>
      <w:bCs/>
      <w:lang w:eastAsia="ar-SA"/>
    </w:rPr>
  </w:style>
  <w:style w:type="table" w:customStyle="1" w:styleId="GridTable4-Accent51">
    <w:name w:val="Grid Table 4 - Accent 51"/>
    <w:basedOn w:val="TableNormal"/>
    <w:uiPriority w:val="49"/>
    <w:rsid w:val="004168CB"/>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Elegant">
    <w:name w:val="Table Elegant"/>
    <w:basedOn w:val="TableNormal"/>
    <w:rsid w:val="001A0E6B"/>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
    <w:basedOn w:val="Normal"/>
    <w:next w:val="Header"/>
    <w:uiPriority w:val="99"/>
    <w:rsid w:val="00E8686B"/>
    <w:pPr>
      <w:tabs>
        <w:tab w:val="center" w:pos="4153"/>
        <w:tab w:val="right" w:pos="8306"/>
      </w:tabs>
    </w:pPr>
  </w:style>
  <w:style w:type="paragraph" w:customStyle="1" w:styleId="dpcontent">
    <w:name w:val="dp_content"/>
    <w:basedOn w:val="Normal"/>
    <w:rsid w:val="00C21A52"/>
    <w:pPr>
      <w:bidi w:val="0"/>
      <w:spacing w:before="100" w:beforeAutospacing="1" w:after="100" w:afterAutospacing="1"/>
    </w:pPr>
    <w:rPr>
      <w:rFonts w:cs="Times New Roman"/>
      <w:sz w:val="24"/>
      <w:szCs w:val="24"/>
      <w:lang w:eastAsia="en-US"/>
    </w:rPr>
  </w:style>
  <w:style w:type="character" w:customStyle="1" w:styleId="apple-converted-space">
    <w:name w:val="apple-converted-space"/>
    <w:rsid w:val="000112C2"/>
  </w:style>
  <w:style w:type="paragraph" w:customStyle="1" w:styleId="mbottom20">
    <w:name w:val="m_bottom_20"/>
    <w:basedOn w:val="Normal"/>
    <w:rsid w:val="00D8725D"/>
    <w:pPr>
      <w:bidi w:val="0"/>
      <w:spacing w:before="100" w:beforeAutospacing="1" w:after="100" w:afterAutospacing="1"/>
    </w:pPr>
    <w:rPr>
      <w:rFonts w:cs="Times New Roman"/>
      <w:sz w:val="24"/>
      <w:szCs w:val="24"/>
      <w:lang w:eastAsia="en-US"/>
    </w:rPr>
  </w:style>
  <w:style w:type="paragraph" w:customStyle="1" w:styleId="mbottom12">
    <w:name w:val="m_bottom_12"/>
    <w:basedOn w:val="Normal"/>
    <w:rsid w:val="00D8725D"/>
    <w:pPr>
      <w:bidi w:val="0"/>
      <w:spacing w:before="100" w:beforeAutospacing="1" w:after="100" w:afterAutospacing="1"/>
    </w:pPr>
    <w:rPr>
      <w:rFonts w:cs="Times New Roman"/>
      <w:sz w:val="24"/>
      <w:szCs w:val="24"/>
      <w:lang w:eastAsia="en-US"/>
    </w:rPr>
  </w:style>
  <w:style w:type="character" w:styleId="Emphasis">
    <w:name w:val="Emphasis"/>
    <w:basedOn w:val="DefaultParagraphFont"/>
    <w:uiPriority w:val="20"/>
    <w:qFormat/>
    <w:rsid w:val="00574632"/>
    <w:rPr>
      <w:i/>
      <w:iCs/>
    </w:rPr>
  </w:style>
  <w:style w:type="character" w:customStyle="1" w:styleId="s2">
    <w:name w:val="s2"/>
    <w:basedOn w:val="DefaultParagraphFont"/>
    <w:rsid w:val="001243CA"/>
  </w:style>
  <w:style w:type="paragraph" w:customStyle="1" w:styleId="read">
    <w:name w:val="read"/>
    <w:basedOn w:val="Normal"/>
    <w:rsid w:val="000D132E"/>
    <w:pPr>
      <w:bidi w:val="0"/>
      <w:spacing w:before="100" w:beforeAutospacing="1" w:after="100" w:afterAutospacing="1"/>
    </w:pPr>
    <w:rPr>
      <w:rFonts w:cs="Times New Roman"/>
      <w:sz w:val="24"/>
      <w:szCs w:val="24"/>
      <w:lang w:eastAsia="en-US"/>
    </w:rPr>
  </w:style>
  <w:style w:type="paragraph" w:styleId="NoSpacing">
    <w:name w:val="No Spacing"/>
    <w:uiPriority w:val="1"/>
    <w:qFormat/>
    <w:rsid w:val="00142243"/>
    <w:rPr>
      <w:rFonts w:asciiTheme="minorHAnsi" w:eastAsiaTheme="minorHAnsi" w:hAnsiTheme="minorHAnsi" w:cstheme="minorBidi"/>
      <w:sz w:val="22"/>
      <w:szCs w:val="22"/>
    </w:rPr>
  </w:style>
  <w:style w:type="character" w:customStyle="1" w:styleId="jw-time-update">
    <w:name w:val="jw-time-update"/>
    <w:basedOn w:val="DefaultParagraphFont"/>
    <w:rsid w:val="004D6652"/>
  </w:style>
  <w:style w:type="character" w:customStyle="1" w:styleId="jw-volume-update">
    <w:name w:val="jw-volume-update"/>
    <w:basedOn w:val="DefaultParagraphFont"/>
    <w:rsid w:val="004D6652"/>
  </w:style>
  <w:style w:type="character" w:customStyle="1" w:styleId="jw-text">
    <w:name w:val="jw-text"/>
    <w:basedOn w:val="DefaultParagraphFont"/>
    <w:rsid w:val="004D6652"/>
  </w:style>
  <w:style w:type="character" w:customStyle="1" w:styleId="s11">
    <w:name w:val="s11"/>
    <w:basedOn w:val="DefaultParagraphFont"/>
    <w:rsid w:val="0040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283">
      <w:bodyDiv w:val="1"/>
      <w:marLeft w:val="0"/>
      <w:marRight w:val="0"/>
      <w:marTop w:val="0"/>
      <w:marBottom w:val="0"/>
      <w:divBdr>
        <w:top w:val="none" w:sz="0" w:space="0" w:color="auto"/>
        <w:left w:val="none" w:sz="0" w:space="0" w:color="auto"/>
        <w:bottom w:val="none" w:sz="0" w:space="0" w:color="auto"/>
        <w:right w:val="none" w:sz="0" w:space="0" w:color="auto"/>
      </w:divBdr>
    </w:div>
    <w:div w:id="18820163">
      <w:bodyDiv w:val="1"/>
      <w:marLeft w:val="0"/>
      <w:marRight w:val="0"/>
      <w:marTop w:val="0"/>
      <w:marBottom w:val="0"/>
      <w:divBdr>
        <w:top w:val="none" w:sz="0" w:space="0" w:color="auto"/>
        <w:left w:val="none" w:sz="0" w:space="0" w:color="auto"/>
        <w:bottom w:val="none" w:sz="0" w:space="0" w:color="auto"/>
        <w:right w:val="none" w:sz="0" w:space="0" w:color="auto"/>
      </w:divBdr>
    </w:div>
    <w:div w:id="34549471">
      <w:bodyDiv w:val="1"/>
      <w:marLeft w:val="0"/>
      <w:marRight w:val="0"/>
      <w:marTop w:val="0"/>
      <w:marBottom w:val="0"/>
      <w:divBdr>
        <w:top w:val="none" w:sz="0" w:space="0" w:color="auto"/>
        <w:left w:val="none" w:sz="0" w:space="0" w:color="auto"/>
        <w:bottom w:val="none" w:sz="0" w:space="0" w:color="auto"/>
        <w:right w:val="none" w:sz="0" w:space="0" w:color="auto"/>
      </w:divBdr>
    </w:div>
    <w:div w:id="47726204">
      <w:bodyDiv w:val="1"/>
      <w:marLeft w:val="0"/>
      <w:marRight w:val="0"/>
      <w:marTop w:val="0"/>
      <w:marBottom w:val="0"/>
      <w:divBdr>
        <w:top w:val="none" w:sz="0" w:space="0" w:color="auto"/>
        <w:left w:val="none" w:sz="0" w:space="0" w:color="auto"/>
        <w:bottom w:val="none" w:sz="0" w:space="0" w:color="auto"/>
        <w:right w:val="none" w:sz="0" w:space="0" w:color="auto"/>
      </w:divBdr>
    </w:div>
    <w:div w:id="105194006">
      <w:bodyDiv w:val="1"/>
      <w:marLeft w:val="0"/>
      <w:marRight w:val="0"/>
      <w:marTop w:val="0"/>
      <w:marBottom w:val="0"/>
      <w:divBdr>
        <w:top w:val="none" w:sz="0" w:space="0" w:color="auto"/>
        <w:left w:val="none" w:sz="0" w:space="0" w:color="auto"/>
        <w:bottom w:val="none" w:sz="0" w:space="0" w:color="auto"/>
        <w:right w:val="none" w:sz="0" w:space="0" w:color="auto"/>
      </w:divBdr>
      <w:divsChild>
        <w:div w:id="806355044">
          <w:marLeft w:val="0"/>
          <w:marRight w:val="0"/>
          <w:marTop w:val="0"/>
          <w:marBottom w:val="0"/>
          <w:divBdr>
            <w:top w:val="none" w:sz="0" w:space="0" w:color="auto"/>
            <w:left w:val="none" w:sz="0" w:space="0" w:color="auto"/>
            <w:bottom w:val="none" w:sz="0" w:space="0" w:color="auto"/>
            <w:right w:val="none" w:sz="0" w:space="0" w:color="auto"/>
          </w:divBdr>
          <w:divsChild>
            <w:div w:id="1483421701">
              <w:marLeft w:val="0"/>
              <w:marRight w:val="0"/>
              <w:marTop w:val="0"/>
              <w:marBottom w:val="0"/>
              <w:divBdr>
                <w:top w:val="none" w:sz="0" w:space="0" w:color="auto"/>
                <w:left w:val="none" w:sz="0" w:space="0" w:color="auto"/>
                <w:bottom w:val="none" w:sz="0" w:space="0" w:color="auto"/>
                <w:right w:val="none" w:sz="0" w:space="0" w:color="auto"/>
              </w:divBdr>
              <w:divsChild>
                <w:div w:id="886724109">
                  <w:marLeft w:val="0"/>
                  <w:marRight w:val="0"/>
                  <w:marTop w:val="0"/>
                  <w:marBottom w:val="0"/>
                  <w:divBdr>
                    <w:top w:val="none" w:sz="0" w:space="0" w:color="auto"/>
                    <w:left w:val="none" w:sz="0" w:space="0" w:color="auto"/>
                    <w:bottom w:val="none" w:sz="0" w:space="0" w:color="auto"/>
                    <w:right w:val="none" w:sz="0" w:space="0" w:color="auto"/>
                  </w:divBdr>
                  <w:divsChild>
                    <w:div w:id="1458067353">
                      <w:marLeft w:val="0"/>
                      <w:marRight w:val="0"/>
                      <w:marTop w:val="0"/>
                      <w:marBottom w:val="0"/>
                      <w:divBdr>
                        <w:top w:val="none" w:sz="0" w:space="0" w:color="auto"/>
                        <w:left w:val="none" w:sz="0" w:space="0" w:color="auto"/>
                        <w:bottom w:val="none" w:sz="0" w:space="0" w:color="auto"/>
                        <w:right w:val="none" w:sz="0" w:space="0" w:color="auto"/>
                      </w:divBdr>
                      <w:divsChild>
                        <w:div w:id="1625427514">
                          <w:marLeft w:val="0"/>
                          <w:marRight w:val="0"/>
                          <w:marTop w:val="0"/>
                          <w:marBottom w:val="0"/>
                          <w:divBdr>
                            <w:top w:val="none" w:sz="0" w:space="0" w:color="auto"/>
                            <w:left w:val="none" w:sz="0" w:space="0" w:color="auto"/>
                            <w:bottom w:val="none" w:sz="0" w:space="0" w:color="auto"/>
                            <w:right w:val="none" w:sz="0" w:space="0" w:color="auto"/>
                          </w:divBdr>
                          <w:divsChild>
                            <w:div w:id="783579140">
                              <w:marLeft w:val="0"/>
                              <w:marRight w:val="0"/>
                              <w:marTop w:val="0"/>
                              <w:marBottom w:val="0"/>
                              <w:divBdr>
                                <w:top w:val="none" w:sz="0" w:space="0" w:color="auto"/>
                                <w:left w:val="none" w:sz="0" w:space="0" w:color="auto"/>
                                <w:bottom w:val="none" w:sz="0" w:space="0" w:color="auto"/>
                                <w:right w:val="none" w:sz="0" w:space="0" w:color="auto"/>
                              </w:divBdr>
                              <w:divsChild>
                                <w:div w:id="1544102428">
                                  <w:marLeft w:val="0"/>
                                  <w:marRight w:val="0"/>
                                  <w:marTop w:val="0"/>
                                  <w:marBottom w:val="0"/>
                                  <w:divBdr>
                                    <w:top w:val="none" w:sz="0" w:space="0" w:color="auto"/>
                                    <w:left w:val="none" w:sz="0" w:space="0" w:color="auto"/>
                                    <w:bottom w:val="none" w:sz="0" w:space="0" w:color="auto"/>
                                    <w:right w:val="none" w:sz="0" w:space="0" w:color="auto"/>
                                  </w:divBdr>
                                  <w:divsChild>
                                    <w:div w:id="1837652030">
                                      <w:marLeft w:val="0"/>
                                      <w:marRight w:val="0"/>
                                      <w:marTop w:val="0"/>
                                      <w:marBottom w:val="0"/>
                                      <w:divBdr>
                                        <w:top w:val="none" w:sz="0" w:space="0" w:color="auto"/>
                                        <w:left w:val="none" w:sz="0" w:space="0" w:color="auto"/>
                                        <w:bottom w:val="none" w:sz="0" w:space="0" w:color="auto"/>
                                        <w:right w:val="none" w:sz="0" w:space="0" w:color="auto"/>
                                      </w:divBdr>
                                      <w:divsChild>
                                        <w:div w:id="1359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8497">
      <w:bodyDiv w:val="1"/>
      <w:marLeft w:val="0"/>
      <w:marRight w:val="0"/>
      <w:marTop w:val="0"/>
      <w:marBottom w:val="0"/>
      <w:divBdr>
        <w:top w:val="none" w:sz="0" w:space="0" w:color="auto"/>
        <w:left w:val="none" w:sz="0" w:space="0" w:color="auto"/>
        <w:bottom w:val="none" w:sz="0" w:space="0" w:color="auto"/>
        <w:right w:val="none" w:sz="0" w:space="0" w:color="auto"/>
      </w:divBdr>
    </w:div>
    <w:div w:id="146408681">
      <w:bodyDiv w:val="1"/>
      <w:marLeft w:val="0"/>
      <w:marRight w:val="0"/>
      <w:marTop w:val="0"/>
      <w:marBottom w:val="0"/>
      <w:divBdr>
        <w:top w:val="none" w:sz="0" w:space="0" w:color="auto"/>
        <w:left w:val="none" w:sz="0" w:space="0" w:color="auto"/>
        <w:bottom w:val="none" w:sz="0" w:space="0" w:color="auto"/>
        <w:right w:val="none" w:sz="0" w:space="0" w:color="auto"/>
      </w:divBdr>
    </w:div>
    <w:div w:id="226647971">
      <w:bodyDiv w:val="1"/>
      <w:marLeft w:val="0"/>
      <w:marRight w:val="0"/>
      <w:marTop w:val="0"/>
      <w:marBottom w:val="0"/>
      <w:divBdr>
        <w:top w:val="none" w:sz="0" w:space="0" w:color="auto"/>
        <w:left w:val="none" w:sz="0" w:space="0" w:color="auto"/>
        <w:bottom w:val="none" w:sz="0" w:space="0" w:color="auto"/>
        <w:right w:val="none" w:sz="0" w:space="0" w:color="auto"/>
      </w:divBdr>
    </w:div>
    <w:div w:id="250358095">
      <w:bodyDiv w:val="1"/>
      <w:marLeft w:val="0"/>
      <w:marRight w:val="0"/>
      <w:marTop w:val="0"/>
      <w:marBottom w:val="0"/>
      <w:divBdr>
        <w:top w:val="none" w:sz="0" w:space="0" w:color="auto"/>
        <w:left w:val="none" w:sz="0" w:space="0" w:color="auto"/>
        <w:bottom w:val="none" w:sz="0" w:space="0" w:color="auto"/>
        <w:right w:val="none" w:sz="0" w:space="0" w:color="auto"/>
      </w:divBdr>
    </w:div>
    <w:div w:id="257980933">
      <w:bodyDiv w:val="1"/>
      <w:marLeft w:val="0"/>
      <w:marRight w:val="0"/>
      <w:marTop w:val="0"/>
      <w:marBottom w:val="0"/>
      <w:divBdr>
        <w:top w:val="none" w:sz="0" w:space="0" w:color="auto"/>
        <w:left w:val="none" w:sz="0" w:space="0" w:color="auto"/>
        <w:bottom w:val="none" w:sz="0" w:space="0" w:color="auto"/>
        <w:right w:val="none" w:sz="0" w:space="0" w:color="auto"/>
      </w:divBdr>
    </w:div>
    <w:div w:id="284890468">
      <w:bodyDiv w:val="1"/>
      <w:marLeft w:val="0"/>
      <w:marRight w:val="0"/>
      <w:marTop w:val="0"/>
      <w:marBottom w:val="0"/>
      <w:divBdr>
        <w:top w:val="none" w:sz="0" w:space="0" w:color="auto"/>
        <w:left w:val="none" w:sz="0" w:space="0" w:color="auto"/>
        <w:bottom w:val="none" w:sz="0" w:space="0" w:color="auto"/>
        <w:right w:val="none" w:sz="0" w:space="0" w:color="auto"/>
      </w:divBdr>
    </w:div>
    <w:div w:id="311445129">
      <w:bodyDiv w:val="1"/>
      <w:marLeft w:val="0"/>
      <w:marRight w:val="0"/>
      <w:marTop w:val="0"/>
      <w:marBottom w:val="0"/>
      <w:divBdr>
        <w:top w:val="none" w:sz="0" w:space="0" w:color="auto"/>
        <w:left w:val="none" w:sz="0" w:space="0" w:color="auto"/>
        <w:bottom w:val="none" w:sz="0" w:space="0" w:color="auto"/>
        <w:right w:val="none" w:sz="0" w:space="0" w:color="auto"/>
      </w:divBdr>
    </w:div>
    <w:div w:id="321128264">
      <w:bodyDiv w:val="1"/>
      <w:marLeft w:val="0"/>
      <w:marRight w:val="0"/>
      <w:marTop w:val="0"/>
      <w:marBottom w:val="0"/>
      <w:divBdr>
        <w:top w:val="none" w:sz="0" w:space="0" w:color="auto"/>
        <w:left w:val="none" w:sz="0" w:space="0" w:color="auto"/>
        <w:bottom w:val="none" w:sz="0" w:space="0" w:color="auto"/>
        <w:right w:val="none" w:sz="0" w:space="0" w:color="auto"/>
      </w:divBdr>
    </w:div>
    <w:div w:id="372466000">
      <w:bodyDiv w:val="1"/>
      <w:marLeft w:val="0"/>
      <w:marRight w:val="0"/>
      <w:marTop w:val="0"/>
      <w:marBottom w:val="0"/>
      <w:divBdr>
        <w:top w:val="none" w:sz="0" w:space="0" w:color="auto"/>
        <w:left w:val="none" w:sz="0" w:space="0" w:color="auto"/>
        <w:bottom w:val="none" w:sz="0" w:space="0" w:color="auto"/>
        <w:right w:val="none" w:sz="0" w:space="0" w:color="auto"/>
      </w:divBdr>
    </w:div>
    <w:div w:id="391077872">
      <w:bodyDiv w:val="1"/>
      <w:marLeft w:val="0"/>
      <w:marRight w:val="0"/>
      <w:marTop w:val="0"/>
      <w:marBottom w:val="0"/>
      <w:divBdr>
        <w:top w:val="none" w:sz="0" w:space="0" w:color="auto"/>
        <w:left w:val="none" w:sz="0" w:space="0" w:color="auto"/>
        <w:bottom w:val="none" w:sz="0" w:space="0" w:color="auto"/>
        <w:right w:val="none" w:sz="0" w:space="0" w:color="auto"/>
      </w:divBdr>
    </w:div>
    <w:div w:id="407923930">
      <w:bodyDiv w:val="1"/>
      <w:marLeft w:val="0"/>
      <w:marRight w:val="0"/>
      <w:marTop w:val="0"/>
      <w:marBottom w:val="0"/>
      <w:divBdr>
        <w:top w:val="none" w:sz="0" w:space="0" w:color="auto"/>
        <w:left w:val="none" w:sz="0" w:space="0" w:color="auto"/>
        <w:bottom w:val="none" w:sz="0" w:space="0" w:color="auto"/>
        <w:right w:val="none" w:sz="0" w:space="0" w:color="auto"/>
      </w:divBdr>
    </w:div>
    <w:div w:id="408044490">
      <w:bodyDiv w:val="1"/>
      <w:marLeft w:val="0"/>
      <w:marRight w:val="0"/>
      <w:marTop w:val="0"/>
      <w:marBottom w:val="0"/>
      <w:divBdr>
        <w:top w:val="none" w:sz="0" w:space="0" w:color="auto"/>
        <w:left w:val="none" w:sz="0" w:space="0" w:color="auto"/>
        <w:bottom w:val="none" w:sz="0" w:space="0" w:color="auto"/>
        <w:right w:val="none" w:sz="0" w:space="0" w:color="auto"/>
      </w:divBdr>
      <w:divsChild>
        <w:div w:id="1450778656">
          <w:marLeft w:val="-15"/>
          <w:marRight w:val="-15"/>
          <w:marTop w:val="0"/>
          <w:marBottom w:val="0"/>
          <w:divBdr>
            <w:top w:val="none" w:sz="0" w:space="0" w:color="auto"/>
            <w:left w:val="none" w:sz="0" w:space="0" w:color="auto"/>
            <w:bottom w:val="none" w:sz="0" w:space="0" w:color="auto"/>
            <w:right w:val="none" w:sz="0" w:space="0" w:color="auto"/>
          </w:divBdr>
        </w:div>
        <w:div w:id="1837649285">
          <w:marLeft w:val="0"/>
          <w:marRight w:val="0"/>
          <w:marTop w:val="0"/>
          <w:marBottom w:val="0"/>
          <w:divBdr>
            <w:top w:val="none" w:sz="0" w:space="0" w:color="auto"/>
            <w:left w:val="none" w:sz="0" w:space="0" w:color="auto"/>
            <w:bottom w:val="none" w:sz="0" w:space="0" w:color="auto"/>
            <w:right w:val="none" w:sz="0" w:space="0" w:color="auto"/>
          </w:divBdr>
        </w:div>
      </w:divsChild>
    </w:div>
    <w:div w:id="466433971">
      <w:bodyDiv w:val="1"/>
      <w:marLeft w:val="0"/>
      <w:marRight w:val="0"/>
      <w:marTop w:val="0"/>
      <w:marBottom w:val="0"/>
      <w:divBdr>
        <w:top w:val="none" w:sz="0" w:space="0" w:color="auto"/>
        <w:left w:val="none" w:sz="0" w:space="0" w:color="auto"/>
        <w:bottom w:val="none" w:sz="0" w:space="0" w:color="auto"/>
        <w:right w:val="none" w:sz="0" w:space="0" w:color="auto"/>
      </w:divBdr>
      <w:divsChild>
        <w:div w:id="827331569">
          <w:marLeft w:val="0"/>
          <w:marRight w:val="446"/>
          <w:marTop w:val="0"/>
          <w:marBottom w:val="0"/>
          <w:divBdr>
            <w:top w:val="none" w:sz="0" w:space="0" w:color="auto"/>
            <w:left w:val="none" w:sz="0" w:space="0" w:color="auto"/>
            <w:bottom w:val="none" w:sz="0" w:space="0" w:color="auto"/>
            <w:right w:val="none" w:sz="0" w:space="0" w:color="auto"/>
          </w:divBdr>
        </w:div>
      </w:divsChild>
    </w:div>
    <w:div w:id="467675571">
      <w:bodyDiv w:val="1"/>
      <w:marLeft w:val="0"/>
      <w:marRight w:val="0"/>
      <w:marTop w:val="0"/>
      <w:marBottom w:val="0"/>
      <w:divBdr>
        <w:top w:val="none" w:sz="0" w:space="0" w:color="auto"/>
        <w:left w:val="none" w:sz="0" w:space="0" w:color="auto"/>
        <w:bottom w:val="none" w:sz="0" w:space="0" w:color="auto"/>
        <w:right w:val="none" w:sz="0" w:space="0" w:color="auto"/>
      </w:divBdr>
    </w:div>
    <w:div w:id="468858505">
      <w:bodyDiv w:val="1"/>
      <w:marLeft w:val="0"/>
      <w:marRight w:val="0"/>
      <w:marTop w:val="0"/>
      <w:marBottom w:val="0"/>
      <w:divBdr>
        <w:top w:val="none" w:sz="0" w:space="0" w:color="auto"/>
        <w:left w:val="none" w:sz="0" w:space="0" w:color="auto"/>
        <w:bottom w:val="none" w:sz="0" w:space="0" w:color="auto"/>
        <w:right w:val="none" w:sz="0" w:space="0" w:color="auto"/>
      </w:divBdr>
      <w:divsChild>
        <w:div w:id="1442726707">
          <w:marLeft w:val="0"/>
          <w:marRight w:val="0"/>
          <w:marTop w:val="154"/>
          <w:marBottom w:val="0"/>
          <w:divBdr>
            <w:top w:val="none" w:sz="0" w:space="0" w:color="auto"/>
            <w:left w:val="none" w:sz="0" w:space="0" w:color="auto"/>
            <w:bottom w:val="none" w:sz="0" w:space="0" w:color="auto"/>
            <w:right w:val="none" w:sz="0" w:space="0" w:color="auto"/>
          </w:divBdr>
        </w:div>
        <w:div w:id="1532038079">
          <w:marLeft w:val="0"/>
          <w:marRight w:val="0"/>
          <w:marTop w:val="154"/>
          <w:marBottom w:val="0"/>
          <w:divBdr>
            <w:top w:val="none" w:sz="0" w:space="0" w:color="auto"/>
            <w:left w:val="none" w:sz="0" w:space="0" w:color="auto"/>
            <w:bottom w:val="none" w:sz="0" w:space="0" w:color="auto"/>
            <w:right w:val="none" w:sz="0" w:space="0" w:color="auto"/>
          </w:divBdr>
        </w:div>
      </w:divsChild>
    </w:div>
    <w:div w:id="490947055">
      <w:bodyDiv w:val="1"/>
      <w:marLeft w:val="0"/>
      <w:marRight w:val="0"/>
      <w:marTop w:val="0"/>
      <w:marBottom w:val="0"/>
      <w:divBdr>
        <w:top w:val="none" w:sz="0" w:space="0" w:color="auto"/>
        <w:left w:val="none" w:sz="0" w:space="0" w:color="auto"/>
        <w:bottom w:val="none" w:sz="0" w:space="0" w:color="auto"/>
        <w:right w:val="none" w:sz="0" w:space="0" w:color="auto"/>
      </w:divBdr>
      <w:divsChild>
        <w:div w:id="1418017503">
          <w:marLeft w:val="0"/>
          <w:marRight w:val="0"/>
          <w:marTop w:val="0"/>
          <w:marBottom w:val="0"/>
          <w:divBdr>
            <w:top w:val="none" w:sz="0" w:space="0" w:color="auto"/>
            <w:left w:val="none" w:sz="0" w:space="0" w:color="auto"/>
            <w:bottom w:val="none" w:sz="0" w:space="0" w:color="auto"/>
            <w:right w:val="none" w:sz="0" w:space="0" w:color="auto"/>
          </w:divBdr>
          <w:divsChild>
            <w:div w:id="236747500">
              <w:marLeft w:val="0"/>
              <w:marRight w:val="0"/>
              <w:marTop w:val="0"/>
              <w:marBottom w:val="0"/>
              <w:divBdr>
                <w:top w:val="none" w:sz="0" w:space="0" w:color="auto"/>
                <w:left w:val="none" w:sz="0" w:space="0" w:color="auto"/>
                <w:bottom w:val="none" w:sz="0" w:space="0" w:color="auto"/>
                <w:right w:val="none" w:sz="0" w:space="0" w:color="auto"/>
              </w:divBdr>
              <w:divsChild>
                <w:div w:id="1563447385">
                  <w:marLeft w:val="0"/>
                  <w:marRight w:val="0"/>
                  <w:marTop w:val="0"/>
                  <w:marBottom w:val="0"/>
                  <w:divBdr>
                    <w:top w:val="none" w:sz="0" w:space="0" w:color="auto"/>
                    <w:left w:val="none" w:sz="0" w:space="0" w:color="auto"/>
                    <w:bottom w:val="none" w:sz="0" w:space="0" w:color="auto"/>
                    <w:right w:val="none" w:sz="0" w:space="0" w:color="auto"/>
                  </w:divBdr>
                  <w:divsChild>
                    <w:div w:id="105468579">
                      <w:marLeft w:val="0"/>
                      <w:marRight w:val="0"/>
                      <w:marTop w:val="0"/>
                      <w:marBottom w:val="0"/>
                      <w:divBdr>
                        <w:top w:val="none" w:sz="0" w:space="0" w:color="auto"/>
                        <w:left w:val="none" w:sz="0" w:space="0" w:color="auto"/>
                        <w:bottom w:val="none" w:sz="0" w:space="0" w:color="auto"/>
                        <w:right w:val="none" w:sz="0" w:space="0" w:color="auto"/>
                      </w:divBdr>
                      <w:divsChild>
                        <w:div w:id="1862740595">
                          <w:marLeft w:val="0"/>
                          <w:marRight w:val="0"/>
                          <w:marTop w:val="0"/>
                          <w:marBottom w:val="0"/>
                          <w:divBdr>
                            <w:top w:val="none" w:sz="0" w:space="0" w:color="auto"/>
                            <w:left w:val="none" w:sz="0" w:space="0" w:color="auto"/>
                            <w:bottom w:val="none" w:sz="0" w:space="0" w:color="auto"/>
                            <w:right w:val="none" w:sz="0" w:space="0" w:color="auto"/>
                          </w:divBdr>
                          <w:divsChild>
                            <w:div w:id="1475365609">
                              <w:marLeft w:val="0"/>
                              <w:marRight w:val="0"/>
                              <w:marTop w:val="0"/>
                              <w:marBottom w:val="0"/>
                              <w:divBdr>
                                <w:top w:val="none" w:sz="0" w:space="0" w:color="auto"/>
                                <w:left w:val="none" w:sz="0" w:space="0" w:color="auto"/>
                                <w:bottom w:val="none" w:sz="0" w:space="0" w:color="auto"/>
                                <w:right w:val="none" w:sz="0" w:space="0" w:color="auto"/>
                              </w:divBdr>
                              <w:divsChild>
                                <w:div w:id="2079593409">
                                  <w:marLeft w:val="0"/>
                                  <w:marRight w:val="0"/>
                                  <w:marTop w:val="0"/>
                                  <w:marBottom w:val="0"/>
                                  <w:divBdr>
                                    <w:top w:val="none" w:sz="0" w:space="0" w:color="auto"/>
                                    <w:left w:val="none" w:sz="0" w:space="0" w:color="auto"/>
                                    <w:bottom w:val="none" w:sz="0" w:space="0" w:color="auto"/>
                                    <w:right w:val="none" w:sz="0" w:space="0" w:color="auto"/>
                                  </w:divBdr>
                                  <w:divsChild>
                                    <w:div w:id="17583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624299">
      <w:bodyDiv w:val="1"/>
      <w:marLeft w:val="0"/>
      <w:marRight w:val="0"/>
      <w:marTop w:val="0"/>
      <w:marBottom w:val="0"/>
      <w:divBdr>
        <w:top w:val="none" w:sz="0" w:space="0" w:color="auto"/>
        <w:left w:val="none" w:sz="0" w:space="0" w:color="auto"/>
        <w:bottom w:val="none" w:sz="0" w:space="0" w:color="auto"/>
        <w:right w:val="none" w:sz="0" w:space="0" w:color="auto"/>
      </w:divBdr>
    </w:div>
    <w:div w:id="557322641">
      <w:bodyDiv w:val="1"/>
      <w:marLeft w:val="0"/>
      <w:marRight w:val="0"/>
      <w:marTop w:val="0"/>
      <w:marBottom w:val="0"/>
      <w:divBdr>
        <w:top w:val="none" w:sz="0" w:space="0" w:color="auto"/>
        <w:left w:val="none" w:sz="0" w:space="0" w:color="auto"/>
        <w:bottom w:val="none" w:sz="0" w:space="0" w:color="auto"/>
        <w:right w:val="none" w:sz="0" w:space="0" w:color="auto"/>
      </w:divBdr>
      <w:divsChild>
        <w:div w:id="1029374233">
          <w:marLeft w:val="0"/>
          <w:marRight w:val="0"/>
          <w:marTop w:val="0"/>
          <w:marBottom w:val="0"/>
          <w:divBdr>
            <w:top w:val="none" w:sz="0" w:space="0" w:color="auto"/>
            <w:left w:val="none" w:sz="0" w:space="0" w:color="auto"/>
            <w:bottom w:val="none" w:sz="0" w:space="0" w:color="auto"/>
            <w:right w:val="none" w:sz="0" w:space="0" w:color="auto"/>
          </w:divBdr>
          <w:divsChild>
            <w:div w:id="198472100">
              <w:marLeft w:val="0"/>
              <w:marRight w:val="0"/>
              <w:marTop w:val="0"/>
              <w:marBottom w:val="0"/>
              <w:divBdr>
                <w:top w:val="none" w:sz="0" w:space="0" w:color="auto"/>
                <w:left w:val="none" w:sz="0" w:space="0" w:color="auto"/>
                <w:bottom w:val="none" w:sz="0" w:space="0" w:color="auto"/>
                <w:right w:val="none" w:sz="0" w:space="0" w:color="auto"/>
              </w:divBdr>
              <w:divsChild>
                <w:div w:id="1039430070">
                  <w:marLeft w:val="0"/>
                  <w:marRight w:val="0"/>
                  <w:marTop w:val="0"/>
                  <w:marBottom w:val="0"/>
                  <w:divBdr>
                    <w:top w:val="none" w:sz="0" w:space="0" w:color="auto"/>
                    <w:left w:val="none" w:sz="0" w:space="0" w:color="auto"/>
                    <w:bottom w:val="none" w:sz="0" w:space="0" w:color="auto"/>
                    <w:right w:val="none" w:sz="0" w:space="0" w:color="auto"/>
                  </w:divBdr>
                  <w:divsChild>
                    <w:div w:id="1852911868">
                      <w:marLeft w:val="0"/>
                      <w:marRight w:val="0"/>
                      <w:marTop w:val="0"/>
                      <w:marBottom w:val="0"/>
                      <w:divBdr>
                        <w:top w:val="none" w:sz="0" w:space="0" w:color="auto"/>
                        <w:left w:val="none" w:sz="0" w:space="0" w:color="auto"/>
                        <w:bottom w:val="none" w:sz="0" w:space="0" w:color="auto"/>
                        <w:right w:val="none" w:sz="0" w:space="0" w:color="auto"/>
                      </w:divBdr>
                      <w:divsChild>
                        <w:div w:id="1789547635">
                          <w:marLeft w:val="0"/>
                          <w:marRight w:val="0"/>
                          <w:marTop w:val="0"/>
                          <w:marBottom w:val="0"/>
                          <w:divBdr>
                            <w:top w:val="none" w:sz="0" w:space="0" w:color="auto"/>
                            <w:left w:val="none" w:sz="0" w:space="0" w:color="auto"/>
                            <w:bottom w:val="none" w:sz="0" w:space="0" w:color="auto"/>
                            <w:right w:val="none" w:sz="0" w:space="0" w:color="auto"/>
                          </w:divBdr>
                          <w:divsChild>
                            <w:div w:id="704598091">
                              <w:marLeft w:val="0"/>
                              <w:marRight w:val="0"/>
                              <w:marTop w:val="0"/>
                              <w:marBottom w:val="0"/>
                              <w:divBdr>
                                <w:top w:val="none" w:sz="0" w:space="0" w:color="auto"/>
                                <w:left w:val="none" w:sz="0" w:space="0" w:color="auto"/>
                                <w:bottom w:val="none" w:sz="0" w:space="0" w:color="auto"/>
                                <w:right w:val="none" w:sz="0" w:space="0" w:color="auto"/>
                              </w:divBdr>
                              <w:divsChild>
                                <w:div w:id="1326934798">
                                  <w:marLeft w:val="0"/>
                                  <w:marRight w:val="0"/>
                                  <w:marTop w:val="0"/>
                                  <w:marBottom w:val="0"/>
                                  <w:divBdr>
                                    <w:top w:val="none" w:sz="0" w:space="0" w:color="auto"/>
                                    <w:left w:val="none" w:sz="0" w:space="0" w:color="auto"/>
                                    <w:bottom w:val="none" w:sz="0" w:space="0" w:color="auto"/>
                                    <w:right w:val="none" w:sz="0" w:space="0" w:color="auto"/>
                                  </w:divBdr>
                                  <w:divsChild>
                                    <w:div w:id="1049841628">
                                      <w:marLeft w:val="0"/>
                                      <w:marRight w:val="0"/>
                                      <w:marTop w:val="0"/>
                                      <w:marBottom w:val="0"/>
                                      <w:divBdr>
                                        <w:top w:val="none" w:sz="0" w:space="0" w:color="auto"/>
                                        <w:left w:val="none" w:sz="0" w:space="0" w:color="auto"/>
                                        <w:bottom w:val="none" w:sz="0" w:space="0" w:color="auto"/>
                                        <w:right w:val="none" w:sz="0" w:space="0" w:color="auto"/>
                                      </w:divBdr>
                                      <w:divsChild>
                                        <w:div w:id="7072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14">
      <w:bodyDiv w:val="1"/>
      <w:marLeft w:val="0"/>
      <w:marRight w:val="0"/>
      <w:marTop w:val="0"/>
      <w:marBottom w:val="0"/>
      <w:divBdr>
        <w:top w:val="none" w:sz="0" w:space="0" w:color="auto"/>
        <w:left w:val="none" w:sz="0" w:space="0" w:color="auto"/>
        <w:bottom w:val="none" w:sz="0" w:space="0" w:color="auto"/>
        <w:right w:val="none" w:sz="0" w:space="0" w:color="auto"/>
      </w:divBdr>
    </w:div>
    <w:div w:id="642007921">
      <w:bodyDiv w:val="1"/>
      <w:marLeft w:val="0"/>
      <w:marRight w:val="0"/>
      <w:marTop w:val="0"/>
      <w:marBottom w:val="0"/>
      <w:divBdr>
        <w:top w:val="none" w:sz="0" w:space="0" w:color="auto"/>
        <w:left w:val="none" w:sz="0" w:space="0" w:color="auto"/>
        <w:bottom w:val="none" w:sz="0" w:space="0" w:color="auto"/>
        <w:right w:val="none" w:sz="0" w:space="0" w:color="auto"/>
      </w:divBdr>
      <w:divsChild>
        <w:div w:id="1053583962">
          <w:marLeft w:val="0"/>
          <w:marRight w:val="0"/>
          <w:marTop w:val="0"/>
          <w:marBottom w:val="0"/>
          <w:divBdr>
            <w:top w:val="none" w:sz="0" w:space="0" w:color="auto"/>
            <w:left w:val="none" w:sz="0" w:space="0" w:color="auto"/>
            <w:bottom w:val="none" w:sz="0" w:space="0" w:color="auto"/>
            <w:right w:val="none" w:sz="0" w:space="0" w:color="auto"/>
          </w:divBdr>
          <w:divsChild>
            <w:div w:id="982734385">
              <w:marLeft w:val="0"/>
              <w:marRight w:val="0"/>
              <w:marTop w:val="0"/>
              <w:marBottom w:val="0"/>
              <w:divBdr>
                <w:top w:val="none" w:sz="0" w:space="0" w:color="auto"/>
                <w:left w:val="none" w:sz="0" w:space="0" w:color="auto"/>
                <w:bottom w:val="none" w:sz="0" w:space="0" w:color="auto"/>
                <w:right w:val="none" w:sz="0" w:space="0" w:color="auto"/>
              </w:divBdr>
              <w:divsChild>
                <w:div w:id="1068187534">
                  <w:marLeft w:val="0"/>
                  <w:marRight w:val="0"/>
                  <w:marTop w:val="0"/>
                  <w:marBottom w:val="0"/>
                  <w:divBdr>
                    <w:top w:val="none" w:sz="0" w:space="0" w:color="auto"/>
                    <w:left w:val="none" w:sz="0" w:space="0" w:color="auto"/>
                    <w:bottom w:val="none" w:sz="0" w:space="0" w:color="auto"/>
                    <w:right w:val="none" w:sz="0" w:space="0" w:color="auto"/>
                  </w:divBdr>
                  <w:divsChild>
                    <w:div w:id="1807817551">
                      <w:marLeft w:val="0"/>
                      <w:marRight w:val="0"/>
                      <w:marTop w:val="0"/>
                      <w:marBottom w:val="0"/>
                      <w:divBdr>
                        <w:top w:val="none" w:sz="0" w:space="0" w:color="auto"/>
                        <w:left w:val="none" w:sz="0" w:space="0" w:color="auto"/>
                        <w:bottom w:val="none" w:sz="0" w:space="0" w:color="auto"/>
                        <w:right w:val="none" w:sz="0" w:space="0" w:color="auto"/>
                      </w:divBdr>
                      <w:divsChild>
                        <w:div w:id="1624463339">
                          <w:marLeft w:val="0"/>
                          <w:marRight w:val="0"/>
                          <w:marTop w:val="0"/>
                          <w:marBottom w:val="0"/>
                          <w:divBdr>
                            <w:top w:val="none" w:sz="0" w:space="0" w:color="auto"/>
                            <w:left w:val="none" w:sz="0" w:space="0" w:color="auto"/>
                            <w:bottom w:val="none" w:sz="0" w:space="0" w:color="auto"/>
                            <w:right w:val="none" w:sz="0" w:space="0" w:color="auto"/>
                          </w:divBdr>
                          <w:divsChild>
                            <w:div w:id="875432539">
                              <w:marLeft w:val="0"/>
                              <w:marRight w:val="0"/>
                              <w:marTop w:val="0"/>
                              <w:marBottom w:val="0"/>
                              <w:divBdr>
                                <w:top w:val="none" w:sz="0" w:space="0" w:color="auto"/>
                                <w:left w:val="none" w:sz="0" w:space="0" w:color="auto"/>
                                <w:bottom w:val="none" w:sz="0" w:space="0" w:color="auto"/>
                                <w:right w:val="none" w:sz="0" w:space="0" w:color="auto"/>
                              </w:divBdr>
                              <w:divsChild>
                                <w:div w:id="1025331397">
                                  <w:marLeft w:val="0"/>
                                  <w:marRight w:val="0"/>
                                  <w:marTop w:val="0"/>
                                  <w:marBottom w:val="0"/>
                                  <w:divBdr>
                                    <w:top w:val="none" w:sz="0" w:space="0" w:color="auto"/>
                                    <w:left w:val="none" w:sz="0" w:space="0" w:color="auto"/>
                                    <w:bottom w:val="none" w:sz="0" w:space="0" w:color="auto"/>
                                    <w:right w:val="none" w:sz="0" w:space="0" w:color="auto"/>
                                  </w:divBdr>
                                  <w:divsChild>
                                    <w:div w:id="2032873500">
                                      <w:marLeft w:val="0"/>
                                      <w:marRight w:val="0"/>
                                      <w:marTop w:val="0"/>
                                      <w:marBottom w:val="0"/>
                                      <w:divBdr>
                                        <w:top w:val="none" w:sz="0" w:space="0" w:color="auto"/>
                                        <w:left w:val="none" w:sz="0" w:space="0" w:color="auto"/>
                                        <w:bottom w:val="none" w:sz="0" w:space="0" w:color="auto"/>
                                        <w:right w:val="none" w:sz="0" w:space="0" w:color="auto"/>
                                      </w:divBdr>
                                      <w:divsChild>
                                        <w:div w:id="19898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333359">
      <w:bodyDiv w:val="1"/>
      <w:marLeft w:val="0"/>
      <w:marRight w:val="0"/>
      <w:marTop w:val="0"/>
      <w:marBottom w:val="0"/>
      <w:divBdr>
        <w:top w:val="none" w:sz="0" w:space="0" w:color="auto"/>
        <w:left w:val="none" w:sz="0" w:space="0" w:color="auto"/>
        <w:bottom w:val="none" w:sz="0" w:space="0" w:color="auto"/>
        <w:right w:val="none" w:sz="0" w:space="0" w:color="auto"/>
      </w:divBdr>
    </w:div>
    <w:div w:id="707726341">
      <w:bodyDiv w:val="1"/>
      <w:marLeft w:val="0"/>
      <w:marRight w:val="0"/>
      <w:marTop w:val="0"/>
      <w:marBottom w:val="0"/>
      <w:divBdr>
        <w:top w:val="none" w:sz="0" w:space="0" w:color="auto"/>
        <w:left w:val="none" w:sz="0" w:space="0" w:color="auto"/>
        <w:bottom w:val="none" w:sz="0" w:space="0" w:color="auto"/>
        <w:right w:val="none" w:sz="0" w:space="0" w:color="auto"/>
      </w:divBdr>
    </w:div>
    <w:div w:id="708184882">
      <w:bodyDiv w:val="1"/>
      <w:marLeft w:val="0"/>
      <w:marRight w:val="0"/>
      <w:marTop w:val="0"/>
      <w:marBottom w:val="0"/>
      <w:divBdr>
        <w:top w:val="none" w:sz="0" w:space="0" w:color="auto"/>
        <w:left w:val="none" w:sz="0" w:space="0" w:color="auto"/>
        <w:bottom w:val="none" w:sz="0" w:space="0" w:color="auto"/>
        <w:right w:val="none" w:sz="0" w:space="0" w:color="auto"/>
      </w:divBdr>
    </w:div>
    <w:div w:id="719788347">
      <w:bodyDiv w:val="1"/>
      <w:marLeft w:val="0"/>
      <w:marRight w:val="0"/>
      <w:marTop w:val="0"/>
      <w:marBottom w:val="0"/>
      <w:divBdr>
        <w:top w:val="none" w:sz="0" w:space="0" w:color="auto"/>
        <w:left w:val="none" w:sz="0" w:space="0" w:color="auto"/>
        <w:bottom w:val="none" w:sz="0" w:space="0" w:color="auto"/>
        <w:right w:val="none" w:sz="0" w:space="0" w:color="auto"/>
      </w:divBdr>
    </w:div>
    <w:div w:id="726805196">
      <w:bodyDiv w:val="1"/>
      <w:marLeft w:val="0"/>
      <w:marRight w:val="0"/>
      <w:marTop w:val="0"/>
      <w:marBottom w:val="0"/>
      <w:divBdr>
        <w:top w:val="none" w:sz="0" w:space="0" w:color="auto"/>
        <w:left w:val="none" w:sz="0" w:space="0" w:color="auto"/>
        <w:bottom w:val="none" w:sz="0" w:space="0" w:color="auto"/>
        <w:right w:val="none" w:sz="0" w:space="0" w:color="auto"/>
      </w:divBdr>
    </w:div>
    <w:div w:id="742482751">
      <w:bodyDiv w:val="1"/>
      <w:marLeft w:val="0"/>
      <w:marRight w:val="0"/>
      <w:marTop w:val="0"/>
      <w:marBottom w:val="0"/>
      <w:divBdr>
        <w:top w:val="none" w:sz="0" w:space="0" w:color="auto"/>
        <w:left w:val="none" w:sz="0" w:space="0" w:color="auto"/>
        <w:bottom w:val="none" w:sz="0" w:space="0" w:color="auto"/>
        <w:right w:val="none" w:sz="0" w:space="0" w:color="auto"/>
      </w:divBdr>
    </w:div>
    <w:div w:id="742993949">
      <w:bodyDiv w:val="1"/>
      <w:marLeft w:val="0"/>
      <w:marRight w:val="0"/>
      <w:marTop w:val="0"/>
      <w:marBottom w:val="0"/>
      <w:divBdr>
        <w:top w:val="none" w:sz="0" w:space="0" w:color="auto"/>
        <w:left w:val="none" w:sz="0" w:space="0" w:color="auto"/>
        <w:bottom w:val="none" w:sz="0" w:space="0" w:color="auto"/>
        <w:right w:val="none" w:sz="0" w:space="0" w:color="auto"/>
      </w:divBdr>
    </w:div>
    <w:div w:id="824126837">
      <w:bodyDiv w:val="1"/>
      <w:marLeft w:val="0"/>
      <w:marRight w:val="0"/>
      <w:marTop w:val="0"/>
      <w:marBottom w:val="0"/>
      <w:divBdr>
        <w:top w:val="none" w:sz="0" w:space="0" w:color="auto"/>
        <w:left w:val="none" w:sz="0" w:space="0" w:color="auto"/>
        <w:bottom w:val="none" w:sz="0" w:space="0" w:color="auto"/>
        <w:right w:val="none" w:sz="0" w:space="0" w:color="auto"/>
      </w:divBdr>
    </w:div>
    <w:div w:id="856381900">
      <w:bodyDiv w:val="1"/>
      <w:marLeft w:val="0"/>
      <w:marRight w:val="0"/>
      <w:marTop w:val="0"/>
      <w:marBottom w:val="0"/>
      <w:divBdr>
        <w:top w:val="none" w:sz="0" w:space="0" w:color="auto"/>
        <w:left w:val="none" w:sz="0" w:space="0" w:color="auto"/>
        <w:bottom w:val="none" w:sz="0" w:space="0" w:color="auto"/>
        <w:right w:val="none" w:sz="0" w:space="0" w:color="auto"/>
      </w:divBdr>
    </w:div>
    <w:div w:id="870726672">
      <w:bodyDiv w:val="1"/>
      <w:marLeft w:val="0"/>
      <w:marRight w:val="0"/>
      <w:marTop w:val="0"/>
      <w:marBottom w:val="0"/>
      <w:divBdr>
        <w:top w:val="none" w:sz="0" w:space="0" w:color="auto"/>
        <w:left w:val="none" w:sz="0" w:space="0" w:color="auto"/>
        <w:bottom w:val="none" w:sz="0" w:space="0" w:color="auto"/>
        <w:right w:val="none" w:sz="0" w:space="0" w:color="auto"/>
      </w:divBdr>
    </w:div>
    <w:div w:id="891648245">
      <w:bodyDiv w:val="1"/>
      <w:marLeft w:val="0"/>
      <w:marRight w:val="0"/>
      <w:marTop w:val="0"/>
      <w:marBottom w:val="0"/>
      <w:divBdr>
        <w:top w:val="none" w:sz="0" w:space="0" w:color="auto"/>
        <w:left w:val="none" w:sz="0" w:space="0" w:color="auto"/>
        <w:bottom w:val="none" w:sz="0" w:space="0" w:color="auto"/>
        <w:right w:val="none" w:sz="0" w:space="0" w:color="auto"/>
      </w:divBdr>
    </w:div>
    <w:div w:id="901214508">
      <w:bodyDiv w:val="1"/>
      <w:marLeft w:val="0"/>
      <w:marRight w:val="0"/>
      <w:marTop w:val="0"/>
      <w:marBottom w:val="0"/>
      <w:divBdr>
        <w:top w:val="none" w:sz="0" w:space="0" w:color="auto"/>
        <w:left w:val="none" w:sz="0" w:space="0" w:color="auto"/>
        <w:bottom w:val="none" w:sz="0" w:space="0" w:color="auto"/>
        <w:right w:val="none" w:sz="0" w:space="0" w:color="auto"/>
      </w:divBdr>
    </w:div>
    <w:div w:id="933634628">
      <w:bodyDiv w:val="1"/>
      <w:marLeft w:val="0"/>
      <w:marRight w:val="0"/>
      <w:marTop w:val="0"/>
      <w:marBottom w:val="0"/>
      <w:divBdr>
        <w:top w:val="none" w:sz="0" w:space="0" w:color="auto"/>
        <w:left w:val="none" w:sz="0" w:space="0" w:color="auto"/>
        <w:bottom w:val="none" w:sz="0" w:space="0" w:color="auto"/>
        <w:right w:val="none" w:sz="0" w:space="0" w:color="auto"/>
      </w:divBdr>
      <w:divsChild>
        <w:div w:id="1555656032">
          <w:marLeft w:val="0"/>
          <w:marRight w:val="0"/>
          <w:marTop w:val="0"/>
          <w:marBottom w:val="0"/>
          <w:divBdr>
            <w:top w:val="none" w:sz="0" w:space="0" w:color="auto"/>
            <w:left w:val="none" w:sz="0" w:space="0" w:color="auto"/>
            <w:bottom w:val="none" w:sz="0" w:space="0" w:color="auto"/>
            <w:right w:val="none" w:sz="0" w:space="0" w:color="auto"/>
          </w:divBdr>
        </w:div>
      </w:divsChild>
    </w:div>
    <w:div w:id="962924607">
      <w:bodyDiv w:val="1"/>
      <w:marLeft w:val="0"/>
      <w:marRight w:val="0"/>
      <w:marTop w:val="0"/>
      <w:marBottom w:val="0"/>
      <w:divBdr>
        <w:top w:val="none" w:sz="0" w:space="0" w:color="auto"/>
        <w:left w:val="none" w:sz="0" w:space="0" w:color="auto"/>
        <w:bottom w:val="none" w:sz="0" w:space="0" w:color="auto"/>
        <w:right w:val="none" w:sz="0" w:space="0" w:color="auto"/>
      </w:divBdr>
      <w:divsChild>
        <w:div w:id="893082158">
          <w:marLeft w:val="0"/>
          <w:marRight w:val="0"/>
          <w:marTop w:val="0"/>
          <w:marBottom w:val="0"/>
          <w:divBdr>
            <w:top w:val="none" w:sz="0" w:space="0" w:color="auto"/>
            <w:left w:val="none" w:sz="0" w:space="0" w:color="auto"/>
            <w:bottom w:val="none" w:sz="0" w:space="0" w:color="auto"/>
            <w:right w:val="none" w:sz="0" w:space="0" w:color="auto"/>
          </w:divBdr>
          <w:divsChild>
            <w:div w:id="62771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8985">
      <w:bodyDiv w:val="1"/>
      <w:marLeft w:val="0"/>
      <w:marRight w:val="0"/>
      <w:marTop w:val="0"/>
      <w:marBottom w:val="0"/>
      <w:divBdr>
        <w:top w:val="none" w:sz="0" w:space="0" w:color="auto"/>
        <w:left w:val="none" w:sz="0" w:space="0" w:color="auto"/>
        <w:bottom w:val="none" w:sz="0" w:space="0" w:color="auto"/>
        <w:right w:val="none" w:sz="0" w:space="0" w:color="auto"/>
      </w:divBdr>
    </w:div>
    <w:div w:id="1002126865">
      <w:bodyDiv w:val="1"/>
      <w:marLeft w:val="0"/>
      <w:marRight w:val="0"/>
      <w:marTop w:val="0"/>
      <w:marBottom w:val="0"/>
      <w:divBdr>
        <w:top w:val="none" w:sz="0" w:space="0" w:color="auto"/>
        <w:left w:val="none" w:sz="0" w:space="0" w:color="auto"/>
        <w:bottom w:val="none" w:sz="0" w:space="0" w:color="auto"/>
        <w:right w:val="none" w:sz="0" w:space="0" w:color="auto"/>
      </w:divBdr>
    </w:div>
    <w:div w:id="1003702461">
      <w:bodyDiv w:val="1"/>
      <w:marLeft w:val="0"/>
      <w:marRight w:val="0"/>
      <w:marTop w:val="0"/>
      <w:marBottom w:val="0"/>
      <w:divBdr>
        <w:top w:val="none" w:sz="0" w:space="0" w:color="auto"/>
        <w:left w:val="none" w:sz="0" w:space="0" w:color="auto"/>
        <w:bottom w:val="none" w:sz="0" w:space="0" w:color="auto"/>
        <w:right w:val="none" w:sz="0" w:space="0" w:color="auto"/>
      </w:divBdr>
    </w:div>
    <w:div w:id="1018770859">
      <w:bodyDiv w:val="1"/>
      <w:marLeft w:val="0"/>
      <w:marRight w:val="0"/>
      <w:marTop w:val="0"/>
      <w:marBottom w:val="0"/>
      <w:divBdr>
        <w:top w:val="none" w:sz="0" w:space="0" w:color="auto"/>
        <w:left w:val="none" w:sz="0" w:space="0" w:color="auto"/>
        <w:bottom w:val="none" w:sz="0" w:space="0" w:color="auto"/>
        <w:right w:val="none" w:sz="0" w:space="0" w:color="auto"/>
      </w:divBdr>
    </w:div>
    <w:div w:id="1067455534">
      <w:bodyDiv w:val="1"/>
      <w:marLeft w:val="0"/>
      <w:marRight w:val="0"/>
      <w:marTop w:val="0"/>
      <w:marBottom w:val="0"/>
      <w:divBdr>
        <w:top w:val="none" w:sz="0" w:space="0" w:color="auto"/>
        <w:left w:val="none" w:sz="0" w:space="0" w:color="auto"/>
        <w:bottom w:val="none" w:sz="0" w:space="0" w:color="auto"/>
        <w:right w:val="none" w:sz="0" w:space="0" w:color="auto"/>
      </w:divBdr>
    </w:div>
    <w:div w:id="1075933530">
      <w:bodyDiv w:val="1"/>
      <w:marLeft w:val="0"/>
      <w:marRight w:val="0"/>
      <w:marTop w:val="0"/>
      <w:marBottom w:val="0"/>
      <w:divBdr>
        <w:top w:val="none" w:sz="0" w:space="0" w:color="auto"/>
        <w:left w:val="none" w:sz="0" w:space="0" w:color="auto"/>
        <w:bottom w:val="none" w:sz="0" w:space="0" w:color="auto"/>
        <w:right w:val="none" w:sz="0" w:space="0" w:color="auto"/>
      </w:divBdr>
      <w:divsChild>
        <w:div w:id="97794733">
          <w:marLeft w:val="0"/>
          <w:marRight w:val="446"/>
          <w:marTop w:val="0"/>
          <w:marBottom w:val="0"/>
          <w:divBdr>
            <w:top w:val="none" w:sz="0" w:space="0" w:color="auto"/>
            <w:left w:val="none" w:sz="0" w:space="0" w:color="auto"/>
            <w:bottom w:val="none" w:sz="0" w:space="0" w:color="auto"/>
            <w:right w:val="none" w:sz="0" w:space="0" w:color="auto"/>
          </w:divBdr>
        </w:div>
        <w:div w:id="388844277">
          <w:marLeft w:val="0"/>
          <w:marRight w:val="446"/>
          <w:marTop w:val="0"/>
          <w:marBottom w:val="0"/>
          <w:divBdr>
            <w:top w:val="none" w:sz="0" w:space="0" w:color="auto"/>
            <w:left w:val="none" w:sz="0" w:space="0" w:color="auto"/>
            <w:bottom w:val="none" w:sz="0" w:space="0" w:color="auto"/>
            <w:right w:val="none" w:sz="0" w:space="0" w:color="auto"/>
          </w:divBdr>
        </w:div>
        <w:div w:id="878738504">
          <w:marLeft w:val="0"/>
          <w:marRight w:val="446"/>
          <w:marTop w:val="0"/>
          <w:marBottom w:val="0"/>
          <w:divBdr>
            <w:top w:val="none" w:sz="0" w:space="0" w:color="auto"/>
            <w:left w:val="none" w:sz="0" w:space="0" w:color="auto"/>
            <w:bottom w:val="none" w:sz="0" w:space="0" w:color="auto"/>
            <w:right w:val="none" w:sz="0" w:space="0" w:color="auto"/>
          </w:divBdr>
        </w:div>
      </w:divsChild>
    </w:div>
    <w:div w:id="1087339284">
      <w:bodyDiv w:val="1"/>
      <w:marLeft w:val="0"/>
      <w:marRight w:val="0"/>
      <w:marTop w:val="0"/>
      <w:marBottom w:val="0"/>
      <w:divBdr>
        <w:top w:val="none" w:sz="0" w:space="0" w:color="auto"/>
        <w:left w:val="none" w:sz="0" w:space="0" w:color="auto"/>
        <w:bottom w:val="none" w:sz="0" w:space="0" w:color="auto"/>
        <w:right w:val="none" w:sz="0" w:space="0" w:color="auto"/>
      </w:divBdr>
    </w:div>
    <w:div w:id="1205601496">
      <w:bodyDiv w:val="1"/>
      <w:marLeft w:val="0"/>
      <w:marRight w:val="0"/>
      <w:marTop w:val="0"/>
      <w:marBottom w:val="0"/>
      <w:divBdr>
        <w:top w:val="none" w:sz="0" w:space="0" w:color="auto"/>
        <w:left w:val="none" w:sz="0" w:space="0" w:color="auto"/>
        <w:bottom w:val="none" w:sz="0" w:space="0" w:color="auto"/>
        <w:right w:val="none" w:sz="0" w:space="0" w:color="auto"/>
      </w:divBdr>
    </w:div>
    <w:div w:id="1214661938">
      <w:bodyDiv w:val="1"/>
      <w:marLeft w:val="0"/>
      <w:marRight w:val="0"/>
      <w:marTop w:val="0"/>
      <w:marBottom w:val="0"/>
      <w:divBdr>
        <w:top w:val="none" w:sz="0" w:space="0" w:color="auto"/>
        <w:left w:val="none" w:sz="0" w:space="0" w:color="auto"/>
        <w:bottom w:val="none" w:sz="0" w:space="0" w:color="auto"/>
        <w:right w:val="none" w:sz="0" w:space="0" w:color="auto"/>
      </w:divBdr>
      <w:divsChild>
        <w:div w:id="210044232">
          <w:marLeft w:val="0"/>
          <w:marRight w:val="0"/>
          <w:marTop w:val="0"/>
          <w:marBottom w:val="0"/>
          <w:divBdr>
            <w:top w:val="none" w:sz="0" w:space="0" w:color="auto"/>
            <w:left w:val="none" w:sz="0" w:space="0" w:color="auto"/>
            <w:bottom w:val="none" w:sz="0" w:space="0" w:color="auto"/>
            <w:right w:val="none" w:sz="0" w:space="0" w:color="auto"/>
          </w:divBdr>
        </w:div>
      </w:divsChild>
    </w:div>
    <w:div w:id="1257400320">
      <w:bodyDiv w:val="1"/>
      <w:marLeft w:val="0"/>
      <w:marRight w:val="0"/>
      <w:marTop w:val="0"/>
      <w:marBottom w:val="0"/>
      <w:divBdr>
        <w:top w:val="none" w:sz="0" w:space="0" w:color="auto"/>
        <w:left w:val="none" w:sz="0" w:space="0" w:color="auto"/>
        <w:bottom w:val="none" w:sz="0" w:space="0" w:color="auto"/>
        <w:right w:val="none" w:sz="0" w:space="0" w:color="auto"/>
      </w:divBdr>
    </w:div>
    <w:div w:id="1265769679">
      <w:bodyDiv w:val="1"/>
      <w:marLeft w:val="0"/>
      <w:marRight w:val="0"/>
      <w:marTop w:val="0"/>
      <w:marBottom w:val="0"/>
      <w:divBdr>
        <w:top w:val="none" w:sz="0" w:space="0" w:color="auto"/>
        <w:left w:val="none" w:sz="0" w:space="0" w:color="auto"/>
        <w:bottom w:val="none" w:sz="0" w:space="0" w:color="auto"/>
        <w:right w:val="none" w:sz="0" w:space="0" w:color="auto"/>
      </w:divBdr>
    </w:div>
    <w:div w:id="1276984331">
      <w:bodyDiv w:val="1"/>
      <w:marLeft w:val="0"/>
      <w:marRight w:val="0"/>
      <w:marTop w:val="0"/>
      <w:marBottom w:val="0"/>
      <w:divBdr>
        <w:top w:val="none" w:sz="0" w:space="0" w:color="auto"/>
        <w:left w:val="none" w:sz="0" w:space="0" w:color="auto"/>
        <w:bottom w:val="none" w:sz="0" w:space="0" w:color="auto"/>
        <w:right w:val="none" w:sz="0" w:space="0" w:color="auto"/>
      </w:divBdr>
    </w:div>
    <w:div w:id="1305742188">
      <w:bodyDiv w:val="1"/>
      <w:marLeft w:val="0"/>
      <w:marRight w:val="0"/>
      <w:marTop w:val="0"/>
      <w:marBottom w:val="0"/>
      <w:divBdr>
        <w:top w:val="none" w:sz="0" w:space="0" w:color="auto"/>
        <w:left w:val="none" w:sz="0" w:space="0" w:color="auto"/>
        <w:bottom w:val="none" w:sz="0" w:space="0" w:color="auto"/>
        <w:right w:val="none" w:sz="0" w:space="0" w:color="auto"/>
      </w:divBdr>
    </w:div>
    <w:div w:id="1355157969">
      <w:bodyDiv w:val="1"/>
      <w:marLeft w:val="0"/>
      <w:marRight w:val="0"/>
      <w:marTop w:val="0"/>
      <w:marBottom w:val="0"/>
      <w:divBdr>
        <w:top w:val="none" w:sz="0" w:space="0" w:color="auto"/>
        <w:left w:val="none" w:sz="0" w:space="0" w:color="auto"/>
        <w:bottom w:val="none" w:sz="0" w:space="0" w:color="auto"/>
        <w:right w:val="none" w:sz="0" w:space="0" w:color="auto"/>
      </w:divBdr>
    </w:div>
    <w:div w:id="1357804632">
      <w:bodyDiv w:val="1"/>
      <w:marLeft w:val="0"/>
      <w:marRight w:val="0"/>
      <w:marTop w:val="0"/>
      <w:marBottom w:val="0"/>
      <w:divBdr>
        <w:top w:val="none" w:sz="0" w:space="0" w:color="auto"/>
        <w:left w:val="none" w:sz="0" w:space="0" w:color="auto"/>
        <w:bottom w:val="none" w:sz="0" w:space="0" w:color="auto"/>
        <w:right w:val="none" w:sz="0" w:space="0" w:color="auto"/>
      </w:divBdr>
    </w:div>
    <w:div w:id="1363093743">
      <w:bodyDiv w:val="1"/>
      <w:marLeft w:val="0"/>
      <w:marRight w:val="0"/>
      <w:marTop w:val="0"/>
      <w:marBottom w:val="0"/>
      <w:divBdr>
        <w:top w:val="none" w:sz="0" w:space="0" w:color="auto"/>
        <w:left w:val="none" w:sz="0" w:space="0" w:color="auto"/>
        <w:bottom w:val="none" w:sz="0" w:space="0" w:color="auto"/>
        <w:right w:val="none" w:sz="0" w:space="0" w:color="auto"/>
      </w:divBdr>
    </w:div>
    <w:div w:id="1408726455">
      <w:bodyDiv w:val="1"/>
      <w:marLeft w:val="0"/>
      <w:marRight w:val="0"/>
      <w:marTop w:val="0"/>
      <w:marBottom w:val="0"/>
      <w:divBdr>
        <w:top w:val="none" w:sz="0" w:space="0" w:color="auto"/>
        <w:left w:val="none" w:sz="0" w:space="0" w:color="auto"/>
        <w:bottom w:val="none" w:sz="0" w:space="0" w:color="auto"/>
        <w:right w:val="none" w:sz="0" w:space="0" w:color="auto"/>
      </w:divBdr>
    </w:div>
    <w:div w:id="1431663827">
      <w:bodyDiv w:val="1"/>
      <w:marLeft w:val="0"/>
      <w:marRight w:val="0"/>
      <w:marTop w:val="0"/>
      <w:marBottom w:val="0"/>
      <w:divBdr>
        <w:top w:val="none" w:sz="0" w:space="0" w:color="auto"/>
        <w:left w:val="none" w:sz="0" w:space="0" w:color="auto"/>
        <w:bottom w:val="none" w:sz="0" w:space="0" w:color="auto"/>
        <w:right w:val="none" w:sz="0" w:space="0" w:color="auto"/>
      </w:divBdr>
    </w:div>
    <w:div w:id="1472946472">
      <w:bodyDiv w:val="1"/>
      <w:marLeft w:val="0"/>
      <w:marRight w:val="0"/>
      <w:marTop w:val="0"/>
      <w:marBottom w:val="0"/>
      <w:divBdr>
        <w:top w:val="none" w:sz="0" w:space="0" w:color="auto"/>
        <w:left w:val="none" w:sz="0" w:space="0" w:color="auto"/>
        <w:bottom w:val="none" w:sz="0" w:space="0" w:color="auto"/>
        <w:right w:val="none" w:sz="0" w:space="0" w:color="auto"/>
      </w:divBdr>
    </w:div>
    <w:div w:id="1489860919">
      <w:bodyDiv w:val="1"/>
      <w:marLeft w:val="0"/>
      <w:marRight w:val="0"/>
      <w:marTop w:val="0"/>
      <w:marBottom w:val="0"/>
      <w:divBdr>
        <w:top w:val="none" w:sz="0" w:space="0" w:color="auto"/>
        <w:left w:val="none" w:sz="0" w:space="0" w:color="auto"/>
        <w:bottom w:val="none" w:sz="0" w:space="0" w:color="auto"/>
        <w:right w:val="none" w:sz="0" w:space="0" w:color="auto"/>
      </w:divBdr>
    </w:div>
    <w:div w:id="1507400937">
      <w:bodyDiv w:val="1"/>
      <w:marLeft w:val="0"/>
      <w:marRight w:val="0"/>
      <w:marTop w:val="0"/>
      <w:marBottom w:val="0"/>
      <w:divBdr>
        <w:top w:val="none" w:sz="0" w:space="0" w:color="auto"/>
        <w:left w:val="none" w:sz="0" w:space="0" w:color="auto"/>
        <w:bottom w:val="none" w:sz="0" w:space="0" w:color="auto"/>
        <w:right w:val="none" w:sz="0" w:space="0" w:color="auto"/>
      </w:divBdr>
      <w:divsChild>
        <w:div w:id="1155334726">
          <w:marLeft w:val="0"/>
          <w:marRight w:val="0"/>
          <w:marTop w:val="0"/>
          <w:marBottom w:val="0"/>
          <w:divBdr>
            <w:top w:val="none" w:sz="0" w:space="0" w:color="auto"/>
            <w:left w:val="none" w:sz="0" w:space="0" w:color="auto"/>
            <w:bottom w:val="none" w:sz="0" w:space="0" w:color="auto"/>
            <w:right w:val="none" w:sz="0" w:space="0" w:color="auto"/>
          </w:divBdr>
        </w:div>
      </w:divsChild>
    </w:div>
    <w:div w:id="1512143047">
      <w:bodyDiv w:val="1"/>
      <w:marLeft w:val="0"/>
      <w:marRight w:val="0"/>
      <w:marTop w:val="0"/>
      <w:marBottom w:val="0"/>
      <w:divBdr>
        <w:top w:val="none" w:sz="0" w:space="0" w:color="auto"/>
        <w:left w:val="none" w:sz="0" w:space="0" w:color="auto"/>
        <w:bottom w:val="none" w:sz="0" w:space="0" w:color="auto"/>
        <w:right w:val="none" w:sz="0" w:space="0" w:color="auto"/>
      </w:divBdr>
    </w:div>
    <w:div w:id="1537163152">
      <w:bodyDiv w:val="1"/>
      <w:marLeft w:val="0"/>
      <w:marRight w:val="0"/>
      <w:marTop w:val="0"/>
      <w:marBottom w:val="0"/>
      <w:divBdr>
        <w:top w:val="none" w:sz="0" w:space="0" w:color="auto"/>
        <w:left w:val="none" w:sz="0" w:space="0" w:color="auto"/>
        <w:bottom w:val="none" w:sz="0" w:space="0" w:color="auto"/>
        <w:right w:val="none" w:sz="0" w:space="0" w:color="auto"/>
      </w:divBdr>
      <w:divsChild>
        <w:div w:id="1437023012">
          <w:marLeft w:val="0"/>
          <w:marRight w:val="0"/>
          <w:marTop w:val="0"/>
          <w:marBottom w:val="0"/>
          <w:divBdr>
            <w:top w:val="none" w:sz="0" w:space="0" w:color="auto"/>
            <w:left w:val="none" w:sz="0" w:space="0" w:color="auto"/>
            <w:bottom w:val="none" w:sz="0" w:space="0" w:color="auto"/>
            <w:right w:val="none" w:sz="0" w:space="0" w:color="auto"/>
          </w:divBdr>
          <w:divsChild>
            <w:div w:id="134641134">
              <w:marLeft w:val="0"/>
              <w:marRight w:val="0"/>
              <w:marTop w:val="0"/>
              <w:marBottom w:val="0"/>
              <w:divBdr>
                <w:top w:val="none" w:sz="0" w:space="0" w:color="auto"/>
                <w:left w:val="none" w:sz="0" w:space="0" w:color="auto"/>
                <w:bottom w:val="none" w:sz="0" w:space="0" w:color="auto"/>
                <w:right w:val="none" w:sz="0" w:space="0" w:color="auto"/>
              </w:divBdr>
              <w:divsChild>
                <w:div w:id="313606579">
                  <w:marLeft w:val="0"/>
                  <w:marRight w:val="0"/>
                  <w:marTop w:val="0"/>
                  <w:marBottom w:val="0"/>
                  <w:divBdr>
                    <w:top w:val="none" w:sz="0" w:space="0" w:color="auto"/>
                    <w:left w:val="none" w:sz="0" w:space="0" w:color="auto"/>
                    <w:bottom w:val="none" w:sz="0" w:space="0" w:color="auto"/>
                    <w:right w:val="none" w:sz="0" w:space="0" w:color="auto"/>
                  </w:divBdr>
                  <w:divsChild>
                    <w:div w:id="190346098">
                      <w:marLeft w:val="0"/>
                      <w:marRight w:val="0"/>
                      <w:marTop w:val="0"/>
                      <w:marBottom w:val="0"/>
                      <w:divBdr>
                        <w:top w:val="none" w:sz="0" w:space="0" w:color="auto"/>
                        <w:left w:val="none" w:sz="0" w:space="0" w:color="auto"/>
                        <w:bottom w:val="none" w:sz="0" w:space="0" w:color="auto"/>
                        <w:right w:val="none" w:sz="0" w:space="0" w:color="auto"/>
                      </w:divBdr>
                      <w:divsChild>
                        <w:div w:id="1556162526">
                          <w:marLeft w:val="0"/>
                          <w:marRight w:val="0"/>
                          <w:marTop w:val="0"/>
                          <w:marBottom w:val="0"/>
                          <w:divBdr>
                            <w:top w:val="none" w:sz="0" w:space="0" w:color="auto"/>
                            <w:left w:val="none" w:sz="0" w:space="0" w:color="auto"/>
                            <w:bottom w:val="none" w:sz="0" w:space="0" w:color="auto"/>
                            <w:right w:val="none" w:sz="0" w:space="0" w:color="auto"/>
                          </w:divBdr>
                          <w:divsChild>
                            <w:div w:id="1569143888">
                              <w:marLeft w:val="0"/>
                              <w:marRight w:val="0"/>
                              <w:marTop w:val="0"/>
                              <w:marBottom w:val="0"/>
                              <w:divBdr>
                                <w:top w:val="none" w:sz="0" w:space="0" w:color="auto"/>
                                <w:left w:val="none" w:sz="0" w:space="0" w:color="auto"/>
                                <w:bottom w:val="none" w:sz="0" w:space="0" w:color="auto"/>
                                <w:right w:val="none" w:sz="0" w:space="0" w:color="auto"/>
                              </w:divBdr>
                              <w:divsChild>
                                <w:div w:id="1084836057">
                                  <w:marLeft w:val="0"/>
                                  <w:marRight w:val="0"/>
                                  <w:marTop w:val="0"/>
                                  <w:marBottom w:val="0"/>
                                  <w:divBdr>
                                    <w:top w:val="none" w:sz="0" w:space="0" w:color="auto"/>
                                    <w:left w:val="none" w:sz="0" w:space="0" w:color="auto"/>
                                    <w:bottom w:val="none" w:sz="0" w:space="0" w:color="auto"/>
                                    <w:right w:val="none" w:sz="0" w:space="0" w:color="auto"/>
                                  </w:divBdr>
                                  <w:divsChild>
                                    <w:div w:id="1839077226">
                                      <w:marLeft w:val="0"/>
                                      <w:marRight w:val="0"/>
                                      <w:marTop w:val="0"/>
                                      <w:marBottom w:val="0"/>
                                      <w:divBdr>
                                        <w:top w:val="none" w:sz="0" w:space="0" w:color="auto"/>
                                        <w:left w:val="none" w:sz="0" w:space="0" w:color="auto"/>
                                        <w:bottom w:val="none" w:sz="0" w:space="0" w:color="auto"/>
                                        <w:right w:val="none" w:sz="0" w:space="0" w:color="auto"/>
                                      </w:divBdr>
                                      <w:divsChild>
                                        <w:div w:id="20624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044630">
      <w:bodyDiv w:val="1"/>
      <w:marLeft w:val="0"/>
      <w:marRight w:val="0"/>
      <w:marTop w:val="0"/>
      <w:marBottom w:val="0"/>
      <w:divBdr>
        <w:top w:val="none" w:sz="0" w:space="0" w:color="auto"/>
        <w:left w:val="none" w:sz="0" w:space="0" w:color="auto"/>
        <w:bottom w:val="none" w:sz="0" w:space="0" w:color="auto"/>
        <w:right w:val="none" w:sz="0" w:space="0" w:color="auto"/>
      </w:divBdr>
    </w:div>
    <w:div w:id="1602495209">
      <w:bodyDiv w:val="1"/>
      <w:marLeft w:val="0"/>
      <w:marRight w:val="0"/>
      <w:marTop w:val="0"/>
      <w:marBottom w:val="0"/>
      <w:divBdr>
        <w:top w:val="none" w:sz="0" w:space="0" w:color="auto"/>
        <w:left w:val="none" w:sz="0" w:space="0" w:color="auto"/>
        <w:bottom w:val="none" w:sz="0" w:space="0" w:color="auto"/>
        <w:right w:val="none" w:sz="0" w:space="0" w:color="auto"/>
      </w:divBdr>
    </w:div>
    <w:div w:id="1645625727">
      <w:bodyDiv w:val="1"/>
      <w:marLeft w:val="0"/>
      <w:marRight w:val="0"/>
      <w:marTop w:val="0"/>
      <w:marBottom w:val="0"/>
      <w:divBdr>
        <w:top w:val="none" w:sz="0" w:space="0" w:color="auto"/>
        <w:left w:val="none" w:sz="0" w:space="0" w:color="auto"/>
        <w:bottom w:val="none" w:sz="0" w:space="0" w:color="auto"/>
        <w:right w:val="none" w:sz="0" w:space="0" w:color="auto"/>
      </w:divBdr>
    </w:div>
    <w:div w:id="1647977356">
      <w:bodyDiv w:val="1"/>
      <w:marLeft w:val="0"/>
      <w:marRight w:val="0"/>
      <w:marTop w:val="0"/>
      <w:marBottom w:val="0"/>
      <w:divBdr>
        <w:top w:val="none" w:sz="0" w:space="0" w:color="auto"/>
        <w:left w:val="none" w:sz="0" w:space="0" w:color="auto"/>
        <w:bottom w:val="none" w:sz="0" w:space="0" w:color="auto"/>
        <w:right w:val="none" w:sz="0" w:space="0" w:color="auto"/>
      </w:divBdr>
    </w:div>
    <w:div w:id="1659531313">
      <w:bodyDiv w:val="1"/>
      <w:marLeft w:val="0"/>
      <w:marRight w:val="0"/>
      <w:marTop w:val="0"/>
      <w:marBottom w:val="0"/>
      <w:divBdr>
        <w:top w:val="none" w:sz="0" w:space="0" w:color="auto"/>
        <w:left w:val="none" w:sz="0" w:space="0" w:color="auto"/>
        <w:bottom w:val="none" w:sz="0" w:space="0" w:color="auto"/>
        <w:right w:val="none" w:sz="0" w:space="0" w:color="auto"/>
      </w:divBdr>
      <w:divsChild>
        <w:div w:id="1765806081">
          <w:marLeft w:val="0"/>
          <w:marRight w:val="0"/>
          <w:marTop w:val="0"/>
          <w:marBottom w:val="0"/>
          <w:divBdr>
            <w:top w:val="none" w:sz="0" w:space="0" w:color="auto"/>
            <w:left w:val="none" w:sz="0" w:space="0" w:color="auto"/>
            <w:bottom w:val="none" w:sz="0" w:space="0" w:color="auto"/>
            <w:right w:val="none" w:sz="0" w:space="0" w:color="auto"/>
          </w:divBdr>
        </w:div>
      </w:divsChild>
    </w:div>
    <w:div w:id="1666322823">
      <w:bodyDiv w:val="1"/>
      <w:marLeft w:val="0"/>
      <w:marRight w:val="0"/>
      <w:marTop w:val="0"/>
      <w:marBottom w:val="0"/>
      <w:divBdr>
        <w:top w:val="none" w:sz="0" w:space="0" w:color="auto"/>
        <w:left w:val="none" w:sz="0" w:space="0" w:color="auto"/>
        <w:bottom w:val="none" w:sz="0" w:space="0" w:color="auto"/>
        <w:right w:val="none" w:sz="0" w:space="0" w:color="auto"/>
      </w:divBdr>
      <w:divsChild>
        <w:div w:id="188914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514370">
              <w:marLeft w:val="0"/>
              <w:marRight w:val="0"/>
              <w:marTop w:val="0"/>
              <w:marBottom w:val="0"/>
              <w:divBdr>
                <w:top w:val="none" w:sz="0" w:space="0" w:color="auto"/>
                <w:left w:val="none" w:sz="0" w:space="0" w:color="auto"/>
                <w:bottom w:val="none" w:sz="0" w:space="0" w:color="auto"/>
                <w:right w:val="none" w:sz="0" w:space="0" w:color="auto"/>
              </w:divBdr>
              <w:divsChild>
                <w:div w:id="107717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261623">
                      <w:marLeft w:val="0"/>
                      <w:marRight w:val="0"/>
                      <w:marTop w:val="0"/>
                      <w:marBottom w:val="0"/>
                      <w:divBdr>
                        <w:top w:val="none" w:sz="0" w:space="0" w:color="auto"/>
                        <w:left w:val="none" w:sz="0" w:space="0" w:color="auto"/>
                        <w:bottom w:val="none" w:sz="0" w:space="0" w:color="auto"/>
                        <w:right w:val="none" w:sz="0" w:space="0" w:color="auto"/>
                      </w:divBdr>
                      <w:divsChild>
                        <w:div w:id="12940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1287">
      <w:bodyDiv w:val="1"/>
      <w:marLeft w:val="0"/>
      <w:marRight w:val="0"/>
      <w:marTop w:val="0"/>
      <w:marBottom w:val="0"/>
      <w:divBdr>
        <w:top w:val="none" w:sz="0" w:space="0" w:color="auto"/>
        <w:left w:val="none" w:sz="0" w:space="0" w:color="auto"/>
        <w:bottom w:val="none" w:sz="0" w:space="0" w:color="auto"/>
        <w:right w:val="none" w:sz="0" w:space="0" w:color="auto"/>
      </w:divBdr>
      <w:divsChild>
        <w:div w:id="10181134">
          <w:marLeft w:val="0"/>
          <w:marRight w:val="0"/>
          <w:marTop w:val="0"/>
          <w:marBottom w:val="0"/>
          <w:divBdr>
            <w:top w:val="none" w:sz="0" w:space="0" w:color="auto"/>
            <w:left w:val="none" w:sz="0" w:space="0" w:color="auto"/>
            <w:bottom w:val="none" w:sz="0" w:space="0" w:color="auto"/>
            <w:right w:val="none" w:sz="0" w:space="0" w:color="auto"/>
          </w:divBdr>
          <w:divsChild>
            <w:div w:id="1718164505">
              <w:marLeft w:val="0"/>
              <w:marRight w:val="0"/>
              <w:marTop w:val="0"/>
              <w:marBottom w:val="0"/>
              <w:divBdr>
                <w:top w:val="none" w:sz="0" w:space="0" w:color="auto"/>
                <w:left w:val="none" w:sz="0" w:space="0" w:color="auto"/>
                <w:bottom w:val="none" w:sz="0" w:space="0" w:color="auto"/>
                <w:right w:val="none" w:sz="0" w:space="0" w:color="auto"/>
              </w:divBdr>
              <w:divsChild>
                <w:div w:id="1332103049">
                  <w:marLeft w:val="0"/>
                  <w:marRight w:val="0"/>
                  <w:marTop w:val="0"/>
                  <w:marBottom w:val="0"/>
                  <w:divBdr>
                    <w:top w:val="none" w:sz="0" w:space="0" w:color="auto"/>
                    <w:left w:val="none" w:sz="0" w:space="0" w:color="auto"/>
                    <w:bottom w:val="none" w:sz="0" w:space="0" w:color="auto"/>
                    <w:right w:val="none" w:sz="0" w:space="0" w:color="auto"/>
                  </w:divBdr>
                  <w:divsChild>
                    <w:div w:id="1750423203">
                      <w:marLeft w:val="0"/>
                      <w:marRight w:val="0"/>
                      <w:marTop w:val="0"/>
                      <w:marBottom w:val="0"/>
                      <w:divBdr>
                        <w:top w:val="none" w:sz="0" w:space="0" w:color="auto"/>
                        <w:left w:val="none" w:sz="0" w:space="0" w:color="auto"/>
                        <w:bottom w:val="none" w:sz="0" w:space="0" w:color="auto"/>
                        <w:right w:val="none" w:sz="0" w:space="0" w:color="auto"/>
                      </w:divBdr>
                      <w:divsChild>
                        <w:div w:id="1676230870">
                          <w:marLeft w:val="0"/>
                          <w:marRight w:val="0"/>
                          <w:marTop w:val="0"/>
                          <w:marBottom w:val="0"/>
                          <w:divBdr>
                            <w:top w:val="none" w:sz="0" w:space="0" w:color="auto"/>
                            <w:left w:val="none" w:sz="0" w:space="0" w:color="auto"/>
                            <w:bottom w:val="none" w:sz="0" w:space="0" w:color="auto"/>
                            <w:right w:val="none" w:sz="0" w:space="0" w:color="auto"/>
                          </w:divBdr>
                          <w:divsChild>
                            <w:div w:id="1978872631">
                              <w:marLeft w:val="0"/>
                              <w:marRight w:val="0"/>
                              <w:marTop w:val="0"/>
                              <w:marBottom w:val="0"/>
                              <w:divBdr>
                                <w:top w:val="none" w:sz="0" w:space="0" w:color="auto"/>
                                <w:left w:val="none" w:sz="0" w:space="0" w:color="auto"/>
                                <w:bottom w:val="none" w:sz="0" w:space="0" w:color="auto"/>
                                <w:right w:val="none" w:sz="0" w:space="0" w:color="auto"/>
                              </w:divBdr>
                              <w:divsChild>
                                <w:div w:id="1226185366">
                                  <w:marLeft w:val="0"/>
                                  <w:marRight w:val="0"/>
                                  <w:marTop w:val="0"/>
                                  <w:marBottom w:val="0"/>
                                  <w:divBdr>
                                    <w:top w:val="none" w:sz="0" w:space="0" w:color="auto"/>
                                    <w:left w:val="none" w:sz="0" w:space="0" w:color="auto"/>
                                    <w:bottom w:val="none" w:sz="0" w:space="0" w:color="auto"/>
                                    <w:right w:val="none" w:sz="0" w:space="0" w:color="auto"/>
                                  </w:divBdr>
                                  <w:divsChild>
                                    <w:div w:id="260264184">
                                      <w:marLeft w:val="0"/>
                                      <w:marRight w:val="0"/>
                                      <w:marTop w:val="0"/>
                                      <w:marBottom w:val="0"/>
                                      <w:divBdr>
                                        <w:top w:val="none" w:sz="0" w:space="0" w:color="auto"/>
                                        <w:left w:val="none" w:sz="0" w:space="0" w:color="auto"/>
                                        <w:bottom w:val="none" w:sz="0" w:space="0" w:color="auto"/>
                                        <w:right w:val="none" w:sz="0" w:space="0" w:color="auto"/>
                                      </w:divBdr>
                                      <w:divsChild>
                                        <w:div w:id="17022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118179">
      <w:bodyDiv w:val="1"/>
      <w:marLeft w:val="0"/>
      <w:marRight w:val="0"/>
      <w:marTop w:val="0"/>
      <w:marBottom w:val="0"/>
      <w:divBdr>
        <w:top w:val="none" w:sz="0" w:space="0" w:color="auto"/>
        <w:left w:val="none" w:sz="0" w:space="0" w:color="auto"/>
        <w:bottom w:val="none" w:sz="0" w:space="0" w:color="auto"/>
        <w:right w:val="none" w:sz="0" w:space="0" w:color="auto"/>
      </w:divBdr>
    </w:div>
    <w:div w:id="1797286716">
      <w:bodyDiv w:val="1"/>
      <w:marLeft w:val="0"/>
      <w:marRight w:val="0"/>
      <w:marTop w:val="0"/>
      <w:marBottom w:val="0"/>
      <w:divBdr>
        <w:top w:val="none" w:sz="0" w:space="0" w:color="auto"/>
        <w:left w:val="none" w:sz="0" w:space="0" w:color="auto"/>
        <w:bottom w:val="none" w:sz="0" w:space="0" w:color="auto"/>
        <w:right w:val="none" w:sz="0" w:space="0" w:color="auto"/>
      </w:divBdr>
    </w:div>
    <w:div w:id="1806117388">
      <w:bodyDiv w:val="1"/>
      <w:marLeft w:val="0"/>
      <w:marRight w:val="0"/>
      <w:marTop w:val="0"/>
      <w:marBottom w:val="0"/>
      <w:divBdr>
        <w:top w:val="none" w:sz="0" w:space="0" w:color="auto"/>
        <w:left w:val="none" w:sz="0" w:space="0" w:color="auto"/>
        <w:bottom w:val="none" w:sz="0" w:space="0" w:color="auto"/>
        <w:right w:val="none" w:sz="0" w:space="0" w:color="auto"/>
      </w:divBdr>
    </w:div>
    <w:div w:id="1914661730">
      <w:bodyDiv w:val="1"/>
      <w:marLeft w:val="0"/>
      <w:marRight w:val="0"/>
      <w:marTop w:val="0"/>
      <w:marBottom w:val="0"/>
      <w:divBdr>
        <w:top w:val="none" w:sz="0" w:space="0" w:color="auto"/>
        <w:left w:val="none" w:sz="0" w:space="0" w:color="auto"/>
        <w:bottom w:val="none" w:sz="0" w:space="0" w:color="auto"/>
        <w:right w:val="none" w:sz="0" w:space="0" w:color="auto"/>
      </w:divBdr>
    </w:div>
    <w:div w:id="1939436500">
      <w:bodyDiv w:val="1"/>
      <w:marLeft w:val="0"/>
      <w:marRight w:val="0"/>
      <w:marTop w:val="0"/>
      <w:marBottom w:val="0"/>
      <w:divBdr>
        <w:top w:val="none" w:sz="0" w:space="0" w:color="auto"/>
        <w:left w:val="none" w:sz="0" w:space="0" w:color="auto"/>
        <w:bottom w:val="none" w:sz="0" w:space="0" w:color="auto"/>
        <w:right w:val="none" w:sz="0" w:space="0" w:color="auto"/>
      </w:divBdr>
      <w:divsChild>
        <w:div w:id="1916280006">
          <w:marLeft w:val="0"/>
          <w:marRight w:val="0"/>
          <w:marTop w:val="0"/>
          <w:marBottom w:val="0"/>
          <w:divBdr>
            <w:top w:val="none" w:sz="0" w:space="0" w:color="auto"/>
            <w:left w:val="none" w:sz="0" w:space="0" w:color="auto"/>
            <w:bottom w:val="none" w:sz="0" w:space="0" w:color="auto"/>
            <w:right w:val="none" w:sz="0" w:space="0" w:color="auto"/>
          </w:divBdr>
        </w:div>
      </w:divsChild>
    </w:div>
    <w:div w:id="1942032925">
      <w:bodyDiv w:val="1"/>
      <w:marLeft w:val="0"/>
      <w:marRight w:val="0"/>
      <w:marTop w:val="0"/>
      <w:marBottom w:val="0"/>
      <w:divBdr>
        <w:top w:val="none" w:sz="0" w:space="0" w:color="auto"/>
        <w:left w:val="none" w:sz="0" w:space="0" w:color="auto"/>
        <w:bottom w:val="none" w:sz="0" w:space="0" w:color="auto"/>
        <w:right w:val="none" w:sz="0" w:space="0" w:color="auto"/>
      </w:divBdr>
    </w:div>
    <w:div w:id="1944335515">
      <w:bodyDiv w:val="1"/>
      <w:marLeft w:val="0"/>
      <w:marRight w:val="0"/>
      <w:marTop w:val="0"/>
      <w:marBottom w:val="0"/>
      <w:divBdr>
        <w:top w:val="none" w:sz="0" w:space="0" w:color="auto"/>
        <w:left w:val="none" w:sz="0" w:space="0" w:color="auto"/>
        <w:bottom w:val="none" w:sz="0" w:space="0" w:color="auto"/>
        <w:right w:val="none" w:sz="0" w:space="0" w:color="auto"/>
      </w:divBdr>
    </w:div>
    <w:div w:id="1959264274">
      <w:bodyDiv w:val="1"/>
      <w:marLeft w:val="0"/>
      <w:marRight w:val="0"/>
      <w:marTop w:val="0"/>
      <w:marBottom w:val="0"/>
      <w:divBdr>
        <w:top w:val="none" w:sz="0" w:space="0" w:color="auto"/>
        <w:left w:val="none" w:sz="0" w:space="0" w:color="auto"/>
        <w:bottom w:val="none" w:sz="0" w:space="0" w:color="auto"/>
        <w:right w:val="none" w:sz="0" w:space="0" w:color="auto"/>
      </w:divBdr>
    </w:div>
    <w:div w:id="1992826752">
      <w:bodyDiv w:val="1"/>
      <w:marLeft w:val="0"/>
      <w:marRight w:val="0"/>
      <w:marTop w:val="0"/>
      <w:marBottom w:val="0"/>
      <w:divBdr>
        <w:top w:val="none" w:sz="0" w:space="0" w:color="auto"/>
        <w:left w:val="none" w:sz="0" w:space="0" w:color="auto"/>
        <w:bottom w:val="none" w:sz="0" w:space="0" w:color="auto"/>
        <w:right w:val="none" w:sz="0" w:space="0" w:color="auto"/>
      </w:divBdr>
      <w:divsChild>
        <w:div w:id="294145763">
          <w:marLeft w:val="0"/>
          <w:marRight w:val="0"/>
          <w:marTop w:val="0"/>
          <w:marBottom w:val="0"/>
          <w:divBdr>
            <w:top w:val="none" w:sz="0" w:space="0" w:color="auto"/>
            <w:left w:val="none" w:sz="0" w:space="0" w:color="auto"/>
            <w:bottom w:val="none" w:sz="0" w:space="0" w:color="auto"/>
            <w:right w:val="none" w:sz="0" w:space="0" w:color="auto"/>
          </w:divBdr>
          <w:divsChild>
            <w:div w:id="19847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83">
      <w:bodyDiv w:val="1"/>
      <w:marLeft w:val="0"/>
      <w:marRight w:val="0"/>
      <w:marTop w:val="0"/>
      <w:marBottom w:val="0"/>
      <w:divBdr>
        <w:top w:val="none" w:sz="0" w:space="0" w:color="auto"/>
        <w:left w:val="none" w:sz="0" w:space="0" w:color="auto"/>
        <w:bottom w:val="none" w:sz="0" w:space="0" w:color="auto"/>
        <w:right w:val="none" w:sz="0" w:space="0" w:color="auto"/>
      </w:divBdr>
    </w:div>
    <w:div w:id="2014184602">
      <w:bodyDiv w:val="1"/>
      <w:marLeft w:val="0"/>
      <w:marRight w:val="0"/>
      <w:marTop w:val="0"/>
      <w:marBottom w:val="0"/>
      <w:divBdr>
        <w:top w:val="none" w:sz="0" w:space="0" w:color="auto"/>
        <w:left w:val="none" w:sz="0" w:space="0" w:color="auto"/>
        <w:bottom w:val="none" w:sz="0" w:space="0" w:color="auto"/>
        <w:right w:val="none" w:sz="0" w:space="0" w:color="auto"/>
      </w:divBdr>
    </w:div>
    <w:div w:id="2020696639">
      <w:bodyDiv w:val="1"/>
      <w:marLeft w:val="0"/>
      <w:marRight w:val="0"/>
      <w:marTop w:val="0"/>
      <w:marBottom w:val="0"/>
      <w:divBdr>
        <w:top w:val="none" w:sz="0" w:space="0" w:color="auto"/>
        <w:left w:val="none" w:sz="0" w:space="0" w:color="auto"/>
        <w:bottom w:val="none" w:sz="0" w:space="0" w:color="auto"/>
        <w:right w:val="none" w:sz="0" w:space="0" w:color="auto"/>
      </w:divBdr>
    </w:div>
    <w:div w:id="2087453964">
      <w:bodyDiv w:val="1"/>
      <w:marLeft w:val="0"/>
      <w:marRight w:val="0"/>
      <w:marTop w:val="0"/>
      <w:marBottom w:val="0"/>
      <w:divBdr>
        <w:top w:val="none" w:sz="0" w:space="0" w:color="auto"/>
        <w:left w:val="none" w:sz="0" w:space="0" w:color="auto"/>
        <w:bottom w:val="none" w:sz="0" w:space="0" w:color="auto"/>
        <w:right w:val="none" w:sz="0" w:space="0" w:color="auto"/>
      </w:divBdr>
      <w:divsChild>
        <w:div w:id="778453470">
          <w:marLeft w:val="0"/>
          <w:marRight w:val="0"/>
          <w:marTop w:val="0"/>
          <w:marBottom w:val="0"/>
          <w:divBdr>
            <w:top w:val="none" w:sz="0" w:space="0" w:color="auto"/>
            <w:left w:val="none" w:sz="0" w:space="0" w:color="auto"/>
            <w:bottom w:val="none" w:sz="0" w:space="0" w:color="auto"/>
            <w:right w:val="none" w:sz="0" w:space="0" w:color="auto"/>
          </w:divBdr>
          <w:divsChild>
            <w:div w:id="369303622">
              <w:marLeft w:val="0"/>
              <w:marRight w:val="0"/>
              <w:marTop w:val="0"/>
              <w:marBottom w:val="0"/>
              <w:divBdr>
                <w:top w:val="none" w:sz="0" w:space="0" w:color="auto"/>
                <w:left w:val="none" w:sz="0" w:space="0" w:color="auto"/>
                <w:bottom w:val="none" w:sz="0" w:space="0" w:color="auto"/>
                <w:right w:val="none" w:sz="0" w:space="0" w:color="auto"/>
              </w:divBdr>
              <w:divsChild>
                <w:div w:id="1347361547">
                  <w:marLeft w:val="0"/>
                  <w:marRight w:val="0"/>
                  <w:marTop w:val="0"/>
                  <w:marBottom w:val="0"/>
                  <w:divBdr>
                    <w:top w:val="none" w:sz="0" w:space="0" w:color="auto"/>
                    <w:left w:val="none" w:sz="0" w:space="0" w:color="auto"/>
                    <w:bottom w:val="none" w:sz="0" w:space="0" w:color="auto"/>
                    <w:right w:val="none" w:sz="0" w:space="0" w:color="auto"/>
                  </w:divBdr>
                  <w:divsChild>
                    <w:div w:id="621962326">
                      <w:marLeft w:val="0"/>
                      <w:marRight w:val="0"/>
                      <w:marTop w:val="0"/>
                      <w:marBottom w:val="0"/>
                      <w:divBdr>
                        <w:top w:val="none" w:sz="0" w:space="0" w:color="auto"/>
                        <w:left w:val="none" w:sz="0" w:space="0" w:color="auto"/>
                        <w:bottom w:val="none" w:sz="0" w:space="0" w:color="auto"/>
                        <w:right w:val="none" w:sz="0" w:space="0" w:color="auto"/>
                      </w:divBdr>
                      <w:divsChild>
                        <w:div w:id="683871404">
                          <w:marLeft w:val="0"/>
                          <w:marRight w:val="0"/>
                          <w:marTop w:val="0"/>
                          <w:marBottom w:val="0"/>
                          <w:divBdr>
                            <w:top w:val="none" w:sz="0" w:space="0" w:color="auto"/>
                            <w:left w:val="none" w:sz="0" w:space="0" w:color="auto"/>
                            <w:bottom w:val="none" w:sz="0" w:space="0" w:color="auto"/>
                            <w:right w:val="none" w:sz="0" w:space="0" w:color="auto"/>
                          </w:divBdr>
                          <w:divsChild>
                            <w:div w:id="1409645394">
                              <w:marLeft w:val="0"/>
                              <w:marRight w:val="0"/>
                              <w:marTop w:val="0"/>
                              <w:marBottom w:val="0"/>
                              <w:divBdr>
                                <w:top w:val="none" w:sz="0" w:space="0" w:color="auto"/>
                                <w:left w:val="none" w:sz="0" w:space="0" w:color="auto"/>
                                <w:bottom w:val="none" w:sz="0" w:space="0" w:color="auto"/>
                                <w:right w:val="none" w:sz="0" w:space="0" w:color="auto"/>
                              </w:divBdr>
                              <w:divsChild>
                                <w:div w:id="508981561">
                                  <w:marLeft w:val="0"/>
                                  <w:marRight w:val="0"/>
                                  <w:marTop w:val="0"/>
                                  <w:marBottom w:val="0"/>
                                  <w:divBdr>
                                    <w:top w:val="none" w:sz="0" w:space="0" w:color="auto"/>
                                    <w:left w:val="none" w:sz="0" w:space="0" w:color="auto"/>
                                    <w:bottom w:val="none" w:sz="0" w:space="0" w:color="auto"/>
                                    <w:right w:val="none" w:sz="0" w:space="0" w:color="auto"/>
                                  </w:divBdr>
                                  <w:divsChild>
                                    <w:div w:id="1604649191">
                                      <w:marLeft w:val="0"/>
                                      <w:marRight w:val="0"/>
                                      <w:marTop w:val="0"/>
                                      <w:marBottom w:val="0"/>
                                      <w:divBdr>
                                        <w:top w:val="none" w:sz="0" w:space="0" w:color="auto"/>
                                        <w:left w:val="none" w:sz="0" w:space="0" w:color="auto"/>
                                        <w:bottom w:val="none" w:sz="0" w:space="0" w:color="auto"/>
                                        <w:right w:val="none" w:sz="0" w:space="0" w:color="auto"/>
                                      </w:divBdr>
                                      <w:divsChild>
                                        <w:div w:id="8649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31037">
      <w:bodyDiv w:val="1"/>
      <w:marLeft w:val="0"/>
      <w:marRight w:val="0"/>
      <w:marTop w:val="0"/>
      <w:marBottom w:val="0"/>
      <w:divBdr>
        <w:top w:val="none" w:sz="0" w:space="0" w:color="auto"/>
        <w:left w:val="none" w:sz="0" w:space="0" w:color="auto"/>
        <w:bottom w:val="none" w:sz="0" w:space="0" w:color="auto"/>
        <w:right w:val="none" w:sz="0" w:space="0" w:color="auto"/>
      </w:divBdr>
      <w:divsChild>
        <w:div w:id="2035761320">
          <w:marLeft w:val="0"/>
          <w:marRight w:val="0"/>
          <w:marTop w:val="0"/>
          <w:marBottom w:val="0"/>
          <w:divBdr>
            <w:top w:val="none" w:sz="0" w:space="0" w:color="auto"/>
            <w:left w:val="none" w:sz="0" w:space="0" w:color="auto"/>
            <w:bottom w:val="none" w:sz="0" w:space="0" w:color="auto"/>
            <w:right w:val="none" w:sz="0" w:space="0" w:color="auto"/>
          </w:divBdr>
          <w:divsChild>
            <w:div w:id="15368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2326">
      <w:bodyDiv w:val="1"/>
      <w:marLeft w:val="0"/>
      <w:marRight w:val="0"/>
      <w:marTop w:val="0"/>
      <w:marBottom w:val="0"/>
      <w:divBdr>
        <w:top w:val="none" w:sz="0" w:space="0" w:color="auto"/>
        <w:left w:val="none" w:sz="0" w:space="0" w:color="auto"/>
        <w:bottom w:val="none" w:sz="0" w:space="0" w:color="auto"/>
        <w:right w:val="none" w:sz="0" w:space="0" w:color="auto"/>
      </w:divBdr>
    </w:div>
    <w:div w:id="21461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3D10-5C22-4B08-88BB-A343C025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333</Words>
  <Characters>1845</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0</vt:lpstr>
      <vt:lpstr>0</vt:lpstr>
    </vt:vector>
  </TitlesOfParts>
  <Company>COMPAQ</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مدني عبير علي عيسى</dc:creator>
  <cp:lastModifiedBy>نور على عويمر</cp:lastModifiedBy>
  <cp:revision>41</cp:revision>
  <cp:lastPrinted>2021-03-16T09:50:00Z</cp:lastPrinted>
  <dcterms:created xsi:type="dcterms:W3CDTF">2024-09-19T10:50:00Z</dcterms:created>
  <dcterms:modified xsi:type="dcterms:W3CDTF">2025-01-21T11:02:00Z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bf022f17c3c222150e35720e520a153a4f3480506062289611246cb59b9365bd</vt:lpwstr>
  </property>
</Properties>
</file>